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-178739901"/>
        <w:docPartObj>
          <w:docPartGallery w:val="Cover Pages"/>
          <w:docPartUnique/>
        </w:docPartObj>
      </w:sdtPr>
      <w:sdtEndPr>
        <w:rPr>
          <w:sz w:val="32"/>
          <w:szCs w:val="32"/>
        </w:rPr>
      </w:sdtEndPr>
      <w:sdtContent>
        <w:p w14:paraId="2CE0F107" w14:textId="7F59FC85" w:rsidR="00772F18" w:rsidRDefault="00772F18">
          <w:pPr>
            <w:pStyle w:val="a5"/>
          </w:pPr>
          <w:r>
            <w:rPr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0085EEB9" wp14:editId="5D36CCF2">
                    <wp:simplePos x="0" y="0"/>
                    <wp:positionH relativeFrom="margin">
                      <wp:align>center</wp:align>
                    </wp:positionH>
                    <wp:positionV relativeFrom="page">
                      <wp:posOffset>579120</wp:posOffset>
                    </wp:positionV>
                    <wp:extent cx="5124450" cy="563880"/>
                    <wp:effectExtent l="0" t="0" r="0" b="7620"/>
                    <wp:wrapNone/>
                    <wp:docPr id="1" name="Надпись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124450" cy="5638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5F483AF" w14:textId="774C3559" w:rsidR="00772F18" w:rsidRDefault="00996F84" w:rsidP="00772F18">
                                <w:pPr>
                                  <w:pStyle w:val="a5"/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color w:val="262626" w:themeColor="text1" w:themeTint="D9"/>
                                    <w:sz w:val="72"/>
                                  </w:rPr>
                                </w:pPr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color w:val="262626" w:themeColor="text1" w:themeTint="D9"/>
                                      <w:sz w:val="24"/>
                                      <w:szCs w:val="24"/>
                                    </w:rPr>
                                    <w:alias w:val="Название"/>
                                    <w:tag w:val=""/>
                                    <w:id w:val="-705018352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772F18" w:rsidRPr="00772F18">
                                      <w:rPr>
                                        <w:rFonts w:asciiTheme="majorHAnsi" w:eastAsiaTheme="majorEastAsia" w:hAnsiTheme="majorHAnsi" w:cstheme="majorBidi"/>
                                        <w:color w:val="262626" w:themeColor="text1" w:themeTint="D9"/>
                                        <w:sz w:val="24"/>
                                        <w:szCs w:val="24"/>
                                      </w:rPr>
                                      <w:t>Муниципальное бюджетное дошкольное образовательное учреждение детский сад № 48</w:t>
                                    </w:r>
                                  </w:sdtContent>
                                </w:sdt>
                              </w:p>
                              <w:p w14:paraId="506CB0A2" w14:textId="55E5AA7E" w:rsidR="00772F18" w:rsidRDefault="00772F18">
                                <w:pPr>
                                  <w:spacing w:before="120"/>
                                  <w:rPr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<w:pict>
                  <v:shapetype w14:anchorId="0085EEB9"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1" o:spid="_x0000_s1026" type="#_x0000_t202" style="position:absolute;margin-left:0;margin-top:45.6pt;width:403.5pt;height:44.4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zRhiwIAAFgFAAAOAAAAZHJzL2Uyb0RvYy54bWysVMFuEzEQvSPxD5bvZJO0iaqomyq0KkKK&#10;2ooU9ex47WaF7TG2k91w484v8A8cOHDjF9I/YuzdTUvgUsTFOzvzZjzzZsanZ7VWZCOcL8HkdNDr&#10;UyIMh6I09zl9f3v56oQSH5gpmAIjcroVnp5NX744rexEDGEFqhCOYBDjJ5XN6SoEO8kyz1dCM98D&#10;KwwaJTjNAv66+6xwrMLoWmXDfn+cVeAK64AL71F70RjpNMWXUvBwLaUXgaicYm4hnS6dy3hm01M2&#10;uXfMrkrepsH+IQvNSoOX7kNdsMDI2pV/hNIld+BBhh4HnYGUJRepBqxm0D+oZrFiVqRakBxv9zT5&#10;/xeWX21uHCkL7B0lhmls0e7r7tvu++7n7sfD54cvZBA5qqyfIHRhERzq11BHfKv3qIyl19Lp+MWi&#10;CNqR7e2eYVEHwlE5GgyPj0do4mgbjY9OTlILskdv63x4I0CTKOTUYQcTsWwz9wFvRGgHiZcZuCyV&#10;Sl1UhlQ5HR9h+N8s6KFM1Ig0D22YWFGTeZLCVomIUeadkMhHKiAq0iSKc+XIhuEMMc6FCan2FBfR&#10;ESUxiec4tvjHrJ7j3NTR3Qwm7J11acCl6g/SLj50KcsGj0Q+qTuKoV7WbUeXUGyx0Q6adfGWX5bY&#10;jTnz4YY53A9sIO58uMZDKkDWoZUoWYH79Dd9xOPYopWSCvctp/7jmjlBiXprcKDjcnaC64RlJ5i1&#10;PgekH4cUs0kiOrigOlE60Hf4FMziLWhihuNdOQ2deB6arcenhIvZLIFwBS0Lc7OwPIaO3YizdVvf&#10;MWfbAQw4ulfQbSKbHMxhg42eBmbrALJMQxoJbVhsicb1TbPbPjXxfXj6n1CPD+L0FwAAAP//AwBQ&#10;SwMEFAAGAAgAAAAhAEti08TbAAAABwEAAA8AAABkcnMvZG93bnJldi54bWxMjztPxDAQhHsk/oO1&#10;SHScnSsg5OKcEI+O5wHS0TnxkkTE68h2cuHfs1RQzs5o5ttyu7hBzBhi70lDtlIgkBpve2o1vL3e&#10;neUgYjJkzeAJNXxjhG11fFSawvoDveC8S63gEoqF0dClNBZSxqZDZ+LKj0jsffrgTGIZWmmDOXC5&#10;G+RaqXPpTE+80JkRrztsvnaT0zDsY7ivVfqYb9qH9Pwkp/fb7FHr05PlagMi4ZL+wvCLz+hQMVPt&#10;J7JRDBr4kaThMluDYDdXF3yoOZYrBbIq5X/+6gcAAP//AwBQSwECLQAUAAYACAAAACEAtoM4kv4A&#10;AADhAQAAEwAAAAAAAAAAAAAAAAAAAAAAW0NvbnRlbnRfVHlwZXNdLnhtbFBLAQItABQABgAIAAAA&#10;IQA4/SH/1gAAAJQBAAALAAAAAAAAAAAAAAAAAC8BAABfcmVscy8ucmVsc1BLAQItABQABgAIAAAA&#10;IQCCWzRhiwIAAFgFAAAOAAAAAAAAAAAAAAAAAC4CAABkcnMvZTJvRG9jLnhtbFBLAQItABQABgAI&#10;AAAAIQBLYtPE2wAAAAcBAAAPAAAAAAAAAAAAAAAAAOUEAABkcnMvZG93bnJldi54bWxQSwUGAAAA&#10;AAQABADzAAAA7QUAAAAA&#10;" filled="f" stroked="f" strokeweight=".5pt">
                    <v:textbox inset="0,0,0,0">
                      <w:txbxContent>
                        <w:p w14:paraId="45F483AF" w14:textId="774C3559" w:rsidR="00772F18" w:rsidRDefault="00772F18" w:rsidP="00772F18">
                          <w:pPr>
                            <w:pStyle w:val="a5"/>
                            <w:jc w:val="center"/>
                            <w:rPr>
                              <w:rFonts w:asciiTheme="majorHAnsi" w:eastAsiaTheme="majorEastAsia" w:hAnsiTheme="majorHAnsi" w:cstheme="majorBidi"/>
                              <w:color w:val="262626" w:themeColor="text1" w:themeTint="D9"/>
                              <w:sz w:val="72"/>
                            </w:rPr>
                          </w:pPr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color w:val="262626" w:themeColor="text1" w:themeTint="D9"/>
                                <w:sz w:val="24"/>
                                <w:szCs w:val="24"/>
                              </w:rPr>
                              <w:alias w:val="Название"/>
                              <w:tag w:val=""/>
                              <w:id w:val="-705018352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r w:rsidRPr="00772F18">
                                <w:rPr>
                                  <w:rFonts w:asciiTheme="majorHAnsi" w:eastAsiaTheme="majorEastAsia" w:hAnsiTheme="majorHAnsi" w:cstheme="majorBidi"/>
                                  <w:color w:val="262626" w:themeColor="text1" w:themeTint="D9"/>
                                  <w:sz w:val="24"/>
                                  <w:szCs w:val="24"/>
                                </w:rPr>
                                <w:t>Муниципальное бюджетное дошкольное образовательное учреждение детский сад № 48</w:t>
                              </w:r>
                            </w:sdtContent>
                          </w:sdt>
                        </w:p>
                        <w:p w14:paraId="506CB0A2" w14:textId="55E5AA7E" w:rsidR="00772F18" w:rsidRDefault="00772F18">
                          <w:pPr>
                            <w:spacing w:before="120"/>
                            <w:rPr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lang w:eastAsia="ru-RU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4C8B6080" wp14:editId="79054784">
                    <wp:simplePos x="0" y="0"/>
                    <mc:AlternateContent>
                      <mc:Choice Requires="wp14">
                        <wp:positionH relativeFrom="page">
                          <wp14:pctPosHOffset>4000</wp14:pctPosHOffset>
                        </wp:positionH>
                      </mc:Choice>
                      <mc:Fallback>
                        <wp:positionH relativeFrom="page">
                          <wp:posOffset>302260</wp:posOffset>
                        </wp:positionH>
                      </mc:Fallback>
                    </mc:AlternateContent>
                    <wp:positionV relativeFrom="page">
                      <wp:align>center</wp:align>
                    </wp:positionV>
                    <wp:extent cx="2133600" cy="9125585"/>
                    <wp:effectExtent l="0" t="0" r="19050" b="15240"/>
                    <wp:wrapNone/>
                    <wp:docPr id="2" name="Группа 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33600" cy="9125712"/>
                              <a:chOff x="0" y="0"/>
                              <a:chExt cx="2133600" cy="9125712"/>
                            </a:xfrm>
                          </wpg:grpSpPr>
                          <wps:wsp>
                            <wps:cNvPr id="3" name="Прямоугольник 3"/>
                            <wps:cNvSpPr/>
                            <wps:spPr>
                              <a:xfrm>
                                <a:off x="0" y="0"/>
                                <a:ext cx="194535" cy="91257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5" name="Группа 5"/>
                            <wpg:cNvGrpSpPr/>
                            <wpg:grpSpPr>
                              <a:xfrm>
                                <a:off x="76200" y="4210050"/>
                                <a:ext cx="2057400" cy="4910328"/>
                                <a:chOff x="80645" y="4211812"/>
                                <a:chExt cx="1306273" cy="3121026"/>
                              </a:xfrm>
                            </wpg:grpSpPr>
                            <wpg:grpSp>
                              <wpg:cNvPr id="6" name="Группа 6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141062" y="4211812"/>
                                  <a:ext cx="1047750" cy="3121026"/>
                                  <a:chOff x="141062" y="4211812"/>
                                  <a:chExt cx="1047750" cy="3121026"/>
                                </a:xfrm>
                              </wpg:grpSpPr>
                              <wps:wsp>
                                <wps:cNvPr id="20" name="Полилиния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9662" y="6216825"/>
                                    <a:ext cx="193675" cy="698500"/>
                                  </a:xfrm>
                                  <a:custGeom>
                                    <a:avLst/>
                                    <a:gdLst>
                                      <a:gd name="T0" fmla="*/ 0 w 122"/>
                                      <a:gd name="T1" fmla="*/ 0 h 440"/>
                                      <a:gd name="T2" fmla="*/ 39 w 122"/>
                                      <a:gd name="T3" fmla="*/ 152 h 440"/>
                                      <a:gd name="T4" fmla="*/ 84 w 122"/>
                                      <a:gd name="T5" fmla="*/ 304 h 440"/>
                                      <a:gd name="T6" fmla="*/ 122 w 122"/>
                                      <a:gd name="T7" fmla="*/ 417 h 440"/>
                                      <a:gd name="T8" fmla="*/ 122 w 122"/>
                                      <a:gd name="T9" fmla="*/ 440 h 440"/>
                                      <a:gd name="T10" fmla="*/ 76 w 122"/>
                                      <a:gd name="T11" fmla="*/ 306 h 440"/>
                                      <a:gd name="T12" fmla="*/ 39 w 122"/>
                                      <a:gd name="T13" fmla="*/ 180 h 440"/>
                                      <a:gd name="T14" fmla="*/ 6 w 122"/>
                                      <a:gd name="T15" fmla="*/ 53 h 440"/>
                                      <a:gd name="T16" fmla="*/ 0 w 122"/>
                                      <a:gd name="T17" fmla="*/ 0 h 4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2" h="440">
                                        <a:moveTo>
                                          <a:pt x="0" y="0"/>
                                        </a:moveTo>
                                        <a:lnTo>
                                          <a:pt x="39" y="152"/>
                                        </a:lnTo>
                                        <a:lnTo>
                                          <a:pt x="84" y="304"/>
                                        </a:lnTo>
                                        <a:lnTo>
                                          <a:pt x="122" y="417"/>
                                        </a:lnTo>
                                        <a:lnTo>
                                          <a:pt x="122" y="440"/>
                                        </a:lnTo>
                                        <a:lnTo>
                                          <a:pt x="76" y="306"/>
                                        </a:lnTo>
                                        <a:lnTo>
                                          <a:pt x="39" y="180"/>
                                        </a:lnTo>
                                        <a:lnTo>
                                          <a:pt x="6" y="5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1" name="Полилиния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72862" y="6905800"/>
                                    <a:ext cx="184150" cy="427038"/>
                                  </a:xfrm>
                                  <a:custGeom>
                                    <a:avLst/>
                                    <a:gdLst>
                                      <a:gd name="T0" fmla="*/ 0 w 116"/>
                                      <a:gd name="T1" fmla="*/ 0 h 269"/>
                                      <a:gd name="T2" fmla="*/ 8 w 116"/>
                                      <a:gd name="T3" fmla="*/ 19 h 269"/>
                                      <a:gd name="T4" fmla="*/ 37 w 116"/>
                                      <a:gd name="T5" fmla="*/ 93 h 269"/>
                                      <a:gd name="T6" fmla="*/ 67 w 116"/>
                                      <a:gd name="T7" fmla="*/ 167 h 269"/>
                                      <a:gd name="T8" fmla="*/ 116 w 116"/>
                                      <a:gd name="T9" fmla="*/ 269 h 269"/>
                                      <a:gd name="T10" fmla="*/ 108 w 116"/>
                                      <a:gd name="T11" fmla="*/ 269 h 269"/>
                                      <a:gd name="T12" fmla="*/ 60 w 116"/>
                                      <a:gd name="T13" fmla="*/ 169 h 269"/>
                                      <a:gd name="T14" fmla="*/ 30 w 116"/>
                                      <a:gd name="T15" fmla="*/ 98 h 269"/>
                                      <a:gd name="T16" fmla="*/ 1 w 116"/>
                                      <a:gd name="T17" fmla="*/ 25 h 269"/>
                                      <a:gd name="T18" fmla="*/ 0 w 116"/>
                                      <a:gd name="T19" fmla="*/ 0 h 2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6" h="269">
                                        <a:moveTo>
                                          <a:pt x="0" y="0"/>
                                        </a:moveTo>
                                        <a:lnTo>
                                          <a:pt x="8" y="19"/>
                                        </a:lnTo>
                                        <a:lnTo>
                                          <a:pt x="37" y="93"/>
                                        </a:lnTo>
                                        <a:lnTo>
                                          <a:pt x="67" y="167"/>
                                        </a:lnTo>
                                        <a:lnTo>
                                          <a:pt x="116" y="269"/>
                                        </a:lnTo>
                                        <a:lnTo>
                                          <a:pt x="108" y="269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30" y="98"/>
                                        </a:lnTo>
                                        <a:lnTo>
                                          <a:pt x="1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2" name="Полилиния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1062" y="4211812"/>
                                    <a:ext cx="222250" cy="2019300"/>
                                  </a:xfrm>
                                  <a:custGeom>
                                    <a:avLst/>
                                    <a:gdLst>
                                      <a:gd name="T0" fmla="*/ 0 w 140"/>
                                      <a:gd name="T1" fmla="*/ 0 h 1272"/>
                                      <a:gd name="T2" fmla="*/ 0 w 140"/>
                                      <a:gd name="T3" fmla="*/ 0 h 1272"/>
                                      <a:gd name="T4" fmla="*/ 1 w 140"/>
                                      <a:gd name="T5" fmla="*/ 79 h 1272"/>
                                      <a:gd name="T6" fmla="*/ 3 w 140"/>
                                      <a:gd name="T7" fmla="*/ 159 h 1272"/>
                                      <a:gd name="T8" fmla="*/ 12 w 140"/>
                                      <a:gd name="T9" fmla="*/ 317 h 1272"/>
                                      <a:gd name="T10" fmla="*/ 23 w 140"/>
                                      <a:gd name="T11" fmla="*/ 476 h 1272"/>
                                      <a:gd name="T12" fmla="*/ 39 w 140"/>
                                      <a:gd name="T13" fmla="*/ 634 h 1272"/>
                                      <a:gd name="T14" fmla="*/ 58 w 140"/>
                                      <a:gd name="T15" fmla="*/ 792 h 1272"/>
                                      <a:gd name="T16" fmla="*/ 83 w 140"/>
                                      <a:gd name="T17" fmla="*/ 948 h 1272"/>
                                      <a:gd name="T18" fmla="*/ 107 w 140"/>
                                      <a:gd name="T19" fmla="*/ 1086 h 1272"/>
                                      <a:gd name="T20" fmla="*/ 135 w 140"/>
                                      <a:gd name="T21" fmla="*/ 1223 h 1272"/>
                                      <a:gd name="T22" fmla="*/ 140 w 140"/>
                                      <a:gd name="T23" fmla="*/ 1272 h 1272"/>
                                      <a:gd name="T24" fmla="*/ 138 w 140"/>
                                      <a:gd name="T25" fmla="*/ 1262 h 1272"/>
                                      <a:gd name="T26" fmla="*/ 105 w 140"/>
                                      <a:gd name="T27" fmla="*/ 1106 h 1272"/>
                                      <a:gd name="T28" fmla="*/ 77 w 140"/>
                                      <a:gd name="T29" fmla="*/ 949 h 1272"/>
                                      <a:gd name="T30" fmla="*/ 53 w 140"/>
                                      <a:gd name="T31" fmla="*/ 792 h 1272"/>
                                      <a:gd name="T32" fmla="*/ 35 w 140"/>
                                      <a:gd name="T33" fmla="*/ 634 h 1272"/>
                                      <a:gd name="T34" fmla="*/ 20 w 140"/>
                                      <a:gd name="T35" fmla="*/ 476 h 1272"/>
                                      <a:gd name="T36" fmla="*/ 9 w 140"/>
                                      <a:gd name="T37" fmla="*/ 317 h 1272"/>
                                      <a:gd name="T38" fmla="*/ 2 w 140"/>
                                      <a:gd name="T39" fmla="*/ 159 h 1272"/>
                                      <a:gd name="T40" fmla="*/ 0 w 140"/>
                                      <a:gd name="T41" fmla="*/ 79 h 1272"/>
                                      <a:gd name="T42" fmla="*/ 0 w 140"/>
                                      <a:gd name="T43" fmla="*/ 0 h 12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140" h="1272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1" y="79"/>
                                        </a:lnTo>
                                        <a:lnTo>
                                          <a:pt x="3" y="159"/>
                                        </a:lnTo>
                                        <a:lnTo>
                                          <a:pt x="12" y="317"/>
                                        </a:lnTo>
                                        <a:lnTo>
                                          <a:pt x="23" y="476"/>
                                        </a:lnTo>
                                        <a:lnTo>
                                          <a:pt x="39" y="634"/>
                                        </a:lnTo>
                                        <a:lnTo>
                                          <a:pt x="58" y="792"/>
                                        </a:lnTo>
                                        <a:lnTo>
                                          <a:pt x="83" y="948"/>
                                        </a:lnTo>
                                        <a:lnTo>
                                          <a:pt x="107" y="1086"/>
                                        </a:lnTo>
                                        <a:lnTo>
                                          <a:pt x="135" y="1223"/>
                                        </a:lnTo>
                                        <a:lnTo>
                                          <a:pt x="140" y="1272"/>
                                        </a:lnTo>
                                        <a:lnTo>
                                          <a:pt x="138" y="1262"/>
                                        </a:lnTo>
                                        <a:lnTo>
                                          <a:pt x="105" y="1106"/>
                                        </a:lnTo>
                                        <a:lnTo>
                                          <a:pt x="77" y="949"/>
                                        </a:lnTo>
                                        <a:lnTo>
                                          <a:pt x="53" y="792"/>
                                        </a:lnTo>
                                        <a:lnTo>
                                          <a:pt x="35" y="634"/>
                                        </a:lnTo>
                                        <a:lnTo>
                                          <a:pt x="20" y="476"/>
                                        </a:lnTo>
                                        <a:lnTo>
                                          <a:pt x="9" y="317"/>
                                        </a:lnTo>
                                        <a:lnTo>
                                          <a:pt x="2" y="159"/>
                                        </a:lnTo>
                                        <a:lnTo>
                                          <a:pt x="0" y="7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3" name="Полилиния 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1087" y="4861100"/>
                                    <a:ext cx="71438" cy="1355725"/>
                                  </a:xfrm>
                                  <a:custGeom>
                                    <a:avLst/>
                                    <a:gdLst>
                                      <a:gd name="T0" fmla="*/ 45 w 45"/>
                                      <a:gd name="T1" fmla="*/ 0 h 854"/>
                                      <a:gd name="T2" fmla="*/ 45 w 45"/>
                                      <a:gd name="T3" fmla="*/ 0 h 854"/>
                                      <a:gd name="T4" fmla="*/ 35 w 45"/>
                                      <a:gd name="T5" fmla="*/ 66 h 854"/>
                                      <a:gd name="T6" fmla="*/ 26 w 45"/>
                                      <a:gd name="T7" fmla="*/ 133 h 854"/>
                                      <a:gd name="T8" fmla="*/ 14 w 45"/>
                                      <a:gd name="T9" fmla="*/ 267 h 854"/>
                                      <a:gd name="T10" fmla="*/ 6 w 45"/>
                                      <a:gd name="T11" fmla="*/ 401 h 854"/>
                                      <a:gd name="T12" fmla="*/ 3 w 45"/>
                                      <a:gd name="T13" fmla="*/ 534 h 854"/>
                                      <a:gd name="T14" fmla="*/ 6 w 45"/>
                                      <a:gd name="T15" fmla="*/ 669 h 854"/>
                                      <a:gd name="T16" fmla="*/ 14 w 45"/>
                                      <a:gd name="T17" fmla="*/ 803 h 854"/>
                                      <a:gd name="T18" fmla="*/ 18 w 45"/>
                                      <a:gd name="T19" fmla="*/ 854 h 854"/>
                                      <a:gd name="T20" fmla="*/ 18 w 45"/>
                                      <a:gd name="T21" fmla="*/ 851 h 854"/>
                                      <a:gd name="T22" fmla="*/ 9 w 45"/>
                                      <a:gd name="T23" fmla="*/ 814 h 854"/>
                                      <a:gd name="T24" fmla="*/ 8 w 45"/>
                                      <a:gd name="T25" fmla="*/ 803 h 854"/>
                                      <a:gd name="T26" fmla="*/ 1 w 45"/>
                                      <a:gd name="T27" fmla="*/ 669 h 854"/>
                                      <a:gd name="T28" fmla="*/ 0 w 45"/>
                                      <a:gd name="T29" fmla="*/ 534 h 854"/>
                                      <a:gd name="T30" fmla="*/ 3 w 45"/>
                                      <a:gd name="T31" fmla="*/ 401 h 854"/>
                                      <a:gd name="T32" fmla="*/ 12 w 45"/>
                                      <a:gd name="T33" fmla="*/ 267 h 854"/>
                                      <a:gd name="T34" fmla="*/ 25 w 45"/>
                                      <a:gd name="T35" fmla="*/ 132 h 854"/>
                                      <a:gd name="T36" fmla="*/ 34 w 45"/>
                                      <a:gd name="T37" fmla="*/ 66 h 854"/>
                                      <a:gd name="T38" fmla="*/ 45 w 45"/>
                                      <a:gd name="T39" fmla="*/ 0 h 85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</a:cxnLst>
                                    <a:rect l="0" t="0" r="r" b="b"/>
                                    <a:pathLst>
                                      <a:path w="45" h="854">
                                        <a:moveTo>
                                          <a:pt x="45" y="0"/>
                                        </a:moveTo>
                                        <a:lnTo>
                                          <a:pt x="45" y="0"/>
                                        </a:lnTo>
                                        <a:lnTo>
                                          <a:pt x="35" y="66"/>
                                        </a:lnTo>
                                        <a:lnTo>
                                          <a:pt x="26" y="133"/>
                                        </a:lnTo>
                                        <a:lnTo>
                                          <a:pt x="14" y="267"/>
                                        </a:lnTo>
                                        <a:lnTo>
                                          <a:pt x="6" y="401"/>
                                        </a:lnTo>
                                        <a:lnTo>
                                          <a:pt x="3" y="534"/>
                                        </a:lnTo>
                                        <a:lnTo>
                                          <a:pt x="6" y="669"/>
                                        </a:lnTo>
                                        <a:lnTo>
                                          <a:pt x="14" y="803"/>
                                        </a:lnTo>
                                        <a:lnTo>
                                          <a:pt x="18" y="854"/>
                                        </a:lnTo>
                                        <a:lnTo>
                                          <a:pt x="18" y="851"/>
                                        </a:lnTo>
                                        <a:lnTo>
                                          <a:pt x="9" y="814"/>
                                        </a:lnTo>
                                        <a:lnTo>
                                          <a:pt x="8" y="803"/>
                                        </a:lnTo>
                                        <a:lnTo>
                                          <a:pt x="1" y="669"/>
                                        </a:lnTo>
                                        <a:lnTo>
                                          <a:pt x="0" y="534"/>
                                        </a:lnTo>
                                        <a:lnTo>
                                          <a:pt x="3" y="401"/>
                                        </a:lnTo>
                                        <a:lnTo>
                                          <a:pt x="12" y="267"/>
                                        </a:lnTo>
                                        <a:lnTo>
                                          <a:pt x="25" y="132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4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4" name="Полилиния 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312" y="6231112"/>
                                    <a:ext cx="244475" cy="998538"/>
                                  </a:xfrm>
                                  <a:custGeom>
                                    <a:avLst/>
                                    <a:gdLst>
                                      <a:gd name="T0" fmla="*/ 0 w 154"/>
                                      <a:gd name="T1" fmla="*/ 0 h 629"/>
                                      <a:gd name="T2" fmla="*/ 10 w 154"/>
                                      <a:gd name="T3" fmla="*/ 44 h 629"/>
                                      <a:gd name="T4" fmla="*/ 21 w 154"/>
                                      <a:gd name="T5" fmla="*/ 126 h 629"/>
                                      <a:gd name="T6" fmla="*/ 34 w 154"/>
                                      <a:gd name="T7" fmla="*/ 207 h 629"/>
                                      <a:gd name="T8" fmla="*/ 53 w 154"/>
                                      <a:gd name="T9" fmla="*/ 293 h 629"/>
                                      <a:gd name="T10" fmla="*/ 75 w 154"/>
                                      <a:gd name="T11" fmla="*/ 380 h 629"/>
                                      <a:gd name="T12" fmla="*/ 100 w 154"/>
                                      <a:gd name="T13" fmla="*/ 466 h 629"/>
                                      <a:gd name="T14" fmla="*/ 120 w 154"/>
                                      <a:gd name="T15" fmla="*/ 521 h 629"/>
                                      <a:gd name="T16" fmla="*/ 141 w 154"/>
                                      <a:gd name="T17" fmla="*/ 576 h 629"/>
                                      <a:gd name="T18" fmla="*/ 152 w 154"/>
                                      <a:gd name="T19" fmla="*/ 618 h 629"/>
                                      <a:gd name="T20" fmla="*/ 154 w 154"/>
                                      <a:gd name="T21" fmla="*/ 629 h 629"/>
                                      <a:gd name="T22" fmla="*/ 140 w 154"/>
                                      <a:gd name="T23" fmla="*/ 595 h 629"/>
                                      <a:gd name="T24" fmla="*/ 115 w 154"/>
                                      <a:gd name="T25" fmla="*/ 532 h 629"/>
                                      <a:gd name="T26" fmla="*/ 93 w 154"/>
                                      <a:gd name="T27" fmla="*/ 468 h 629"/>
                                      <a:gd name="T28" fmla="*/ 67 w 154"/>
                                      <a:gd name="T29" fmla="*/ 383 h 629"/>
                                      <a:gd name="T30" fmla="*/ 47 w 154"/>
                                      <a:gd name="T31" fmla="*/ 295 h 629"/>
                                      <a:gd name="T32" fmla="*/ 28 w 154"/>
                                      <a:gd name="T33" fmla="*/ 207 h 629"/>
                                      <a:gd name="T34" fmla="*/ 12 w 154"/>
                                      <a:gd name="T35" fmla="*/ 104 h 629"/>
                                      <a:gd name="T36" fmla="*/ 0 w 154"/>
                                      <a:gd name="T37" fmla="*/ 0 h 62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4" h="629">
                                        <a:moveTo>
                                          <a:pt x="0" y="0"/>
                                        </a:moveTo>
                                        <a:lnTo>
                                          <a:pt x="10" y="44"/>
                                        </a:lnTo>
                                        <a:lnTo>
                                          <a:pt x="21" y="126"/>
                                        </a:lnTo>
                                        <a:lnTo>
                                          <a:pt x="34" y="207"/>
                                        </a:lnTo>
                                        <a:lnTo>
                                          <a:pt x="53" y="293"/>
                                        </a:lnTo>
                                        <a:lnTo>
                                          <a:pt x="75" y="380"/>
                                        </a:lnTo>
                                        <a:lnTo>
                                          <a:pt x="100" y="466"/>
                                        </a:lnTo>
                                        <a:lnTo>
                                          <a:pt x="120" y="521"/>
                                        </a:lnTo>
                                        <a:lnTo>
                                          <a:pt x="141" y="576"/>
                                        </a:lnTo>
                                        <a:lnTo>
                                          <a:pt x="152" y="618"/>
                                        </a:lnTo>
                                        <a:lnTo>
                                          <a:pt x="154" y="629"/>
                                        </a:lnTo>
                                        <a:lnTo>
                                          <a:pt x="140" y="595"/>
                                        </a:lnTo>
                                        <a:lnTo>
                                          <a:pt x="115" y="532"/>
                                        </a:lnTo>
                                        <a:lnTo>
                                          <a:pt x="93" y="468"/>
                                        </a:lnTo>
                                        <a:lnTo>
                                          <a:pt x="67" y="383"/>
                                        </a:lnTo>
                                        <a:lnTo>
                                          <a:pt x="47" y="295"/>
                                        </a:lnTo>
                                        <a:lnTo>
                                          <a:pt x="28" y="207"/>
                                        </a:lnTo>
                                        <a:lnTo>
                                          <a:pt x="12" y="10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5" name="Полилиния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0487" y="7223300"/>
                                    <a:ext cx="52388" cy="109538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69"/>
                                      <a:gd name="T2" fmla="*/ 33 w 33"/>
                                      <a:gd name="T3" fmla="*/ 69 h 69"/>
                                      <a:gd name="T4" fmla="*/ 24 w 33"/>
                                      <a:gd name="T5" fmla="*/ 69 h 69"/>
                                      <a:gd name="T6" fmla="*/ 12 w 33"/>
                                      <a:gd name="T7" fmla="*/ 35 h 69"/>
                                      <a:gd name="T8" fmla="*/ 0 w 33"/>
                                      <a:gd name="T9" fmla="*/ 0 h 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69">
                                        <a:moveTo>
                                          <a:pt x="0" y="0"/>
                                        </a:moveTo>
                                        <a:lnTo>
                                          <a:pt x="33" y="69"/>
                                        </a:lnTo>
                                        <a:lnTo>
                                          <a:pt x="24" y="69"/>
                                        </a:lnTo>
                                        <a:lnTo>
                                          <a:pt x="12" y="3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6" name="Полилиния 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5374" y="6153325"/>
                                    <a:ext cx="23813" cy="147638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3"/>
                                      <a:gd name="T2" fmla="*/ 9 w 15"/>
                                      <a:gd name="T3" fmla="*/ 37 h 93"/>
                                      <a:gd name="T4" fmla="*/ 9 w 15"/>
                                      <a:gd name="T5" fmla="*/ 40 h 93"/>
                                      <a:gd name="T6" fmla="*/ 15 w 15"/>
                                      <a:gd name="T7" fmla="*/ 93 h 93"/>
                                      <a:gd name="T8" fmla="*/ 5 w 15"/>
                                      <a:gd name="T9" fmla="*/ 49 h 93"/>
                                      <a:gd name="T10" fmla="*/ 0 w 15"/>
                                      <a:gd name="T11" fmla="*/ 0 h 9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3">
                                        <a:moveTo>
                                          <a:pt x="0" y="0"/>
                                        </a:moveTo>
                                        <a:lnTo>
                                          <a:pt x="9" y="37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15" y="93"/>
                                        </a:lnTo>
                                        <a:lnTo>
                                          <a:pt x="5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7" name="Полилиния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5689775"/>
                                    <a:ext cx="625475" cy="1216025"/>
                                  </a:xfrm>
                                  <a:custGeom>
                                    <a:avLst/>
                                    <a:gdLst>
                                      <a:gd name="T0" fmla="*/ 394 w 394"/>
                                      <a:gd name="T1" fmla="*/ 0 h 766"/>
                                      <a:gd name="T2" fmla="*/ 394 w 394"/>
                                      <a:gd name="T3" fmla="*/ 0 h 766"/>
                                      <a:gd name="T4" fmla="*/ 356 w 394"/>
                                      <a:gd name="T5" fmla="*/ 38 h 766"/>
                                      <a:gd name="T6" fmla="*/ 319 w 394"/>
                                      <a:gd name="T7" fmla="*/ 77 h 766"/>
                                      <a:gd name="T8" fmla="*/ 284 w 394"/>
                                      <a:gd name="T9" fmla="*/ 117 h 766"/>
                                      <a:gd name="T10" fmla="*/ 249 w 394"/>
                                      <a:gd name="T11" fmla="*/ 160 h 766"/>
                                      <a:gd name="T12" fmla="*/ 207 w 394"/>
                                      <a:gd name="T13" fmla="*/ 218 h 766"/>
                                      <a:gd name="T14" fmla="*/ 168 w 394"/>
                                      <a:gd name="T15" fmla="*/ 276 h 766"/>
                                      <a:gd name="T16" fmla="*/ 131 w 394"/>
                                      <a:gd name="T17" fmla="*/ 339 h 766"/>
                                      <a:gd name="T18" fmla="*/ 98 w 394"/>
                                      <a:gd name="T19" fmla="*/ 402 h 766"/>
                                      <a:gd name="T20" fmla="*/ 69 w 394"/>
                                      <a:gd name="T21" fmla="*/ 467 h 766"/>
                                      <a:gd name="T22" fmla="*/ 45 w 394"/>
                                      <a:gd name="T23" fmla="*/ 535 h 766"/>
                                      <a:gd name="T24" fmla="*/ 26 w 394"/>
                                      <a:gd name="T25" fmla="*/ 604 h 766"/>
                                      <a:gd name="T26" fmla="*/ 14 w 394"/>
                                      <a:gd name="T27" fmla="*/ 673 h 766"/>
                                      <a:gd name="T28" fmla="*/ 7 w 394"/>
                                      <a:gd name="T29" fmla="*/ 746 h 766"/>
                                      <a:gd name="T30" fmla="*/ 6 w 394"/>
                                      <a:gd name="T31" fmla="*/ 766 h 766"/>
                                      <a:gd name="T32" fmla="*/ 0 w 394"/>
                                      <a:gd name="T33" fmla="*/ 749 h 766"/>
                                      <a:gd name="T34" fmla="*/ 1 w 394"/>
                                      <a:gd name="T35" fmla="*/ 744 h 766"/>
                                      <a:gd name="T36" fmla="*/ 7 w 394"/>
                                      <a:gd name="T37" fmla="*/ 673 h 766"/>
                                      <a:gd name="T38" fmla="*/ 21 w 394"/>
                                      <a:gd name="T39" fmla="*/ 603 h 766"/>
                                      <a:gd name="T40" fmla="*/ 40 w 394"/>
                                      <a:gd name="T41" fmla="*/ 533 h 766"/>
                                      <a:gd name="T42" fmla="*/ 65 w 394"/>
                                      <a:gd name="T43" fmla="*/ 466 h 766"/>
                                      <a:gd name="T44" fmla="*/ 94 w 394"/>
                                      <a:gd name="T45" fmla="*/ 400 h 766"/>
                                      <a:gd name="T46" fmla="*/ 127 w 394"/>
                                      <a:gd name="T47" fmla="*/ 336 h 766"/>
                                      <a:gd name="T48" fmla="*/ 164 w 394"/>
                                      <a:gd name="T49" fmla="*/ 275 h 766"/>
                                      <a:gd name="T50" fmla="*/ 204 w 394"/>
                                      <a:gd name="T51" fmla="*/ 215 h 766"/>
                                      <a:gd name="T52" fmla="*/ 248 w 394"/>
                                      <a:gd name="T53" fmla="*/ 158 h 766"/>
                                      <a:gd name="T54" fmla="*/ 282 w 394"/>
                                      <a:gd name="T55" fmla="*/ 116 h 766"/>
                                      <a:gd name="T56" fmla="*/ 318 w 394"/>
                                      <a:gd name="T57" fmla="*/ 76 h 766"/>
                                      <a:gd name="T58" fmla="*/ 354 w 394"/>
                                      <a:gd name="T59" fmla="*/ 37 h 766"/>
                                      <a:gd name="T60" fmla="*/ 394 w 394"/>
                                      <a:gd name="T61" fmla="*/ 0 h 7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394" h="766">
                                        <a:moveTo>
                                          <a:pt x="394" y="0"/>
                                        </a:moveTo>
                                        <a:lnTo>
                                          <a:pt x="394" y="0"/>
                                        </a:lnTo>
                                        <a:lnTo>
                                          <a:pt x="356" y="38"/>
                                        </a:lnTo>
                                        <a:lnTo>
                                          <a:pt x="319" y="77"/>
                                        </a:lnTo>
                                        <a:lnTo>
                                          <a:pt x="284" y="117"/>
                                        </a:lnTo>
                                        <a:lnTo>
                                          <a:pt x="249" y="160"/>
                                        </a:lnTo>
                                        <a:lnTo>
                                          <a:pt x="207" y="218"/>
                                        </a:lnTo>
                                        <a:lnTo>
                                          <a:pt x="168" y="276"/>
                                        </a:lnTo>
                                        <a:lnTo>
                                          <a:pt x="131" y="339"/>
                                        </a:lnTo>
                                        <a:lnTo>
                                          <a:pt x="98" y="402"/>
                                        </a:lnTo>
                                        <a:lnTo>
                                          <a:pt x="69" y="467"/>
                                        </a:lnTo>
                                        <a:lnTo>
                                          <a:pt x="45" y="535"/>
                                        </a:lnTo>
                                        <a:lnTo>
                                          <a:pt x="26" y="604"/>
                                        </a:lnTo>
                                        <a:lnTo>
                                          <a:pt x="14" y="673"/>
                                        </a:lnTo>
                                        <a:lnTo>
                                          <a:pt x="7" y="746"/>
                                        </a:lnTo>
                                        <a:lnTo>
                                          <a:pt x="6" y="766"/>
                                        </a:lnTo>
                                        <a:lnTo>
                                          <a:pt x="0" y="749"/>
                                        </a:lnTo>
                                        <a:lnTo>
                                          <a:pt x="1" y="744"/>
                                        </a:lnTo>
                                        <a:lnTo>
                                          <a:pt x="7" y="673"/>
                                        </a:lnTo>
                                        <a:lnTo>
                                          <a:pt x="21" y="603"/>
                                        </a:lnTo>
                                        <a:lnTo>
                                          <a:pt x="40" y="533"/>
                                        </a:lnTo>
                                        <a:lnTo>
                                          <a:pt x="65" y="466"/>
                                        </a:lnTo>
                                        <a:lnTo>
                                          <a:pt x="94" y="400"/>
                                        </a:lnTo>
                                        <a:lnTo>
                                          <a:pt x="127" y="336"/>
                                        </a:lnTo>
                                        <a:lnTo>
                                          <a:pt x="164" y="275"/>
                                        </a:lnTo>
                                        <a:lnTo>
                                          <a:pt x="204" y="215"/>
                                        </a:lnTo>
                                        <a:lnTo>
                                          <a:pt x="248" y="158"/>
                                        </a:lnTo>
                                        <a:lnTo>
                                          <a:pt x="282" y="116"/>
                                        </a:lnTo>
                                        <a:lnTo>
                                          <a:pt x="318" y="76"/>
                                        </a:lnTo>
                                        <a:lnTo>
                                          <a:pt x="354" y="37"/>
                                        </a:lnTo>
                                        <a:lnTo>
                                          <a:pt x="39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8" name="Полилиния 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915325"/>
                                    <a:ext cx="57150" cy="307975"/>
                                  </a:xfrm>
                                  <a:custGeom>
                                    <a:avLst/>
                                    <a:gdLst>
                                      <a:gd name="T0" fmla="*/ 0 w 36"/>
                                      <a:gd name="T1" fmla="*/ 0 h 194"/>
                                      <a:gd name="T2" fmla="*/ 6 w 36"/>
                                      <a:gd name="T3" fmla="*/ 16 h 194"/>
                                      <a:gd name="T4" fmla="*/ 7 w 36"/>
                                      <a:gd name="T5" fmla="*/ 19 h 194"/>
                                      <a:gd name="T6" fmla="*/ 11 w 36"/>
                                      <a:gd name="T7" fmla="*/ 80 h 194"/>
                                      <a:gd name="T8" fmla="*/ 20 w 36"/>
                                      <a:gd name="T9" fmla="*/ 132 h 194"/>
                                      <a:gd name="T10" fmla="*/ 33 w 36"/>
                                      <a:gd name="T11" fmla="*/ 185 h 194"/>
                                      <a:gd name="T12" fmla="*/ 36 w 36"/>
                                      <a:gd name="T13" fmla="*/ 194 h 194"/>
                                      <a:gd name="T14" fmla="*/ 21 w 36"/>
                                      <a:gd name="T15" fmla="*/ 161 h 194"/>
                                      <a:gd name="T16" fmla="*/ 15 w 36"/>
                                      <a:gd name="T17" fmla="*/ 145 h 194"/>
                                      <a:gd name="T18" fmla="*/ 5 w 36"/>
                                      <a:gd name="T19" fmla="*/ 81 h 194"/>
                                      <a:gd name="T20" fmla="*/ 1 w 36"/>
                                      <a:gd name="T21" fmla="*/ 41 h 194"/>
                                      <a:gd name="T22" fmla="*/ 0 w 36"/>
                                      <a:gd name="T23" fmla="*/ 0 h 1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6" h="194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1" y="80"/>
                                        </a:lnTo>
                                        <a:lnTo>
                                          <a:pt x="20" y="132"/>
                                        </a:lnTo>
                                        <a:lnTo>
                                          <a:pt x="33" y="185"/>
                                        </a:lnTo>
                                        <a:lnTo>
                                          <a:pt x="36" y="194"/>
                                        </a:lnTo>
                                        <a:lnTo>
                                          <a:pt x="21" y="161"/>
                                        </a:lnTo>
                                        <a:lnTo>
                                          <a:pt x="15" y="145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9" name="Полилиния 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07787" y="7229650"/>
                                    <a:ext cx="49213" cy="103188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5"/>
                                      <a:gd name="T2" fmla="*/ 31 w 31"/>
                                      <a:gd name="T3" fmla="*/ 65 h 65"/>
                                      <a:gd name="T4" fmla="*/ 23 w 31"/>
                                      <a:gd name="T5" fmla="*/ 65 h 65"/>
                                      <a:gd name="T6" fmla="*/ 0 w 31"/>
                                      <a:gd name="T7" fmla="*/ 0 h 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5">
                                        <a:moveTo>
                                          <a:pt x="0" y="0"/>
                                        </a:moveTo>
                                        <a:lnTo>
                                          <a:pt x="31" y="65"/>
                                        </a:lnTo>
                                        <a:lnTo>
                                          <a:pt x="23" y="6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0" name="Полилиния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878812"/>
                                    <a:ext cx="11113" cy="66675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2"/>
                                      <a:gd name="T2" fmla="*/ 6 w 7"/>
                                      <a:gd name="T3" fmla="*/ 17 h 42"/>
                                      <a:gd name="T4" fmla="*/ 7 w 7"/>
                                      <a:gd name="T5" fmla="*/ 42 h 42"/>
                                      <a:gd name="T6" fmla="*/ 6 w 7"/>
                                      <a:gd name="T7" fmla="*/ 39 h 42"/>
                                      <a:gd name="T8" fmla="*/ 0 w 7"/>
                                      <a:gd name="T9" fmla="*/ 23 h 42"/>
                                      <a:gd name="T10" fmla="*/ 0 w 7"/>
                                      <a:gd name="T11" fmla="*/ 0 h 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2">
                                        <a:moveTo>
                                          <a:pt x="0" y="0"/>
                                        </a:moveTo>
                                        <a:lnTo>
                                          <a:pt x="6" y="17"/>
                                        </a:lnTo>
                                        <a:lnTo>
                                          <a:pt x="7" y="42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0" y="2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1" name="Полилиния 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87149" y="7145512"/>
                                    <a:ext cx="71438" cy="187325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0 h 118"/>
                                      <a:gd name="T2" fmla="*/ 6 w 45"/>
                                      <a:gd name="T3" fmla="*/ 16 h 118"/>
                                      <a:gd name="T4" fmla="*/ 21 w 45"/>
                                      <a:gd name="T5" fmla="*/ 49 h 118"/>
                                      <a:gd name="T6" fmla="*/ 33 w 45"/>
                                      <a:gd name="T7" fmla="*/ 84 h 118"/>
                                      <a:gd name="T8" fmla="*/ 45 w 45"/>
                                      <a:gd name="T9" fmla="*/ 118 h 118"/>
                                      <a:gd name="T10" fmla="*/ 44 w 45"/>
                                      <a:gd name="T11" fmla="*/ 118 h 118"/>
                                      <a:gd name="T12" fmla="*/ 13 w 45"/>
                                      <a:gd name="T13" fmla="*/ 53 h 118"/>
                                      <a:gd name="T14" fmla="*/ 11 w 45"/>
                                      <a:gd name="T15" fmla="*/ 42 h 118"/>
                                      <a:gd name="T16" fmla="*/ 0 w 45"/>
                                      <a:gd name="T17" fmla="*/ 0 h 1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5" h="118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21" y="49"/>
                                        </a:lnTo>
                                        <a:lnTo>
                                          <a:pt x="33" y="84"/>
                                        </a:lnTo>
                                        <a:lnTo>
                                          <a:pt x="45" y="118"/>
                                        </a:lnTo>
                                        <a:lnTo>
                                          <a:pt x="44" y="118"/>
                                        </a:lnTo>
                                        <a:lnTo>
                                          <a:pt x="13" y="53"/>
                                        </a:lnTo>
                                        <a:lnTo>
                                          <a:pt x="11" y="42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  <wpg:grpSp>
                              <wpg:cNvPr id="7" name="Группа 7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80645" y="4826972"/>
                                  <a:ext cx="1306273" cy="2505863"/>
                                  <a:chOff x="80645" y="4649964"/>
                                  <a:chExt cx="874712" cy="1677988"/>
                                </a:xfrm>
                              </wpg:grpSpPr>
                              <wps:wsp>
                                <wps:cNvPr id="8" name="Полилиния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8745" y="5189714"/>
                                    <a:ext cx="198438" cy="714375"/>
                                  </a:xfrm>
                                  <a:custGeom>
                                    <a:avLst/>
                                    <a:gdLst>
                                      <a:gd name="T0" fmla="*/ 0 w 125"/>
                                      <a:gd name="T1" fmla="*/ 0 h 450"/>
                                      <a:gd name="T2" fmla="*/ 41 w 125"/>
                                      <a:gd name="T3" fmla="*/ 155 h 450"/>
                                      <a:gd name="T4" fmla="*/ 86 w 125"/>
                                      <a:gd name="T5" fmla="*/ 309 h 450"/>
                                      <a:gd name="T6" fmla="*/ 125 w 125"/>
                                      <a:gd name="T7" fmla="*/ 425 h 450"/>
                                      <a:gd name="T8" fmla="*/ 125 w 125"/>
                                      <a:gd name="T9" fmla="*/ 450 h 450"/>
                                      <a:gd name="T10" fmla="*/ 79 w 125"/>
                                      <a:gd name="T11" fmla="*/ 311 h 450"/>
                                      <a:gd name="T12" fmla="*/ 41 w 125"/>
                                      <a:gd name="T13" fmla="*/ 183 h 450"/>
                                      <a:gd name="T14" fmla="*/ 7 w 125"/>
                                      <a:gd name="T15" fmla="*/ 54 h 450"/>
                                      <a:gd name="T16" fmla="*/ 0 w 125"/>
                                      <a:gd name="T17" fmla="*/ 0 h 4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5" h="450">
                                        <a:moveTo>
                                          <a:pt x="0" y="0"/>
                                        </a:moveTo>
                                        <a:lnTo>
                                          <a:pt x="41" y="155"/>
                                        </a:lnTo>
                                        <a:lnTo>
                                          <a:pt x="86" y="309"/>
                                        </a:lnTo>
                                        <a:lnTo>
                                          <a:pt x="125" y="425"/>
                                        </a:lnTo>
                                        <a:lnTo>
                                          <a:pt x="125" y="450"/>
                                        </a:lnTo>
                                        <a:lnTo>
                                          <a:pt x="79" y="311"/>
                                        </a:lnTo>
                                        <a:lnTo>
                                          <a:pt x="41" y="183"/>
                                        </a:lnTo>
                                        <a:lnTo>
                                          <a:pt x="7" y="5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9" name="Полилиния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8295" y="5891389"/>
                                    <a:ext cx="187325" cy="436563"/>
                                  </a:xfrm>
                                  <a:custGeom>
                                    <a:avLst/>
                                    <a:gdLst>
                                      <a:gd name="T0" fmla="*/ 0 w 118"/>
                                      <a:gd name="T1" fmla="*/ 0 h 275"/>
                                      <a:gd name="T2" fmla="*/ 8 w 118"/>
                                      <a:gd name="T3" fmla="*/ 20 h 275"/>
                                      <a:gd name="T4" fmla="*/ 37 w 118"/>
                                      <a:gd name="T5" fmla="*/ 96 h 275"/>
                                      <a:gd name="T6" fmla="*/ 69 w 118"/>
                                      <a:gd name="T7" fmla="*/ 170 h 275"/>
                                      <a:gd name="T8" fmla="*/ 118 w 118"/>
                                      <a:gd name="T9" fmla="*/ 275 h 275"/>
                                      <a:gd name="T10" fmla="*/ 109 w 118"/>
                                      <a:gd name="T11" fmla="*/ 275 h 275"/>
                                      <a:gd name="T12" fmla="*/ 61 w 118"/>
                                      <a:gd name="T13" fmla="*/ 174 h 275"/>
                                      <a:gd name="T14" fmla="*/ 30 w 118"/>
                                      <a:gd name="T15" fmla="*/ 100 h 275"/>
                                      <a:gd name="T16" fmla="*/ 0 w 118"/>
                                      <a:gd name="T17" fmla="*/ 26 h 275"/>
                                      <a:gd name="T18" fmla="*/ 0 w 118"/>
                                      <a:gd name="T19" fmla="*/ 0 h 2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8" h="275">
                                        <a:moveTo>
                                          <a:pt x="0" y="0"/>
                                        </a:moveTo>
                                        <a:lnTo>
                                          <a:pt x="8" y="20"/>
                                        </a:lnTo>
                                        <a:lnTo>
                                          <a:pt x="37" y="96"/>
                                        </a:lnTo>
                                        <a:lnTo>
                                          <a:pt x="69" y="170"/>
                                        </a:lnTo>
                                        <a:lnTo>
                                          <a:pt x="118" y="275"/>
                                        </a:lnTo>
                                        <a:lnTo>
                                          <a:pt x="109" y="275"/>
                                        </a:lnTo>
                                        <a:lnTo>
                                          <a:pt x="61" y="174"/>
                                        </a:lnTo>
                                        <a:lnTo>
                                          <a:pt x="30" y="100"/>
                                        </a:lnTo>
                                        <a:lnTo>
                                          <a:pt x="0" y="2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0" name="Полилиния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0645" y="5010327"/>
                                    <a:ext cx="31750" cy="192088"/>
                                  </a:xfrm>
                                  <a:custGeom>
                                    <a:avLst/>
                                    <a:gdLst>
                                      <a:gd name="T0" fmla="*/ 0 w 20"/>
                                      <a:gd name="T1" fmla="*/ 0 h 121"/>
                                      <a:gd name="T2" fmla="*/ 16 w 20"/>
                                      <a:gd name="T3" fmla="*/ 72 h 121"/>
                                      <a:gd name="T4" fmla="*/ 20 w 20"/>
                                      <a:gd name="T5" fmla="*/ 121 h 121"/>
                                      <a:gd name="T6" fmla="*/ 18 w 20"/>
                                      <a:gd name="T7" fmla="*/ 112 h 121"/>
                                      <a:gd name="T8" fmla="*/ 0 w 20"/>
                                      <a:gd name="T9" fmla="*/ 31 h 121"/>
                                      <a:gd name="T10" fmla="*/ 0 w 20"/>
                                      <a:gd name="T11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20" h="121">
                                        <a:moveTo>
                                          <a:pt x="0" y="0"/>
                                        </a:moveTo>
                                        <a:lnTo>
                                          <a:pt x="16" y="72"/>
                                        </a:lnTo>
                                        <a:lnTo>
                                          <a:pt x="20" y="121"/>
                                        </a:lnTo>
                                        <a:lnTo>
                                          <a:pt x="18" y="11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2" name="Полилиния 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2395" y="5202414"/>
                                    <a:ext cx="250825" cy="1020763"/>
                                  </a:xfrm>
                                  <a:custGeom>
                                    <a:avLst/>
                                    <a:gdLst>
                                      <a:gd name="T0" fmla="*/ 0 w 158"/>
                                      <a:gd name="T1" fmla="*/ 0 h 643"/>
                                      <a:gd name="T2" fmla="*/ 11 w 158"/>
                                      <a:gd name="T3" fmla="*/ 46 h 643"/>
                                      <a:gd name="T4" fmla="*/ 22 w 158"/>
                                      <a:gd name="T5" fmla="*/ 129 h 643"/>
                                      <a:gd name="T6" fmla="*/ 36 w 158"/>
                                      <a:gd name="T7" fmla="*/ 211 h 643"/>
                                      <a:gd name="T8" fmla="*/ 55 w 158"/>
                                      <a:gd name="T9" fmla="*/ 301 h 643"/>
                                      <a:gd name="T10" fmla="*/ 76 w 158"/>
                                      <a:gd name="T11" fmla="*/ 389 h 643"/>
                                      <a:gd name="T12" fmla="*/ 103 w 158"/>
                                      <a:gd name="T13" fmla="*/ 476 h 643"/>
                                      <a:gd name="T14" fmla="*/ 123 w 158"/>
                                      <a:gd name="T15" fmla="*/ 533 h 643"/>
                                      <a:gd name="T16" fmla="*/ 144 w 158"/>
                                      <a:gd name="T17" fmla="*/ 588 h 643"/>
                                      <a:gd name="T18" fmla="*/ 155 w 158"/>
                                      <a:gd name="T19" fmla="*/ 632 h 643"/>
                                      <a:gd name="T20" fmla="*/ 158 w 158"/>
                                      <a:gd name="T21" fmla="*/ 643 h 643"/>
                                      <a:gd name="T22" fmla="*/ 142 w 158"/>
                                      <a:gd name="T23" fmla="*/ 608 h 643"/>
                                      <a:gd name="T24" fmla="*/ 118 w 158"/>
                                      <a:gd name="T25" fmla="*/ 544 h 643"/>
                                      <a:gd name="T26" fmla="*/ 95 w 158"/>
                                      <a:gd name="T27" fmla="*/ 478 h 643"/>
                                      <a:gd name="T28" fmla="*/ 69 w 158"/>
                                      <a:gd name="T29" fmla="*/ 391 h 643"/>
                                      <a:gd name="T30" fmla="*/ 47 w 158"/>
                                      <a:gd name="T31" fmla="*/ 302 h 643"/>
                                      <a:gd name="T32" fmla="*/ 29 w 158"/>
                                      <a:gd name="T33" fmla="*/ 212 h 643"/>
                                      <a:gd name="T34" fmla="*/ 13 w 158"/>
                                      <a:gd name="T35" fmla="*/ 107 h 643"/>
                                      <a:gd name="T36" fmla="*/ 0 w 158"/>
                                      <a:gd name="T37" fmla="*/ 0 h 6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8" h="643">
                                        <a:moveTo>
                                          <a:pt x="0" y="0"/>
                                        </a:moveTo>
                                        <a:lnTo>
                                          <a:pt x="11" y="46"/>
                                        </a:lnTo>
                                        <a:lnTo>
                                          <a:pt x="22" y="129"/>
                                        </a:lnTo>
                                        <a:lnTo>
                                          <a:pt x="36" y="211"/>
                                        </a:lnTo>
                                        <a:lnTo>
                                          <a:pt x="55" y="301"/>
                                        </a:lnTo>
                                        <a:lnTo>
                                          <a:pt x="76" y="389"/>
                                        </a:lnTo>
                                        <a:lnTo>
                                          <a:pt x="103" y="476"/>
                                        </a:lnTo>
                                        <a:lnTo>
                                          <a:pt x="123" y="533"/>
                                        </a:lnTo>
                                        <a:lnTo>
                                          <a:pt x="144" y="588"/>
                                        </a:lnTo>
                                        <a:lnTo>
                                          <a:pt x="155" y="632"/>
                                        </a:lnTo>
                                        <a:lnTo>
                                          <a:pt x="158" y="643"/>
                                        </a:lnTo>
                                        <a:lnTo>
                                          <a:pt x="142" y="608"/>
                                        </a:lnTo>
                                        <a:lnTo>
                                          <a:pt x="118" y="544"/>
                                        </a:lnTo>
                                        <a:lnTo>
                                          <a:pt x="95" y="478"/>
                                        </a:lnTo>
                                        <a:lnTo>
                                          <a:pt x="69" y="391"/>
                                        </a:lnTo>
                                        <a:lnTo>
                                          <a:pt x="47" y="302"/>
                                        </a:lnTo>
                                        <a:lnTo>
                                          <a:pt x="29" y="212"/>
                                        </a:lnTo>
                                        <a:lnTo>
                                          <a:pt x="13" y="107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3" name="Полилиния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5920" y="6215239"/>
                                    <a:ext cx="52388" cy="112713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71"/>
                                      <a:gd name="T2" fmla="*/ 33 w 33"/>
                                      <a:gd name="T3" fmla="*/ 71 h 71"/>
                                      <a:gd name="T4" fmla="*/ 24 w 33"/>
                                      <a:gd name="T5" fmla="*/ 71 h 71"/>
                                      <a:gd name="T6" fmla="*/ 11 w 33"/>
                                      <a:gd name="T7" fmla="*/ 36 h 71"/>
                                      <a:gd name="T8" fmla="*/ 0 w 33"/>
                                      <a:gd name="T9" fmla="*/ 0 h 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71">
                                        <a:moveTo>
                                          <a:pt x="0" y="0"/>
                                        </a:moveTo>
                                        <a:lnTo>
                                          <a:pt x="33" y="71"/>
                                        </a:lnTo>
                                        <a:lnTo>
                                          <a:pt x="24" y="71"/>
                                        </a:lnTo>
                                        <a:lnTo>
                                          <a:pt x="11" y="3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4" name="Полилиния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045" y="5124627"/>
                                    <a:ext cx="23813" cy="150813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5"/>
                                      <a:gd name="T2" fmla="*/ 8 w 15"/>
                                      <a:gd name="T3" fmla="*/ 37 h 95"/>
                                      <a:gd name="T4" fmla="*/ 8 w 15"/>
                                      <a:gd name="T5" fmla="*/ 41 h 95"/>
                                      <a:gd name="T6" fmla="*/ 15 w 15"/>
                                      <a:gd name="T7" fmla="*/ 95 h 95"/>
                                      <a:gd name="T8" fmla="*/ 4 w 15"/>
                                      <a:gd name="T9" fmla="*/ 49 h 95"/>
                                      <a:gd name="T10" fmla="*/ 0 w 15"/>
                                      <a:gd name="T11" fmla="*/ 0 h 9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5">
                                        <a:moveTo>
                                          <a:pt x="0" y="0"/>
                                        </a:moveTo>
                                        <a:lnTo>
                                          <a:pt x="8" y="37"/>
                                        </a:lnTo>
                                        <a:lnTo>
                                          <a:pt x="8" y="41"/>
                                        </a:lnTo>
                                        <a:lnTo>
                                          <a:pt x="15" y="95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5" name="Полилиния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4649964"/>
                                    <a:ext cx="638175" cy="1241425"/>
                                  </a:xfrm>
                                  <a:custGeom>
                                    <a:avLst/>
                                    <a:gdLst>
                                      <a:gd name="T0" fmla="*/ 402 w 402"/>
                                      <a:gd name="T1" fmla="*/ 0 h 782"/>
                                      <a:gd name="T2" fmla="*/ 402 w 402"/>
                                      <a:gd name="T3" fmla="*/ 1 h 782"/>
                                      <a:gd name="T4" fmla="*/ 363 w 402"/>
                                      <a:gd name="T5" fmla="*/ 39 h 782"/>
                                      <a:gd name="T6" fmla="*/ 325 w 402"/>
                                      <a:gd name="T7" fmla="*/ 79 h 782"/>
                                      <a:gd name="T8" fmla="*/ 290 w 402"/>
                                      <a:gd name="T9" fmla="*/ 121 h 782"/>
                                      <a:gd name="T10" fmla="*/ 255 w 402"/>
                                      <a:gd name="T11" fmla="*/ 164 h 782"/>
                                      <a:gd name="T12" fmla="*/ 211 w 402"/>
                                      <a:gd name="T13" fmla="*/ 222 h 782"/>
                                      <a:gd name="T14" fmla="*/ 171 w 402"/>
                                      <a:gd name="T15" fmla="*/ 284 h 782"/>
                                      <a:gd name="T16" fmla="*/ 133 w 402"/>
                                      <a:gd name="T17" fmla="*/ 346 h 782"/>
                                      <a:gd name="T18" fmla="*/ 100 w 402"/>
                                      <a:gd name="T19" fmla="*/ 411 h 782"/>
                                      <a:gd name="T20" fmla="*/ 71 w 402"/>
                                      <a:gd name="T21" fmla="*/ 478 h 782"/>
                                      <a:gd name="T22" fmla="*/ 45 w 402"/>
                                      <a:gd name="T23" fmla="*/ 546 h 782"/>
                                      <a:gd name="T24" fmla="*/ 27 w 402"/>
                                      <a:gd name="T25" fmla="*/ 617 h 782"/>
                                      <a:gd name="T26" fmla="*/ 13 w 402"/>
                                      <a:gd name="T27" fmla="*/ 689 h 782"/>
                                      <a:gd name="T28" fmla="*/ 7 w 402"/>
                                      <a:gd name="T29" fmla="*/ 761 h 782"/>
                                      <a:gd name="T30" fmla="*/ 7 w 402"/>
                                      <a:gd name="T31" fmla="*/ 782 h 782"/>
                                      <a:gd name="T32" fmla="*/ 0 w 402"/>
                                      <a:gd name="T33" fmla="*/ 765 h 782"/>
                                      <a:gd name="T34" fmla="*/ 1 w 402"/>
                                      <a:gd name="T35" fmla="*/ 761 h 782"/>
                                      <a:gd name="T36" fmla="*/ 7 w 402"/>
                                      <a:gd name="T37" fmla="*/ 688 h 782"/>
                                      <a:gd name="T38" fmla="*/ 21 w 402"/>
                                      <a:gd name="T39" fmla="*/ 616 h 782"/>
                                      <a:gd name="T40" fmla="*/ 40 w 402"/>
                                      <a:gd name="T41" fmla="*/ 545 h 782"/>
                                      <a:gd name="T42" fmla="*/ 66 w 402"/>
                                      <a:gd name="T43" fmla="*/ 475 h 782"/>
                                      <a:gd name="T44" fmla="*/ 95 w 402"/>
                                      <a:gd name="T45" fmla="*/ 409 h 782"/>
                                      <a:gd name="T46" fmla="*/ 130 w 402"/>
                                      <a:gd name="T47" fmla="*/ 343 h 782"/>
                                      <a:gd name="T48" fmla="*/ 167 w 402"/>
                                      <a:gd name="T49" fmla="*/ 281 h 782"/>
                                      <a:gd name="T50" fmla="*/ 209 w 402"/>
                                      <a:gd name="T51" fmla="*/ 220 h 782"/>
                                      <a:gd name="T52" fmla="*/ 253 w 402"/>
                                      <a:gd name="T53" fmla="*/ 163 h 782"/>
                                      <a:gd name="T54" fmla="*/ 287 w 402"/>
                                      <a:gd name="T55" fmla="*/ 120 h 782"/>
                                      <a:gd name="T56" fmla="*/ 324 w 402"/>
                                      <a:gd name="T57" fmla="*/ 78 h 782"/>
                                      <a:gd name="T58" fmla="*/ 362 w 402"/>
                                      <a:gd name="T59" fmla="*/ 38 h 782"/>
                                      <a:gd name="T60" fmla="*/ 402 w 402"/>
                                      <a:gd name="T61" fmla="*/ 0 h 7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402" h="782">
                                        <a:moveTo>
                                          <a:pt x="402" y="0"/>
                                        </a:moveTo>
                                        <a:lnTo>
                                          <a:pt x="402" y="1"/>
                                        </a:lnTo>
                                        <a:lnTo>
                                          <a:pt x="363" y="39"/>
                                        </a:lnTo>
                                        <a:lnTo>
                                          <a:pt x="325" y="79"/>
                                        </a:lnTo>
                                        <a:lnTo>
                                          <a:pt x="290" y="121"/>
                                        </a:lnTo>
                                        <a:lnTo>
                                          <a:pt x="255" y="164"/>
                                        </a:lnTo>
                                        <a:lnTo>
                                          <a:pt x="211" y="222"/>
                                        </a:lnTo>
                                        <a:lnTo>
                                          <a:pt x="171" y="284"/>
                                        </a:lnTo>
                                        <a:lnTo>
                                          <a:pt x="133" y="346"/>
                                        </a:lnTo>
                                        <a:lnTo>
                                          <a:pt x="100" y="411"/>
                                        </a:lnTo>
                                        <a:lnTo>
                                          <a:pt x="71" y="478"/>
                                        </a:lnTo>
                                        <a:lnTo>
                                          <a:pt x="45" y="546"/>
                                        </a:lnTo>
                                        <a:lnTo>
                                          <a:pt x="27" y="617"/>
                                        </a:lnTo>
                                        <a:lnTo>
                                          <a:pt x="13" y="689"/>
                                        </a:lnTo>
                                        <a:lnTo>
                                          <a:pt x="7" y="761"/>
                                        </a:lnTo>
                                        <a:lnTo>
                                          <a:pt x="7" y="782"/>
                                        </a:lnTo>
                                        <a:lnTo>
                                          <a:pt x="0" y="765"/>
                                        </a:lnTo>
                                        <a:lnTo>
                                          <a:pt x="1" y="761"/>
                                        </a:lnTo>
                                        <a:lnTo>
                                          <a:pt x="7" y="688"/>
                                        </a:lnTo>
                                        <a:lnTo>
                                          <a:pt x="21" y="616"/>
                                        </a:lnTo>
                                        <a:lnTo>
                                          <a:pt x="40" y="545"/>
                                        </a:lnTo>
                                        <a:lnTo>
                                          <a:pt x="66" y="475"/>
                                        </a:lnTo>
                                        <a:lnTo>
                                          <a:pt x="95" y="409"/>
                                        </a:lnTo>
                                        <a:lnTo>
                                          <a:pt x="130" y="343"/>
                                        </a:lnTo>
                                        <a:lnTo>
                                          <a:pt x="167" y="281"/>
                                        </a:lnTo>
                                        <a:lnTo>
                                          <a:pt x="209" y="220"/>
                                        </a:lnTo>
                                        <a:lnTo>
                                          <a:pt x="253" y="163"/>
                                        </a:lnTo>
                                        <a:lnTo>
                                          <a:pt x="287" y="120"/>
                                        </a:lnTo>
                                        <a:lnTo>
                                          <a:pt x="324" y="78"/>
                                        </a:lnTo>
                                        <a:lnTo>
                                          <a:pt x="362" y="38"/>
                                        </a:lnTo>
                                        <a:lnTo>
                                          <a:pt x="40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6" name="Полилиния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904089"/>
                                    <a:ext cx="58738" cy="311150"/>
                                  </a:xfrm>
                                  <a:custGeom>
                                    <a:avLst/>
                                    <a:gdLst>
                                      <a:gd name="T0" fmla="*/ 0 w 37"/>
                                      <a:gd name="T1" fmla="*/ 0 h 196"/>
                                      <a:gd name="T2" fmla="*/ 6 w 37"/>
                                      <a:gd name="T3" fmla="*/ 15 h 196"/>
                                      <a:gd name="T4" fmla="*/ 7 w 37"/>
                                      <a:gd name="T5" fmla="*/ 18 h 196"/>
                                      <a:gd name="T6" fmla="*/ 12 w 37"/>
                                      <a:gd name="T7" fmla="*/ 80 h 196"/>
                                      <a:gd name="T8" fmla="*/ 21 w 37"/>
                                      <a:gd name="T9" fmla="*/ 134 h 196"/>
                                      <a:gd name="T10" fmla="*/ 33 w 37"/>
                                      <a:gd name="T11" fmla="*/ 188 h 196"/>
                                      <a:gd name="T12" fmla="*/ 37 w 37"/>
                                      <a:gd name="T13" fmla="*/ 196 h 196"/>
                                      <a:gd name="T14" fmla="*/ 22 w 37"/>
                                      <a:gd name="T15" fmla="*/ 162 h 196"/>
                                      <a:gd name="T16" fmla="*/ 15 w 37"/>
                                      <a:gd name="T17" fmla="*/ 146 h 196"/>
                                      <a:gd name="T18" fmla="*/ 5 w 37"/>
                                      <a:gd name="T19" fmla="*/ 81 h 196"/>
                                      <a:gd name="T20" fmla="*/ 1 w 37"/>
                                      <a:gd name="T21" fmla="*/ 40 h 196"/>
                                      <a:gd name="T22" fmla="*/ 0 w 37"/>
                                      <a:gd name="T23" fmla="*/ 0 h 1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7" h="196">
                                        <a:moveTo>
                                          <a:pt x="0" y="0"/>
                                        </a:moveTo>
                                        <a:lnTo>
                                          <a:pt x="6" y="15"/>
                                        </a:lnTo>
                                        <a:lnTo>
                                          <a:pt x="7" y="18"/>
                                        </a:lnTo>
                                        <a:lnTo>
                                          <a:pt x="12" y="80"/>
                                        </a:lnTo>
                                        <a:lnTo>
                                          <a:pt x="21" y="134"/>
                                        </a:lnTo>
                                        <a:lnTo>
                                          <a:pt x="33" y="188"/>
                                        </a:lnTo>
                                        <a:lnTo>
                                          <a:pt x="37" y="196"/>
                                        </a:lnTo>
                                        <a:lnTo>
                                          <a:pt x="22" y="162"/>
                                        </a:lnTo>
                                        <a:lnTo>
                                          <a:pt x="15" y="146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7" name="Полилиния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220" y="6223177"/>
                                    <a:ext cx="49213" cy="104775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6"/>
                                      <a:gd name="T2" fmla="*/ 31 w 31"/>
                                      <a:gd name="T3" fmla="*/ 66 h 66"/>
                                      <a:gd name="T4" fmla="*/ 24 w 31"/>
                                      <a:gd name="T5" fmla="*/ 66 h 66"/>
                                      <a:gd name="T6" fmla="*/ 0 w 31"/>
                                      <a:gd name="T7" fmla="*/ 0 h 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6">
                                        <a:moveTo>
                                          <a:pt x="0" y="0"/>
                                        </a:moveTo>
                                        <a:lnTo>
                                          <a:pt x="31" y="66"/>
                                        </a:lnTo>
                                        <a:lnTo>
                                          <a:pt x="24" y="6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8" name="Полилиния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864402"/>
                                    <a:ext cx="11113" cy="68263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3"/>
                                      <a:gd name="T2" fmla="*/ 7 w 7"/>
                                      <a:gd name="T3" fmla="*/ 17 h 43"/>
                                      <a:gd name="T4" fmla="*/ 7 w 7"/>
                                      <a:gd name="T5" fmla="*/ 43 h 43"/>
                                      <a:gd name="T6" fmla="*/ 6 w 7"/>
                                      <a:gd name="T7" fmla="*/ 40 h 43"/>
                                      <a:gd name="T8" fmla="*/ 0 w 7"/>
                                      <a:gd name="T9" fmla="*/ 25 h 43"/>
                                      <a:gd name="T10" fmla="*/ 0 w 7"/>
                                      <a:gd name="T11" fmla="*/ 0 h 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3">
                                        <a:moveTo>
                                          <a:pt x="0" y="0"/>
                                        </a:moveTo>
                                        <a:lnTo>
                                          <a:pt x="7" y="17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6" y="40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9" name="Полилиния 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0995" y="6135864"/>
                                    <a:ext cx="73025" cy="192088"/>
                                  </a:xfrm>
                                  <a:custGeom>
                                    <a:avLst/>
                                    <a:gdLst>
                                      <a:gd name="T0" fmla="*/ 0 w 46"/>
                                      <a:gd name="T1" fmla="*/ 0 h 121"/>
                                      <a:gd name="T2" fmla="*/ 7 w 46"/>
                                      <a:gd name="T3" fmla="*/ 16 h 121"/>
                                      <a:gd name="T4" fmla="*/ 22 w 46"/>
                                      <a:gd name="T5" fmla="*/ 50 h 121"/>
                                      <a:gd name="T6" fmla="*/ 33 w 46"/>
                                      <a:gd name="T7" fmla="*/ 86 h 121"/>
                                      <a:gd name="T8" fmla="*/ 46 w 46"/>
                                      <a:gd name="T9" fmla="*/ 121 h 121"/>
                                      <a:gd name="T10" fmla="*/ 45 w 46"/>
                                      <a:gd name="T11" fmla="*/ 121 h 121"/>
                                      <a:gd name="T12" fmla="*/ 14 w 46"/>
                                      <a:gd name="T13" fmla="*/ 55 h 121"/>
                                      <a:gd name="T14" fmla="*/ 11 w 46"/>
                                      <a:gd name="T15" fmla="*/ 44 h 121"/>
                                      <a:gd name="T16" fmla="*/ 0 w 46"/>
                                      <a:gd name="T17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6" h="121">
                                        <a:moveTo>
                                          <a:pt x="0" y="0"/>
                                        </a:moveTo>
                                        <a:lnTo>
                                          <a:pt x="7" y="1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33" y="86"/>
                                        </a:lnTo>
                                        <a:lnTo>
                                          <a:pt x="46" y="121"/>
                                        </a:lnTo>
                                        <a:lnTo>
                                          <a:pt x="45" y="121"/>
                                        </a:lnTo>
                                        <a:lnTo>
                                          <a:pt x="14" y="55"/>
                                        </a:lnTo>
                                        <a:lnTo>
                                          <a:pt x="11" y="4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</wpg:grp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95000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<w:pict>
                  <v:group w14:anchorId="59679F2A" id="Группа 2" o:spid="_x0000_s1026" style="position:absolute;margin-left:0;margin-top:0;width:168pt;height:718.55pt;z-index:-251657216;mso-height-percent:950;mso-left-percent:40;mso-position-horizontal-relative:page;mso-position-vertical:center;mso-position-vertical-relative:page;mso-height-percent:950;mso-left-percent:40" coordsize="21336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dBVWSQAAPQBAQAOAAAAZHJzL2Uyb0RvYy54bWzsXduOI0dyfTfgfyD60YDVrAuLZGNHC2F0&#10;gQHtrmC1sc8Umz3d2G6SJjnTIz8tsK8G9mE/YH9hAb8Yvuz+wuiPfCIisxjJjMziDDmyNFMSpOIM&#10;g6cio7IiTkTefvHL148Pg1eLzfZ+tXx2UXwyvBgslvPVzf3yxbOLf7n+8h8nF4Ptbra8mT2slotn&#10;F98vthe//PTv/+4XT+urRbm6Wz3cLDYDgCy3V0/rZxd3u9366vJyO79bPM62n6zWiyW+vF1tHmc7&#10;/HHz4vJmM3sC+uPDZTkcNpdPq83NerOaL7Zb/O3n8uXFp4x/e7uY735ze7td7AYPzy6g247/v+H/&#10;f0f/v/z0F7OrF5vZ+u5+7tSYvYMWj7P7JW7aQn0+280GLzf3EdTj/Xyz2q5ud5/MV4+Xq9vb+/mC&#10;24DWFMOD1ny1Wb1cc1teXD29WLdmgmkP7PTOsPNfv/pmM7i/eXZRXgyWs0c8ojd/+uH3P/zhzd/w&#10;718GJVnoaf3iCoJfbdbfrr/ZuL94IX+iRr++3TzSFc0ZvGbbft/advF6N5jjL8uiqpohHsEc302L&#10;cjQuGHt2Nb/DI4p+N7/7ouOXl/7Gl6Rfq87TGj1puzfW9jRjfXs3Wy/4GWzJBs5YVWusP8NYf3zz&#10;P2/+CpP9x5u/vvnvH/79zf+++c83/zWoxHT8s9Zu26stTHis0YppPapGkc3als+u1pvt7qvF6nFA&#10;H55dbNDhuR/OXn293eFJQdSL0E23q4f7my/vHx74D/SSLZ4/bAavZng9dq/5geAXgdTDkmSXK/qV&#10;ANLfwOa+Kfxp9/3DguQelv+8uEV/oifOivCbvL/JbD5fLHeFfHU3u1nIvUdD/EP2ort7tfhPDEjI&#10;t7h/i+0AvKSAeGyBcfL00wU7gvbHw5xi8uP2F3zn1XLX/vjxfrnaWAAPaJW7s8h7I4lpyErfrW6+&#10;RwfarMQNbdfzL+/x2L6ebXffzDbwO3g94Evx7d1q828Xgyf4pWcX2399OdssLgYP/7REX54WdU2O&#10;jP9Qj8Yl/rDR33ynv1m+fHy+wrMt4IXXc/5I8rsH//F2s3r8LVzoZ3RXfDVbznHvZxfz3cb/4flO&#10;/CWc8Hzx2WcsBue1nu2+Xn67nhM4WYm62fXr3842a9cXd3j1f73y78/s6qBLiiz9crn67OVudXvP&#10;/XVvJ2c/vMvigfgNb52RexHxchheaySv3lt5rXGDeHIxgHeqy2I4HLnY0Pqv4Whce/9VT4thVU7o&#10;Lsp/TYZNDX0EoZjs/Zv3ZEU1bMoxfAf5wKrAbcrG9RlxoYeezLm1w0Y3ZqMZKnTVpB6b7evV/Hfb&#10;wXL1/G62fLH4bLuGn6AHRx328CeBN/U+tnXuRV2gEXErvZ2KYT0ew3iHbVR2SkHsXX4KpHV8h4b6&#10;EVw+vWiuq/2Z/Dx8PP0HX//DHwf4EqakvosYQc6eLL9ds9nFxuobdpiQGXz39KvVDSLuDN2f36GD&#10;QFo108bZuimLZlJyv4Y/c5GxmFbN2IWHZjqBEw16E0z+UqIDaeNfP/SIG8QG7ho3rkXXaNvt4wM8&#10;0D9cDoaDp0FRuuD8ohWBC1EidwNyQ9z/9yLoFq1INbVh0PtbmWJUDkygWglNahsI7W6BqmFtA+FN&#10;aYXQJhtprITqYmwjgcd2I02VEOxjIxXa2OPG1qnQ5obbSEAdY/EiMPkkpZW2eUopbfNRldBJ2zzV&#10;l7TJlUJ4v9vOObsTBoNe/HrpOiw+IUKB/koIX6+2xBup98KhXvv4Cynq3Qlh8V3XzM5wv7wwjELI&#10;/N51CqPhJDx2L2EeGf2JhKdHCVOX4RYe10REHhE/rpGFa2VxXDML184iaKhYxz0noqGHGdfmYoCM&#10;6zvxGSAP9HjpMdHHwROCEVzO4A7RF36F/v5x9WpxvWKJ3UF2gHvtv31YaqkKryAsBc/iDOu/9tc1&#10;g02kyfAbWTHWCXDwCsfJiU+Efv52/iq3HYvp8D5n4XwjJt6fexR/FTQBG/mH7L/0VxGSnnMINH9Y&#10;bRcUmMT+7Qd+JvQoVeAIsoGWnHfkDPREHc9++5SDqOTns+2d3IPvT/aaXSEfXt7wp7vF7OYL93k3&#10;u3+Qz2x4xxslz9rTyffHrD1n3h0y5jOyZM63JH9w7XO8+MdgPohFaebDLunczAd5zcQzn+lwNBFm&#10;o5jPpC48yazL8bBiLo7H7xmU7sBvx3zg3riH7WmNDsUUrMqGvTbFKs+f4LpadjChiB6jBFF4asPA&#10;K7Uw1djG0TF4SjHYUAeeocVpEjg6BBcQMoEC1lMwLYhbplkPlLGRAtZTDBNGCmhPGkubu2GOEWsV&#10;0p6kWoHJU1CBzSeJBmqjF/azQxjZP5hylADSRk9ppG2u+iTegJ5AGQzxZ0CgkoS1cFSxCLgiBemW&#10;F78T38IrQ3yL3Me78y3RrVXNcw9/FQ5SoduDRU3zTKURKfiiLDki10pozu1xyBcGGN4UPuYouUYY&#10;UiFOPQlXidjUBxp/M3+VliJUkGqeSPsv/bWnZCiM9JTsbcaAfP3UMSxX9qRcKU3JOPc5NyVLVe18&#10;MarEP56SYSxrWp2xGhWXmg45WVGOo4qVZgkcR2MYTcoojFowmiFwXI9hND8YEwGycDQ/qIgfxDia&#10;HhSjFJDmBwXXtGIkzQ8qrmlZKgWkrEwoFXCyGgUru3lUdGhJp1T/YrUCUtZUVLUz9dI2HzFXNLBC&#10;q1Mp0cTSdp+k2qgtP62J4plYgemHzKwNxbTxEYZSFqOKcmuxohrZfaLUXR0FCaL8lm7kEvZoKD6a&#10;PazUPZ5gUmj6CRRV4hEg0Kl7lk0STT+DYphqqX4IBYYZUrrppzBOPIRSP4RpnXqXKKy3VkNJ0zRa&#10;pR/BeJpqZaWfQOpxVvoBpN+AStu/TDxMGhpulU+/mZW2Ppfl4z5LFK2FSjsM5Nl7sYTroepVC5X2&#10;YtBhL5ZoYB0aPtEfam33FJI2u/b0fcZk19Q/vIwpmWCRHwZrv4anlZJovnJPjpbFfTrTIY43mcV9&#10;UtAhjpeVxX0W1CGOF5LFg+Qw2VSXxVzDox3TVPJohA6ndZS4ayr80lHirqnwPUeJu6bCvxwjTv6F&#10;dIcPOUrcNbUOmnp6lk1qIMvmiP3uaba05bCKH6aV8JVo79hbx3/pry4VZyF4ZWcU/62/ujRWjIE4&#10;kBUjMoFbIvJkxdxwBoJdVmwkzxfxNSs2kZuCpGXFiiEiGpQj/pUXpChKgqBWeUHXozz5SpYKQJcc&#10;IkrY0ve8ef3VmXnobg2ukxUcS1tAY7JiGAqSLpC/rWtw1/NwbrHr6SLaw3qdXUUs0tHvpJt3dGH7&#10;XehHtM44V+yDH9HCi5Iun7AbOHf5pMK8qYm8xvWkQXbjZs/48sm4qMlt0MwwpIIY//Ix9KQRrZpS&#10;LUxKgxfSw1WaVhMZnozYNWsRRICWxCdQYMRWJIGisxjOiGJddA7TUMpnKKMTmJJGoWIYnb9gqrGN&#10;AwO3Ghc0ryjG0clLycNihj5B3cTWJ6yaDAtbobBoYioUlExGXDKxNNKWTmgUWpoyYgtI2zpho2AY&#10;azJMGJvGLfbWpgpCbG0MHOxloI2tU1gosZGCMslklLB3UCShVDhWKaiQTGAB00yltndCI23vpJUw&#10;A3RvASovGhrpvt3wSKbx4DAddQ9EWbABpK2d7EpBSYQqIjFQUBCpU507qIdwodJA0k4k+b6F1RDb&#10;pwXFkKKiIo1hpaAWgpfJbF1o7wSQNnfKQWp7Kw/Z1xz6moOw2L7mEE3m/BnUHE6uCsAPUlGA/JNV&#10;E6CvwQN9up+a63gg5nNLf3UJv2A1+QSTohAzz64UmMXgp7N5qIAhLmSlJFlFGMpKCRaiXlbKTWFF&#10;lM2LwWmjmS4upBN4L5ZvALw7geHeuSTfYXVpxlhdzRSn0WUyMWyX+d0k4a5nSUM83DM6agpS+uvo&#10;Zoke2+fufe5uLH9NTH1AT0vn7vwunj13byqs1pI3tKyKAp85ofa5e1nXtV+HM8U6nDPORo0T88Pc&#10;vcFI50F6r3P3ggfEYhjNu2tKcgwcneOUPPUhxoF72Cd5yM1NIJ3jMOkuYiBNuksMrZtAmnTLaG0M&#10;pEl3yTNkjaYFGfyYB6RjpCCHr3jljAUVmjth7yCNr7nQYWFpkxcy7mvopY0+wpMxbUXz5PaPpk48&#10;vyCXH/HsDksvbXhatoVxckMvbfqmoFkUBlaYzSPnN7GCfB4oCazA9jLpIdYrSOlHU5p3a+kV2L5I&#10;9IlgysOI00wLS9sefdBuou7ydZMylza9TOY2WqgtX2GWi9nCILOveeJEDBXk9mXKWEFuX/L0EANK&#10;O5nkOx0k9zKfyYDSXR7LQxMN1GZPvIjBTAdKyt3j65PyPinvk3LMNrBWWP5/JOUnZ9kUoSjNphfc&#10;SrPDgcRUlu0mwtT5LI/CFaVJ7YJ+n4X7q8vGoRHE4AuzOaMbyAV7yYoR5wQamElWjMaaSA6sIy/n&#10;RnzBKPJyNC0LeGALeTkswiQ5MIEOObHK3hF7o/mrGy53A/CI4Hk8LGRl/dBrc5k5rCtmyavn1iUg&#10;qmbRakRzNBYRMytGZXoS6+gBLt1ApMuihV3Ym6vPp/t8+vh8Gi9LOp/mznzufBo7rdRuLHyMWTdu&#10;pcB+deeorCZ4TXgsfDg9Yzot89j0MHeUTWeTaYwrPw1iEE1zeXguXiCqc4uSUp4YRTPcBIqmt8yU&#10;YxSdU2DEHfQ2apFOKIgkxyA6m2CK7KuvH/PiwpP5COzMdOQUNkIYFFL9A/Eu318lUtLodLeUizHt&#10;bE2P4a+C1YcYv2/Xe9ua64OfbgW/lQ4xTCLPHWIwhaoau7egGFWVTKfahxhEGKrIcYjBDMdzVmyJ&#10;sOVCjJB6LaGLWLw+I5qwpSMMNga4G8QgOsLYIDrA8OZEMUgQYKQCdtgcHWC4uhqj6ABjg+gAw2tz&#10;YpCgQiu1nENVgvosxSlB6Ss5dhLvMtlrmE3SIl5acHJYo2wLWTZs/+5JNvoD4lW7EMBHIH+VSCRC&#10;SAJzSZ3L/dqe4CH8VaCgMu7XMZ26j3x95Dt6r97EYCW8ZTrycRHo3JFvhMFKqnGjf4+ayRSbMYrb&#10;9IOVTTlqByuxBWUzPM9M42rKWc2U6xU6uB1mWGOpQmkRHf+SODoEkq83cHQIrEY0CxZoh0FDR0Gs&#10;azWBdBisCoqmBpAOhFiFagLpSFjyToYGkA6GBa/VNtoWhMMSMdPUKYiIeLa2VkT825FBGpexsbTF&#10;Sx7Ns/TSRscelQksbfWSRxktLG33oqIRS8NcwYhlhZXmpuWD2cfTlFra9PWwtKGCAUtk5qZWwXhl&#10;zRPHjRYG84951qjRwHC4kpN4C0obnifFW1Da7g0Pm1lQgd0T73Gp+3szpiFGC0r3+ETHCpZmj2ua&#10;M2AgBYOViXc5GKsERgJJd3cueMRegfLq9pUYMyW1dNI2T3TPYB7ymKdWWEja5Ak7BSOVSYvTqpFW&#10;c56lYfSDYE12wzP2DaWovt5C8WC6ARWsyUZmZds8WJPdUBJgQWmjy5wISytt9FSUoZllSvWE46u1&#10;1bGOL6GW7unYtT7RQm33okm8NaCYe71KTDQx+zrtm9Jqj+KorddIh9ISExRsLN3bS2xlYZqeRpja&#10;OxbYYsPG0qYvJzTtw3iMI217bM+UwNK2rxBObCxt+1ScoJWirfIVzyCx1NKm56TZ6Fy0+9MeKtW7&#10;Gm151bf6TPNtMs3kqnRXiLxGRUYlpmlx9Eqw2+uT9qtNo6NzMbovsXYswJcssZ/I/3OcyJ/sBG6k&#10;+bTNA9LorgMjaB3T3ylqUY/ECPNR4q4Dt9WNfAem2EPoiC7HoLsx/et22+EOdNdUxIij0F1TR8c1&#10;1W0ZcN0uK88r47b6u4Y7V8qcXACj2EMVMAovVgmMv4eJfeEqNdPkUM6XrPxVSldIbPmBtSVr/7W/&#10;OjFaWombYusAaav/2l9FDEkpiyHvzMsRkQEccsq8nNt2AfliVg6ZIuMhF8zLEcXHfZHnZeWwLyOJ&#10;IYfLimHcjMU6FrC4dQp09k7WePIkkFdlxdziFDD4rBiYDz0vvO25e8otHZNB1/WP01/lsco7jTwm&#10;iyWmRY6SlRK9urR3E6CQW2TB/BQeGXNO6t+AUtLj7JixRC8eP/V8pwTTZzlw+axyYPEsB56elQND&#10;F7mWgXjr+6t7ubBHCekHfp3Hm4Czk5zsYpy0Clgzy3W8M2DELNZRTk+5m372UD976PjZQ+iR6QI3&#10;d/v3WOBuphjbPRzaxclyfh/Sajietu/ySRtpcNmIvYcuXB+mhTivjV50LaKzca5iRSBBJk7Js4GC&#10;F7rNUrlqEaEEOTjvdhjrgtjRohRcvopgdPrNC14MZfDIWxheoiJuVbdap96yFt/ACUraMrUq0ics&#10;aE+o5mEhaSujYIPSQowU2BmZvo2kLS3VtBgpsHVDy28snQJrcwUsRtLmLlAPtpG0wRNA2uCThEZB&#10;Hdt+/GEVO4WjrW2/GEEJmwomzkAIbR/zFLJkRmgPzafFhS98vAUT9COkeiecNkT7gCBlo25ppWzC&#10;nz2rTCVswsU7SJtQz44d8snNgQB2TOR38/PhULN00s0RLCZ5FksmINIpcSJJOh2xL9qk2XNcfxWu&#10;6+ZdwIlldRNeP/EJuMfwV4fFirUbN/ov/VWnOP4R+e968tqT1+PJK6Jmmrxy7nxu8toMx+P91Pdp&#10;A6bKhNHPzqinOCjZT31HvucTx9PJK79ymqMdklfk3BnuKqPxEYgmVRjmw3TzCCVgVDyBPkLRhCqB&#10;otkUc44IRHMpohyiyYfHOE6PfXjytCxudELoc2W51sbe//qrK4CgeyDEdEiFwdYj9J689+RHe3Ka&#10;LJL05PgSju3cnlzNs2sm40l73LP35NgmxHvypqFjeqEDXt2THTnX6XN+HFMvMn6ckuMIQntxOQA3&#10;wtBenCoQEYb24TXNpIr10D7c1EO7cJ7YFWPoXJjiQKSHzoT5sIwYIyg8mCBB2YGCiYB8eMEkmWLC&#10;zvDc134AIT+wZqevJwcqdAfEKZj+5BSNewn08cHFXyVMSYrWPmL/pb+KkGRLHcNQEspQ/ZCX3SP4&#10;a5+5bPrzvz55PP38L6Jf6XjH1Pjs8W6CLarhXOEV8GE0wqQdDjM+3ukNrCdjV5U/R8CTikIu4hUy&#10;2KxFdImSQk0MEsQ8LrvHKDrocTE4hgnCHtfdYxgd97jOHcPoyId54iiYxjA69CV2nNXBDwg2ThD+&#10;MEHVsk4QANNI2syFvVcwkaB2uIAPjTeaRkPkrRAPTcQmogpTK8MMwwLStqbQbuBoW3NtWkzdB/ef&#10;7WS+k5kGegmXg9ETTuYaPMqT5BqunNoxM8OVcDE5J0ckSGuq4Lb91/MMfxW+gfkdx4jRiwq0dmKX&#10;B/FXAXOV6g6y1Kf0H/LSORxG/+LqxWb97ZrYXPBx/utX7ohSeFnHUP70w+9/+MObv+Hfv0i6Rr+B&#10;4FeE8A0YIQI3ffx6Nf/ddrBcPb/DCc6Lz7brxXyH3s2vwOFP2tvK731Wvbq9HbymcZTGvRv1BOcE&#10;+6NBPVUpqmFTYjYWL//GoaWjScOMHcnQ3W8ihKaeTjExiMnO/O6L17vBnG4xrsc0b5lXkDfj8fSg&#10;VLu3EWlIZOxpux68fnxY4tN6++zibrdbX11ebud3i8fZ9hykEPwgyQnfy0wMOJ6xs/OowFJD2Ql5&#10;v8i+mE7aQ02IHp6vCFL4SR8vblybrw/L2bUvre9FNFuR/TBjGM1WihFVtA0gzVZwvCd2d4yBNFup&#10;hsQMDSDNVoBhI2m+UvOp8QaSJodJJE0PgWHrFNBDnGZrti7gh9gSNwF1jMUDgljw3pVG+wKGSAUo&#10;w+QBQ+TDRCwgbXNiiBaQNrkyU08RP16KSN2Ey1HwK+/OEd3WefAsWWaHM+uIi8FvZMVYJ8jBKxwn&#10;Jz4xSU5x8hrfFm93lnfC1xLv7NgRDy8R8ck8h33/TJEe1uxhfTcbvJo90M57+Mc1j4Pv4vkDIjRs&#10;sl093N98ef/wQL94WA6eaMo+fQ6+aH8jcLvXUp58+zusN9vd57PtneDwPUit2dVm9XJ5w5/uFrOb&#10;L9zn3ez+QT7z44PGRCq2TKDo03erm+9BvfpNih4vwQLv54vLp9Xm5vLoISR0/SR7ei9TASosqMRm&#10;kfyOTKY4NJLvotiTVNGYYdZVg/Em12s92Z2/3O6+WqweuYO/wmQo7jPt/Lo978E71hZOOOLFtaVD&#10;9uSmwKdKarR606i+aPKEmaF3AwNGcyesyjRxNHeaUm3OwNFhnBflG/roMF6MEwoFzInXpRpImjlB&#10;GVulgDkV4Hxm4wLqlMbS1AlzTG0obfBiTHVDw1IBdapSHUDbHDvGJqC01VNI2up8IoClk7Z6Ckgb&#10;XSnUs7CfLQtLDjfCI5EjvG7nSfKAI570adM86U0m0kY9kNzkfianNRS3/zaseYlumH2ZI0Vuz51p&#10;vvznFqDBGWXBWG/Yw705HPGvV9SCUDM4GbZblxwtYCfGhi3xsm0QNuYOJ03eVaQ6trruiV1P7HbX&#10;r38726BKyFxVGKr7A6phP1JZjKJyktnhS7wQxJ9RkPTVyK2UIulNCb7xhHvw3dOvVjeLZxezl7sV&#10;+xVPyaL642hYDCssPwTWntnhsGwkYlI6nJbDg8ohfN67EjtxUZq0HfI67PgluuzZoSYa2LzjaRCj&#10;aJoxLkENDBjN63hVUAwTUAw+tsbA0QyD2ViMowkGDmOy9TkkGDGMpheY3mq2KqB0xFNimIDPEU1x&#10;jeppytvQlJNDPR4MD+Ghg797pKczkxAnZcAgGf/oVhRN5V1KijlO444LS4oJGGZ05CKzCB2ShnPO&#10;kSWjvX0Roy+TUGdYvnx8vkJtCd72Q9/Lmca80tGU5wQFMRPVs1OjKV6gyhdKymFZHw4zYQRvQsVZ&#10;OS8A+xmesVIiK/dzEbWp3dhhIqJy6h7D6JDKW+AZOEFIlTPXeBxPqxPGVBpmMoB0TOXlsW5HAg2k&#10;g2rJAzoGkA6qGBxDUSJuWRBW+WxwAyiIq9jny0QKIivqY3bjqEe25S2wrQRWYHA55y5+ckGpBN0u&#10;gaWNLlvgWU3UVi94npVhrWA3y9GED4Ez9NKGp2FJ217a9I2cTRdjkcPa2wtbv5lYiG17KbTOtn2w&#10;n2WBSVk2lrZ9M0y0kQ4t2Oslhbi4d9GL3kqNeHtFw/Z0nnErhTPsbLV0l6/HKbW06aXQaGilLV9N&#10;iUwaWgVbWrrz96IXmqZ2tqpXvCepBaU7PU5HNBsYbGpZMlG2oAK7J7p8sKtlIcdzxl2LlpS2unNV&#10;LzZVsKsl0WWnEvhRW7qe3flq9r78g0/WyWRCjDD6L+yJy0bJKhOMBt527QvpeWGYhYT9yFpeGA0n&#10;YT/PPC+MHkXCfmwvL0yekqTbMbkOcddGjKofYxFyeIx+XDMdP75ud4vqUMa1NKzqpR+Pa2rLq/Po&#10;5HxI93a6fYe4a2o7Vtoh7h6pJO/onR3irqlyGm+nOLkC0r2l/Xn0n+n5e7AJiq/0gp+QksEfwlId&#10;22K5vlC05vd1Un+Veq9b8w5+k822aEdT3LPqOMEe+zCxmIzcJRM8cBJpQse+TeAbLAdGkdUOXELk&#10;2sKRb6S/uqmarhlgAnk8OGlqx94Rexx/dXiY9MlyQ78q2X/vr07OJb6Iztn7Ok6PyJsVcyVzRNWs&#10;mDt/DxEzK0abT6OtiIZZMTcZFpEuKyZvcZ+W97MX/r+L3HAd6bSc/cm503JM50TxWjwCdqNGjk6v&#10;yr7Kjb+Bg5KsHDvwtYTE18rfucot7lHnrpoyE6Ucs6vQEvBcLTE94hS/MTH4GAV+t0UpeZdutqy+&#10;kU5PEiiaJMs2XBGKzkxkA/KoRTBtqwtR7dgqOifZW+Uj59nCzE7ZOQhvGkgNOse7cxpKzBCEpIMl&#10;eYM7xa9DiookxFXy4859oOpHY38ao7HwoelAxYTx3IGqGGKHXmH0WLVaY+lHGKj0WYAoJZ8vUMn2&#10;sDo6HAYqOSxaS+hAJaU5UXZfXYbvaB2/nAXIubsG0XHKBtFhCkshcHReBBKEKSmhHaqiwxSqbBaK&#10;DlMUMWOb6DAlZwFGqgTVYqkrHaoS1Iop2kmDPvJolyy12FWlk4MjrcBAcITt3z04SjLasXmxCHVs&#10;EUfaIDS2PcGnqf4q6aok0x0LMvv42cfPn0b8RJ9Ox0/2nOeOn5iuVLgdymu9GNIvp8TpuZjQ5DI9&#10;Gp5tK6wnpXp0HhvW70s9R0e3wyA6hnKcee5jpI6iSRwdSDnfi3F0IK0a3uAg1gdN3wdkGqQ0FNLB&#10;FHtj2A3T4RQL70wgHU/LKcVCw0I6pGKWio0UBNWSxxQNqCCu0jFXplbBGCyNHptqUVGttVRZlgks&#10;bXR0vQSWtjodrWjrpe1eyN4b8QMMxmArOZAu7gtU1Wy1pxnydhu17WseRze6QzAGm2piMAQr45MW&#10;VNDXEz0r2I95lGphMAJb0toMo0MEA7CNHFcZGysYgJWdQWK707EMrUVxVqn9DEtt95RS2upj3pLb&#10;MFUw/ppACoZfgWHrROMxreaJnkBJfisz5m0tLZ2C3m6bPBh8TbdO9/VU60KL05C3pZO2uOx7Ez+8&#10;8EhBOfUt7gfxkYJGl6JFka2lRrwNuqEVjT60Ujjr0eydGGraC+GcW7uBNIDSQvH0AEsr7WFqXsFt&#10;aaWtjo0FEmppu1c8m8LC0nYvcIao3UTd10ve7N3AognGbRNLXotktDE8UpCXbFlY2vIl9vAx9QqP&#10;FESwNPsWnU2y12uSaCONXLVSRVIvbfuKC7JWG7XteZaH1URt+qpJMA+cM7VXSw4Pjrt8cKQg9LGt&#10;FR8pKEh9wmrP87AT1nR+iy6L1O/j3SE/aRlXVb5uSXp+5gEFcjLkRzsNImlIOniXLNNuCZk3ZH+k&#10;IM2gsaZw9UcK7mi+G1XM1rPdHe07QGGMR5kQFKxKGn+PzudnHqRWLnq5/NQJZLbcldue7Atk/iqF&#10;MtrTkXo8domQqWX+a38VMWSlLNa1PAIpp8jJ5krpYTA3woWEMXtfpIqMR0ca5vRDGshySPTyctgm&#10;gpqLJC4r527bNY3Fj0B03JVyItwUiVX2pm5+CpKmrJiAIWU4RqolIP55+qs8V7EGEpksljyD4+7Y&#10;dExgogSYbZF/UP5MQVg499xxliA/znYXKt88f5VmolrMYl1br7gZfCDz2buCxjMeiHpWDhRd5FAa&#10;yLUC9JvlinaRg1ffX91b6E6ZAHnO4oE2M17HJCxQYhbrOHXU+5vDe/YLlfBMZ1f9fi4/4rJfvO7p&#10;Qjl7lPdYKB9Nh/XwcEeXEXZ0AWmkdUrYMo1OKZQ3/aQyOVUcZLAsVyMvZF8CLaKTeqqmxCC6llJQ&#10;KcVA0ek8JfMxSpDKU8XJQNGJPNYpWDA6i3cnE/JD1E3SSTzXrWJtdAZfVLzTcmyaoDQu08XcnIH9&#10;EENYGOeFO0bDgsI4b3cTqxSUxYFhmyhYmoTauWUjGvDcl01QxTCNTZP491JUMTZ00uYuuGBstU4b&#10;PAGkDe5OJoyeW1AOp4J/rFBYDKcBfkOfYDmS/WIElXAF09dd7OSsr7uk0lZ7+cnJUyjQ9Snzo95t&#10;ZX7Cwn3kSOV9QnVlrk0ysRJiimGtHN8kB4Z41XUyoTB1ONQsmMu89seaec7qr8JdyQS4p3vBk/r7&#10;NR+gptkWuDSzI/ESqQ6WLs1EwpG7YfiIfNN6Cgyb9RSY94H+sXa+wXuUpsDMaM5OgbHYiKI5pe1l&#10;iZkjB3Mtg/MN63Gbi59OgTm91mQQ72rLcijQI//nHrincJoBH3O+ITGzGEUz4JIXBUSqaFqGkUsL&#10;RXMyZi4RCB6m0Z4Pj7ecHkHx5GnZ4SkBlKYBUB/mPpOOQFI76ZDq40E/d/CnMXcQ6Vo6HjAPPHs8&#10;2M8dxCkLNdUH2Qn7uYP6lEQc1eBrqSeHgzhdP/CeUrbV8UJHA6pkRBBBOWQMLx5j6FhgYuhIwNNA&#10;YgwdCaguE+mhA0FNkS3G0Hk5RZMIQ2flcqRAtAYtKIKYIEEJZK/IhxeSkmPAsDOixEk7OZwc7tAd&#10;EO3QB949XQQE5VvcS5LBToSkryWFJPE8KkFqJyD4DMlfJQnso2YfNX8aURO+Mh01efz17FET0w3d&#10;OGRTVBQ4w6g5xi4HiCS84dlZNxCVGomOiodZlBvV1yKHgTMGCSIn17dlixeNokMnl7djGB08+fQa&#10;QxkdPWW+d5T26fiJ03tQSY610QEU1W9MeIxgdAgFgo0TBFE5tDECCsJoGkmbueBTG2MkbWg+vMho&#10;WjCQIFP1YyBtat5kywLStiaCENsomFnP1XYxdU8RfrbV9pP5CnoJF7jRE05mLNxxk2TEFYjbcVZP&#10;MPzVVZvx0oD94MidXFGXtCaO1PZfD+KvAuZm+XSJuW23MAMqd09yDLhnxzY6PVHqiVIXUdqfRsh7&#10;mrdHNvLfP72gzWsQizez9d39/PPZbqb/zL+4WpSru9XDzWLz6f8JAAAA//8DAFBLAwQUAAYACAAA&#10;ACEAXWZITNwAAAAGAQAADwAAAGRycy9kb3ducmV2LnhtbEyPQUvDQBCF74L/YRnBm93E2KSk2RQR&#10;BFEvtl68bbPTbGh2NmQ3bfrvHb3oZeDxHm++V21m14sTjqHzpCBdJCCQGm86ahV87p7vViBC1GR0&#10;7wkVXDDApr6+qnRp/Jk+8LSNreASCqVWYGMcSilDY9HpsPADEnsHPzodWY6tNKM+c7nr5X2S5NLp&#10;jviD1QM+WWyO28kpeL3gVOxeUpsX78ukWR6/3g5hUOr2Zn5cg4g4x78w/OAzOtTMtPcTmSB6BTwk&#10;/l72sixnuefQQ1akIOtK/sevvwEAAP//AwBQSwECLQAUAAYACAAAACEAtoM4kv4AAADhAQAAEwAA&#10;AAAAAAAAAAAAAAAAAAAAW0NvbnRlbnRfVHlwZXNdLnhtbFBLAQItABQABgAIAAAAIQA4/SH/1gAA&#10;AJQBAAALAAAAAAAAAAAAAAAAAC8BAABfcmVscy8ucmVsc1BLAQItABQABgAIAAAAIQDGNdBVWSQA&#10;APQBAQAOAAAAAAAAAAAAAAAAAC4CAABkcnMvZTJvRG9jLnhtbFBLAQItABQABgAIAAAAIQBdZkhM&#10;3AAAAAYBAAAPAAAAAAAAAAAAAAAAALMmAABkcnMvZG93bnJldi54bWxQSwUGAAAAAAQABADzAAAA&#10;vCcAAAAA&#10;">
                    <v:rect id="Прямоугольник 3" o:spid="_x0000_s1027" style="position:absolute;width:1945;height:912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u+YxQAAANoAAAAPAAAAZHJzL2Rvd25yZXYueG1sRI9Ba8JA&#10;FITvBf/D8oTe6kYLUqOriCC0FCnVIO3tmX3NpmbfhuzWpP56VxA8DjPzDTNbdLYSJ2p86VjBcJCA&#10;IM6dLrlQkO3WTy8gfEDWWDkmBf/kYTHvPcww1a7lTzptQyEihH2KCkwIdSqlzw1Z9ANXE0fvxzUW&#10;Q5RNIXWDbYTbSo6SZCwtlhwXDNa0MpQft39Wgfs9T7L3dnM87Mwk33+Piq+3j1apx363nIII1IV7&#10;+NZ+1Qqe4Xol3gA5vwAAAP//AwBQSwECLQAUAAYACAAAACEA2+H2y+4AAACFAQAAEwAAAAAAAAAA&#10;AAAAAAAAAAAAW0NvbnRlbnRfVHlwZXNdLnhtbFBLAQItABQABgAIAAAAIQBa9CxbvwAAABUBAAAL&#10;AAAAAAAAAAAAAAAAAB8BAABfcmVscy8ucmVsc1BLAQItABQABgAIAAAAIQA/pu+YxQAAANoAAAAP&#10;AAAAAAAAAAAAAAAAAAcCAABkcnMvZG93bnJldi54bWxQSwUGAAAAAAMAAwC3AAAA+QIAAAAA&#10;" fillcolor="#44546a [3215]" stroked="f" strokeweight="1pt"/>
                    <v:group id="Группа 5" o:spid="_x0000_s1028" style="position:absolute;left:762;top:42100;width:20574;height:49103" coordorigin="806,42118" coordsize="13062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<v:group id="Группа 6" o:spid="_x0000_s1029" style="position:absolute;left:1410;top:42118;width:10478;height:31210" coordorigin="1410,42118" coordsize="10477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  <o:lock v:ext="edit" aspectratio="t"/>
                        <v:shape id="Полилиния 20" o:spid="_x0000_s1030" style="position:absolute;left:3696;top:62168;width:1937;height:6985;visibility:visible;mso-wrap-style:square;v-text-anchor:top" coordsize="122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M3mvAAAANsAAAAPAAAAZHJzL2Rvd25yZXYueG1sRE+7CsIw&#10;FN0F/yFcwUU01UGkGkVEqY6+9ktzbavNTWlirX69GQTHw3kvVq0pRUO1KywrGI8iEMSp1QVnCi7n&#10;3XAGwnlkjaVlUvAmB6tlt7PAWNsXH6k5+UyEEHYxKsi9r2IpXZqTQTeyFXHgbrY26AOsM6lrfIVw&#10;U8pJFE2lwYJDQ44VbXJKH6enUaA/58Q2Jsk2g+the1sns31yd0r1e+16DsJT6//in3uvFUzC+vAl&#10;/AC5/AIAAP//AwBQSwECLQAUAAYACAAAACEA2+H2y+4AAACFAQAAEwAAAAAAAAAAAAAAAAAAAAAA&#10;W0NvbnRlbnRfVHlwZXNdLnhtbFBLAQItABQABgAIAAAAIQBa9CxbvwAAABUBAAALAAAAAAAAAAAA&#10;AAAAAB8BAABfcmVscy8ucmVsc1BLAQItABQABgAIAAAAIQCUIM3mvAAAANsAAAAPAAAAAAAAAAAA&#10;AAAAAAcCAABkcnMvZG93bnJldi54bWxQSwUGAAAAAAMAAwC3AAAA8AIAAAAA&#10;" path="m,l39,152,84,304r38,113l122,440,76,306,39,180,6,53,,xe" fillcolor="#44546a [3215]" strokecolor="#44546a [3215]" strokeweight="0">
                          <v:path arrowok="t" o:connecttype="custom" o:connectlocs="0,0;61913,241300;133350,482600;193675,661988;193675,698500;120650,485775;61913,285750;9525,84138;0,0" o:connectangles="0,0,0,0,0,0,0,0,0"/>
                        </v:shape>
                        <v:shape id="Полилиния 21" o:spid="_x0000_s1031" style="position:absolute;left:5728;top:69058;width:1842;height:4270;visibility:visible;mso-wrap-style:square;v-text-anchor:top" coordsize="116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97nwgAAANsAAAAPAAAAZHJzL2Rvd25yZXYueG1sRI9Bi8Iw&#10;FITvgv8hPGFvmiooSzVKV1C87EHXH/Bsnk3X5qUk0Xb//UYQPA4z8w2z2vS2EQ/yoXasYDrJQBCX&#10;TtdcKTj/7MafIEJE1tg4JgV/FGCzHg5WmGvX8ZEep1iJBOGQowITY5tLGUpDFsPEtcTJuzpvMSbp&#10;K6k9dgluGznLsoW0WHNaMNjS1lB5O92tgrtebPfzeX/7vXSu8Nfvr+LgjFIfo75YgojUx3f41T5o&#10;BbMpPL+kHyDX/wAAAP//AwBQSwECLQAUAAYACAAAACEA2+H2y+4AAACFAQAAEwAAAAAAAAAAAAAA&#10;AAAAAAAAW0NvbnRlbnRfVHlwZXNdLnhtbFBLAQItABQABgAIAAAAIQBa9CxbvwAAABUBAAALAAAA&#10;AAAAAAAAAAAAAB8BAABfcmVscy8ucmVsc1BLAQItABQABgAIAAAAIQCuQ97nwgAAANsAAAAPAAAA&#10;AAAAAAAAAAAAAAcCAABkcnMvZG93bnJldi54bWxQSwUGAAAAAAMAAwC3AAAA9gIAAAAA&#10;" path="m,l8,19,37,93r30,74l116,269r-8,l60,169,30,98,1,25,,xe" fillcolor="#44546a [3215]" strokecolor="#44546a [3215]" strokeweight="0">
                          <v:path arrowok="t" o:connecttype="custom" o:connectlocs="0,0;12700,30163;58738,147638;106363,265113;184150,427038;171450,427038;95250,268288;47625,155575;1588,39688;0,0" o:connectangles="0,0,0,0,0,0,0,0,0,0"/>
                        </v:shape>
                        <v:shape id="Полилиния 22" o:spid="_x0000_s1032" style="position:absolute;left:1410;top:42118;width:2223;height:20193;visibility:visible;mso-wrap-style:square;v-text-anchor:top" coordsize="140,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ikkwwAAANsAAAAPAAAAZHJzL2Rvd25yZXYueG1sRI/disIw&#10;FITvF3yHcATv1nSriFSjLAsLKsLiD4J3h+bYVpuTkkStb28WBC+HmfmGmc5bU4sbOV9ZVvDVT0AQ&#10;51ZXXCjY734/xyB8QNZYWyYFD/Iwn3U+pphpe+cN3bahEBHCPkMFZQhNJqXPSzLo+7Yhjt7JOoMh&#10;SldI7fAe4aaWaZKMpMGK40KJDf2UlF+2V6Pgb/g44/JqNulglywdrpvF6nBUqtdtvycgArXhHX61&#10;F1pBmsL/l/gD5OwJAAD//wMAUEsBAi0AFAAGAAgAAAAhANvh9svuAAAAhQEAABMAAAAAAAAAAAAA&#10;AAAAAAAAAFtDb250ZW50X1R5cGVzXS54bWxQSwECLQAUAAYACAAAACEAWvQsW78AAAAVAQAACwAA&#10;AAAAAAAAAAAAAAAfAQAAX3JlbHMvLnJlbHNQSwECLQAUAAYACAAAACEAgNopJMMAAADbAAAADwAA&#10;AAAAAAAAAAAAAAAHAgAAZHJzL2Rvd25yZXYueG1sUEsFBgAAAAADAAMAtwAAAPcCAAAAAA==&#10;" path="m,l,,1,79r2,80l12,317,23,476,39,634,58,792,83,948r24,138l135,1223r5,49l138,1262,105,1106,77,949,53,792,35,634,20,476,9,317,2,159,,79,,xe" fillcolor="#44546a [3215]" strokecolor="#44546a [3215]" strokeweight="0">
    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    </v:shape>
                        <v:shape id="Полилиния 23" o:spid="_x0000_s1033" style="position:absolute;left:3410;top:48611;width:715;height:13557;visibility:visible;mso-wrap-style:square;v-text-anchor:top" coordsize="45,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q20wAAAANsAAAAPAAAAZHJzL2Rvd25yZXYueG1sRE/LasJA&#10;FN0X/IfhCt3VSSKUEh1FBDELN7UVt5fMNQlm7sTMmNfXdwqFLg/nvd4OphYdta6yrCBeRCCIc6sr&#10;LhR8fx3ePkA4j6yxtkwKRnKw3cxe1phq2/MndWdfiBDCLkUFpfdNKqXLSzLoFrYhDtzNtgZ9gG0h&#10;dYt9CDe1TKLoXRqsODSU2NC+pPx+fhoF12KKmuTh4/h4GcOwqdLZaVTqdT7sViA8Df5f/OfOtIJk&#10;Cb9fwg+Qmx8AAAD//wMAUEsBAi0AFAAGAAgAAAAhANvh9svuAAAAhQEAABMAAAAAAAAAAAAAAAAA&#10;AAAAAFtDb250ZW50X1R5cGVzXS54bWxQSwECLQAUAAYACAAAACEAWvQsW78AAAAVAQAACwAAAAAA&#10;AAAAAAAAAAAfAQAAX3JlbHMvLnJlbHNQSwECLQAUAAYACAAAACEAHBqttMAAAADbAAAADwAAAAAA&#10;AAAAAAAAAAAHAgAAZHJzL2Rvd25yZXYueG1sUEsFBgAAAAADAAMAtwAAAPQCAAAAAA==&#10;" path="m45,r,l35,66r-9,67l14,267,6,401,3,534,6,669r8,134l18,854r,-3l9,814,8,803,1,669,,534,3,401,12,267,25,132,34,66,45,xe" fillcolor="#44546a [3215]" strokecolor="#44546a [3215]" strokeweight="0">
        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        </v:shape>
                        <v:shape id="Полилиния 24" o:spid="_x0000_s1034" style="position:absolute;left:3633;top:62311;width:2444;height:9985;visibility:visible;mso-wrap-style:square;v-text-anchor:top" coordsize="154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fI5xAAAANsAAAAPAAAAZHJzL2Rvd25yZXYueG1sRI9La8Mw&#10;EITvgfwHsYHeErmmTVLHciiFltKc8iDQ28ZaP6i1MpKauP++CgRyHGbmGyZfD6YTZ3K+tazgcZaA&#10;IC6tbrlWcNi/T5cgfEDW2FkmBX/kYV2MRzlm2l54S+ddqEWEsM9QQRNCn0npy4YM+pntiaNXWWcw&#10;ROlqqR1eItx0Mk2SuTTYclxosKe3hsqf3a9RYCW5io6L9iX9MvNN+P6onk9GqYfJ8LoCEWgI9/Ct&#10;/akVpE9w/RJ/gCz+AQAA//8DAFBLAQItABQABgAIAAAAIQDb4fbL7gAAAIUBAAATAAAAAAAAAAAA&#10;AAAAAAAAAABbQ29udGVudF9UeXBlc10ueG1sUEsBAi0AFAAGAAgAAAAhAFr0LFu/AAAAFQEAAAsA&#10;AAAAAAAAAAAAAAAAHwEAAF9yZWxzLy5yZWxzUEsBAi0AFAAGAAgAAAAhAP218jnEAAAA2wAAAA8A&#10;AAAAAAAAAAAAAAAABwIAAGRycy9kb3ducmV2LnhtbFBLBQYAAAAAAwADALcAAAD4AgAAAAA=&#10;" path="m,l10,44r11,82l34,207r19,86l75,380r25,86l120,521r21,55l152,618r2,11l140,595,115,532,93,468,67,383,47,295,28,207,12,104,,xe" fillcolor="#44546a [3215]" strokecolor="#44546a [3215]" strokeweight="0">
    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    </v:shape>
                        <v:shape id="Полилиния 25" o:spid="_x0000_s1035" style="position:absolute;left:6204;top:72233;width:524;height:1095;visibility:visible;mso-wrap-style:square;v-text-anchor:top" coordsize="33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0DRwwQAAANsAAAAPAAAAZHJzL2Rvd25yZXYueG1sRI9BawIx&#10;FITvBf9DeIK3mlVqKVujVEGoR63t+bl53YTdvCxJ1PXfG0HwOMzMN8x82btWnClE61nBZFyAIK68&#10;tlwrOPxsXj9AxISssfVMCq4UYbkYvMyx1P7COzrvUy0yhGOJCkxKXSllrAw5jGPfEWfv3weHKctQ&#10;Sx3wkuGuldOieJcOLecFgx2tDVXN/uQUBJNWzWEWVm/N+m+7OVp7/PVWqdGw//oEkahPz/Cj/a0V&#10;TGdw/5J/gFzcAAAA//8DAFBLAQItABQABgAIAAAAIQDb4fbL7gAAAIUBAAATAAAAAAAAAAAAAAAA&#10;AAAAAABbQ29udGVudF9UeXBlc10ueG1sUEsBAi0AFAAGAAgAAAAhAFr0LFu/AAAAFQEAAAsAAAAA&#10;AAAAAAAAAAAAHwEAAF9yZWxzLy5yZWxzUEsBAi0AFAAGAAgAAAAhAK3QNHDBAAAA2wAAAA8AAAAA&#10;AAAAAAAAAAAABwIAAGRycy9kb3ducmV2LnhtbFBLBQYAAAAAAwADALcAAAD1AgAAAAA=&#10;" path="m,l33,69r-9,l12,35,,xe" fillcolor="#44546a [3215]" strokecolor="#44546a [3215]" strokeweight="0">
                          <v:path arrowok="t" o:connecttype="custom" o:connectlocs="0,0;52388,109538;38100,109538;19050,55563;0,0" o:connectangles="0,0,0,0,0"/>
                        </v:shape>
                        <v:shape id="Полилиния 26" o:spid="_x0000_s1036" style="position:absolute;left:3553;top:61533;width:238;height:1476;visibility:visible;mso-wrap-style:square;v-text-anchor:top" coordsize="15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FONwQAAANsAAAAPAAAAZHJzL2Rvd25yZXYueG1sRI9Bi8Iw&#10;FITvC/6H8AQvi6brQaQaRYXdehOrP+DRPNti8lKSbK3/3iwseBxm5htmvR2sET350DpW8DXLQBBX&#10;TrdcK7hevqdLECEiazSOScGTAmw3o4815to9+Ex9GWuRIBxyVNDE2OVShqohi2HmOuLk3Zy3GJP0&#10;tdQeHwlujZxn2UJabDktNNjRoaHqXv5aBab8dD+XjupTfyycee6LG/lCqcl42K1ARBriO/zfPmoF&#10;8wX8fUk/QG5eAAAA//8DAFBLAQItABQABgAIAAAAIQDb4fbL7gAAAIUBAAATAAAAAAAAAAAAAAAA&#10;AAAAAABbQ29udGVudF9UeXBlc10ueG1sUEsBAi0AFAAGAAgAAAAhAFr0LFu/AAAAFQEAAAsAAAAA&#10;AAAAAAAAAAAAHwEAAF9yZWxzLy5yZWxzUEsBAi0AFAAGAAgAAAAhADVQU43BAAAA2wAAAA8AAAAA&#10;AAAAAAAAAAAABwIAAGRycy9kb3ducmV2LnhtbFBLBQYAAAAAAwADALcAAAD1AgAAAAA=&#10;" path="m,l9,37r,3l15,93,5,49,,xe" fillcolor="#44546a [3215]" strokecolor="#44546a [3215]" strokeweight="0">
                          <v:path arrowok="t" o:connecttype="custom" o:connectlocs="0,0;14288,58738;14288,63500;23813,147638;7938,77788;0,0" o:connectangles="0,0,0,0,0,0"/>
                        </v:shape>
                        <v:shape id="Полилиния 27" o:spid="_x0000_s1037" style="position:absolute;left:5633;top:56897;width:6255;height:12161;visibility:visible;mso-wrap-style:square;v-text-anchor:top" coordsize="394,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RJxwwAAANsAAAAPAAAAZHJzL2Rvd25yZXYueG1sRI9BSwMx&#10;FITvQv9DeAVvNtuCVdamxSqCJ8UqiLfH5jVZ3byEJG62/94IgsdhZr5hNrvJDWKkmHrPCpaLBgRx&#10;53XPRsHb68PFNYiUkTUOnknBiRLstrOzDbbaF36h8ZCNqBBOLSqwOYdWytRZcpgWPhBX7+ijw1xl&#10;NFJHLBXuBrlqmrV02HNdsBjozlL3dfh2Ct7XpoTLYj8+Q9mfzPP98SnaUanz+XR7AyLTlP/Df+1H&#10;rWB1Bb9f6g+Q2x8AAAD//wMAUEsBAi0AFAAGAAgAAAAhANvh9svuAAAAhQEAABMAAAAAAAAAAAAA&#10;AAAAAAAAAFtDb250ZW50X1R5cGVzXS54bWxQSwECLQAUAAYACAAAACEAWvQsW78AAAAVAQAACwAA&#10;AAAAAAAAAAAAAAAfAQAAX3JlbHMvLnJlbHNQSwECLQAUAAYACAAAACEAiC0SccMAAADbAAAADwAA&#10;AAAAAAAAAAAAAAAHAgAAZHJzL2Rvd25yZXYueG1sUEsFBgAAAAADAAMAtwAAAPcCAAAAAA==&#10;" path="m394,r,l356,38,319,77r-35,40l249,160r-42,58l168,276r-37,63l98,402,69,467,45,535,26,604,14,673,7,746,6,766,,749r1,-5l7,673,21,603,40,533,65,466,94,400r33,-64l164,275r40,-60l248,158r34,-42l318,76,354,37,394,xe" fillcolor="#44546a [3215]" strokecolor="#44546a [3215]" strokeweight="0">
        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        </v:shape>
                        <v:shape id="Полилиния 28" o:spid="_x0000_s1038" style="position:absolute;left:5633;top:69153;width:571;height:3080;visibility:visible;mso-wrap-style:square;v-text-anchor:top" coordsize="3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NF7wwAAANsAAAAPAAAAZHJzL2Rvd25yZXYueG1sRE/Pa8Iw&#10;FL4L/g/hCV5kpsthjM4ooujGxqDqGHh7Ns+22LyUJmq7v345DHb8+H7PFp2txY1aXznW8DhNQBDn&#10;zlRcaPg6bB6eQfiAbLB2TBp68rCYDwczTI27845u+1CIGMI+RQ1lCE0qpc9LsuinriGO3Nm1FkOE&#10;bSFNi/cYbmupkuRJWqw4NpTY0Kqk/LK/Wg2f7+HIkyw7qZ/X7Xrbf6uPrFdaj0fd8gVEoC78i//c&#10;b0aDimPjl/gD5PwXAAD//wMAUEsBAi0AFAAGAAgAAAAhANvh9svuAAAAhQEAABMAAAAAAAAAAAAA&#10;AAAAAAAAAFtDb250ZW50X1R5cGVzXS54bWxQSwECLQAUAAYACAAAACEAWvQsW78AAAAVAQAACwAA&#10;AAAAAAAAAAAAAAAfAQAAX3JlbHMvLnJlbHNQSwECLQAUAAYACAAAACEAqjTRe8MAAADbAAAADwAA&#10;AAAAAAAAAAAAAAAHAgAAZHJzL2Rvd25yZXYueG1sUEsFBgAAAAADAAMAtwAAAPcCAAAAAA==&#10;" path="m,l6,16r1,3l11,80r9,52l33,185r3,9l21,161,15,145,5,81,1,41,,xe" fillcolor="#44546a [3215]" strokecolor="#44546a [3215]" strokeweight="0">
                          <v:path arrowok="t" o:connecttype="custom" o:connectlocs="0,0;9525,25400;11113,30163;17463,127000;31750,209550;52388,293688;57150,307975;33338,255588;23813,230188;7938,128588;1588,65088;0,0" o:connectangles="0,0,0,0,0,0,0,0,0,0,0,0"/>
                        </v:shape>
                        <v:shape id="Полилиния 29" o:spid="_x0000_s1039" style="position:absolute;left:6077;top:72296;width:493;height:1032;visibility:visible;mso-wrap-style:square;v-text-anchor:top" coordsize="31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6i/xQAAANsAAAAPAAAAZHJzL2Rvd25yZXYueG1sRI9Pa8JA&#10;FMTvQr/D8gq96cZQio2uokL9cyqmPcTbI/vMBrNvY3ar6bd3hUKPw8z8hpktetuIK3W+dqxgPEpA&#10;EJdO11wp+P76GE5A+ICssXFMCn7Jw2L+NJhhpt2ND3TNQyUihH2GCkwIbSalLw1Z9CPXEkfv5DqL&#10;IcqukrrDW4TbRqZJ8iYt1hwXDLa0NlSe8x+r4LLc7PX2+Hr8zCeHYmUuxSbdF0q9PPfLKYhAffgP&#10;/7V3WkH6Do8v8QfI+R0AAP//AwBQSwECLQAUAAYACAAAACEA2+H2y+4AAACFAQAAEwAAAAAAAAAA&#10;AAAAAAAAAAAAW0NvbnRlbnRfVHlwZXNdLnhtbFBLAQItABQABgAIAAAAIQBa9CxbvwAAABUBAAAL&#10;AAAAAAAAAAAAAAAAAB8BAABfcmVscy8ucmVsc1BLAQItABQABgAIAAAAIQCo56i/xQAAANsAAAAP&#10;AAAAAAAAAAAAAAAAAAcCAABkcnMvZG93bnJldi54bWxQSwUGAAAAAAMAAwC3AAAA+QIAAAAA&#10;" path="m,l31,65r-8,l,xe" fillcolor="#44546a [3215]" strokecolor="#44546a [3215]" strokeweight="0">
                          <v:path arrowok="t" o:connecttype="custom" o:connectlocs="0,0;49213,103188;36513,103188;0,0" o:connectangles="0,0,0,0"/>
                        </v:shape>
                        <v:shape id="Полилиния 30" o:spid="_x0000_s1040" style="position:absolute;left:5633;top:68788;width:111;height:666;visibility:visible;mso-wrap-style:square;v-text-anchor:top" coordsize="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psuwQAAANsAAAAPAAAAZHJzL2Rvd25yZXYueG1sRE/Pa8Iw&#10;FL4P/B/CE7zNVAXnOqOoIHgStDrY7dE822rzUpOo3f56cxh4/Ph+T+etqcWdnK8sKxj0ExDEudUV&#10;FwoO2fp9AsIHZI21ZVLwSx7ms87bFFNtH7yj+z4UIoawT1FBGUKTSunzkgz6vm2II3eyzmCI0BVS&#10;O3zEcFPLYZKMpcGKY0OJDa1Kyi/7m1Fw3vzxz/Zjub42n1wti3N2/HaZUr1uu/gCEagNL/G/e6MV&#10;jOL6+CX+ADl7AgAA//8DAFBLAQItABQABgAIAAAAIQDb4fbL7gAAAIUBAAATAAAAAAAAAAAAAAAA&#10;AAAAAABbQ29udGVudF9UeXBlc10ueG1sUEsBAi0AFAAGAAgAAAAhAFr0LFu/AAAAFQEAAAsAAAAA&#10;AAAAAAAAAAAAHwEAAF9yZWxzLy5yZWxzUEsBAi0AFAAGAAgAAAAhAGnumy7BAAAA2wAAAA8AAAAA&#10;AAAAAAAAAAAABwIAAGRycy9kb3ducmV2LnhtbFBLBQYAAAAAAwADALcAAAD1AgAAAAA=&#10;" path="m,l6,17,7,42,6,39,,23,,xe" fillcolor="#44546a [3215]" strokecolor="#44546a [3215]" strokeweight="0">
                          <v:path arrowok="t" o:connecttype="custom" o:connectlocs="0,0;9525,26988;11113,66675;9525,61913;0,36513;0,0" o:connectangles="0,0,0,0,0,0"/>
                        </v:shape>
                        <v:shape id="Полилиния 31" o:spid="_x0000_s1041" style="position:absolute;left:5871;top:71455;width:714;height:1873;visibility:visible;mso-wrap-style:square;v-text-anchor:top" coordsize="45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31DxQAAANsAAAAPAAAAZHJzL2Rvd25yZXYueG1sRI9Pa8JA&#10;FMTvQr/D8gq9mY0WiqSuYguiCIX659LbI/tMotm3cXc10U/fFQSPw8z8hhlPO1OLCzlfWVYwSFIQ&#10;xLnVFRcKdtt5fwTCB2SNtWVScCUP08lLb4yZti2v6bIJhYgQ9hkqKENoMil9XpJBn9iGOHp76wyG&#10;KF0htcM2wk0th2n6IQ1WHBdKbOi7pPy4ORsFts3PX+6vxtPsYBa3/U87XN1+lXp77WafIAJ14Rl+&#10;tJdawfsA7l/iD5CTfwAAAP//AwBQSwECLQAUAAYACAAAACEA2+H2y+4AAACFAQAAEwAAAAAAAAAA&#10;AAAAAAAAAAAAW0NvbnRlbnRfVHlwZXNdLnhtbFBLAQItABQABgAIAAAAIQBa9CxbvwAAABUBAAAL&#10;AAAAAAAAAAAAAAAAAB8BAABfcmVscy8ucmVsc1BLAQItABQABgAIAAAAIQC4q31DxQAAANsAAAAP&#10;AAAAAAAAAAAAAAAAAAcCAABkcnMvZG93bnJldi54bWxQSwUGAAAAAAMAAwC3AAAA+QIAAAAA&#10;" path="m,l6,16,21,49,33,84r12,34l44,118,13,53,11,42,,xe" fillcolor="#44546a [3215]" strokecolor="#44546a [3215]" strokeweight="0">
                          <v:path arrowok="t" o:connecttype="custom" o:connectlocs="0,0;9525,25400;33338,77788;52388,133350;71438,187325;69850,187325;20638,84138;17463,66675;0,0" o:connectangles="0,0,0,0,0,0,0,0,0"/>
                        </v:shape>
                      </v:group>
                      <v:group id="Группа 7" o:spid="_x0000_s1042" style="position:absolute;left:806;top:48269;width:13063;height:25059" coordorigin="806,46499" coordsize="8747,16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  <o:lock v:ext="edit" aspectratio="t"/>
                        <v:shape id="Полилиния 8" o:spid="_x0000_s1043" style="position:absolute;left:1187;top:51897;width:1984;height:7143;visibility:visible;mso-wrap-style:square;v-text-anchor:top" coordsize="125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hhuwgAAANoAAAAPAAAAZHJzL2Rvd25yZXYueG1sRE/JbsIw&#10;EL1X4h+sQeqtOPRQVQGDEBLLgaVsEsdRPCSBeJzGDrj9+vpQiePT24fjYCpxp8aVlhX0ewkI4szq&#10;knMFx8Ps7ROE88gaK8uk4IccjEedlyGm2j54R/e9z0UMYZeigsL7OpXSZQUZdD1bE0fuYhuDPsIm&#10;l7rBRww3lXxPkg9psOTYUGBN04Ky2741Cjbr3/N28dXOrqtgvtvTJszX26DUazdMBiA8Bf8U/7uX&#10;WkHcGq/EGyBHfwAAAP//AwBQSwECLQAUAAYACAAAACEA2+H2y+4AAACFAQAAEwAAAAAAAAAAAAAA&#10;AAAAAAAAW0NvbnRlbnRfVHlwZXNdLnhtbFBLAQItABQABgAIAAAAIQBa9CxbvwAAABUBAAALAAAA&#10;AAAAAAAAAAAAAB8BAABfcmVscy8ucmVsc1BLAQItABQABgAIAAAAIQCu7hhuwgAAANoAAAAPAAAA&#10;AAAAAAAAAAAAAAcCAABkcnMvZG93bnJldi54bWxQSwUGAAAAAAMAAwC3AAAA9gIAAAAA&#10;" path="m,l41,155,86,309r39,116l125,450,79,311,41,183,7,54,,xe" fillcolor="#44546a [3215]" strokecolor="#44546a [3215]" strokeweight="0">
                          <v:fill opacity="13107f"/>
                          <v:stroke opacity="13107f"/>
                          <v:path arrowok="t" o:connecttype="custom" o:connectlocs="0,0;65088,246063;136525,490538;198438,674688;198438,714375;125413,493713;65088,290513;11113,85725;0,0" o:connectangles="0,0,0,0,0,0,0,0,0"/>
                        </v:shape>
                        <v:shape id="Полилиния 9" o:spid="_x0000_s1044" style="position:absolute;left:3282;top:58913;width:1874;height:4366;visibility:visible;mso-wrap-style:square;v-text-anchor:top" coordsize="118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ljpwgAAANoAAAAPAAAAZHJzL2Rvd25yZXYueG1sRI/RasJA&#10;FETfBf9huQVfRDcRlDa6ithK+6Q09QMu2Ws2NHs3ZDcx/n1XKPg4zMwZZrMbbC16an3lWEE6T0AQ&#10;F05XXCq4/BxnryB8QNZYOyYFd/Kw245HG8y0u/E39XkoRYSwz1CBCaHJpPSFIYt+7hri6F1dazFE&#10;2ZZSt3iLcFvLRZKspMWK44LBhg6Git+8swryE3fNx5Iv5/fzdLCfq9ReD6lSk5dhvwYRaAjP8H/7&#10;Syt4g8eVeAPk9g8AAP//AwBQSwECLQAUAAYACAAAACEA2+H2y+4AAACFAQAAEwAAAAAAAAAAAAAA&#10;AAAAAAAAW0NvbnRlbnRfVHlwZXNdLnhtbFBLAQItABQABgAIAAAAIQBa9CxbvwAAABUBAAALAAAA&#10;AAAAAAAAAAAAAB8BAABfcmVscy8ucmVsc1BLAQItABQABgAIAAAAIQDb/ljpwgAAANoAAAAPAAAA&#10;AAAAAAAAAAAAAAcCAABkcnMvZG93bnJldi54bWxQSwUGAAAAAAMAAwC3AAAA9gIAAAAA&#10;" path="m,l8,20,37,96r32,74l118,275r-9,l61,174,30,100,,26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31750;58738,152400;109538,269875;187325,436563;173038,436563;96838,276225;47625,158750;0,41275;0,0" o:connectangles="0,0,0,0,0,0,0,0,0,0"/>
                        </v:shape>
                        <v:shape id="Полилиния 10" o:spid="_x0000_s1045" style="position:absolute;left:806;top:50103;width:317;height:1921;visibility:visible;mso-wrap-style:square;v-text-anchor:top" coordsize="2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jLfxQAAANsAAAAPAAAAZHJzL2Rvd25yZXYueG1sRI9PawJB&#10;DMXvhX6HIUJvddYKIltHEaG1p6XaHnqMO9k/uJMZdkZ320/fHARvCe/lvV9Wm9F16kp9bD0bmE0z&#10;UMSlty3XBr6/3p6XoGJCtth5JgO/FGGzfnxYYW79wAe6HlOtJIRjjgaalEKudSwbchinPhCLVvne&#10;YZK1r7XtcZBw1+mXLFtohy1LQ4OBdg2V5+PFGajeP89u/1P9LU+XYT/fFkWYh8KYp8m4fQWVaEx3&#10;8+36wwq+0MsvMoBe/wMAAP//AwBQSwECLQAUAAYACAAAACEA2+H2y+4AAACFAQAAEwAAAAAAAAAA&#10;AAAAAAAAAAAAW0NvbnRlbnRfVHlwZXNdLnhtbFBLAQItABQABgAIAAAAIQBa9CxbvwAAABUBAAAL&#10;AAAAAAAAAAAAAAAAAB8BAABfcmVscy8ucmVsc1BLAQItABQABgAIAAAAIQDlljLfxQAAANsAAAAP&#10;AAAAAAAAAAAAAAAAAAcCAABkcnMvZG93bnJldi54bWxQSwUGAAAAAAMAAwC3AAAA+QIAAAAA&#10;" path="m,l16,72r4,49l18,112,,31,,xe" fillcolor="#44546a [3215]" strokecolor="#44546a [3215]" strokeweight="0">
                          <v:fill opacity="13107f"/>
                          <v:stroke opacity="13107f"/>
                          <v:path arrowok="t" o:connecttype="custom" o:connectlocs="0,0;25400,114300;31750,192088;28575,177800;0,49213;0,0" o:connectangles="0,0,0,0,0,0"/>
                        </v:shape>
                        <v:shape id="Полилиния 12" o:spid="_x0000_s1046" style="position:absolute;left:1123;top:52024;width:2509;height:10207;visibility:visible;mso-wrap-style:square;v-text-anchor:top" coordsize="158,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FrkvgAAANsAAAAPAAAAZHJzL2Rvd25yZXYueG1sRE9Ni8Iw&#10;EL0v+B/CCN7WxCIq1SgiuCzCHnTX+9CMTbGZlCba+u/NguBtHu9zVpve1eJObag8a5iMFQjiwpuK&#10;Sw1/v/vPBYgQkQ3WnknDgwJs1oOPFebGd3yk+ymWIoVwyFGDjbHJpQyFJYdh7BvixF186zAm2JbS&#10;tNilcFfLTKmZdFhxarDY0M5ScT3dnAY+ZMFyF5SZ/Symj/nXWU32Z61Hw367BBGpj2/xy/1t0vwM&#10;/n9JB8j1EwAA//8DAFBLAQItABQABgAIAAAAIQDb4fbL7gAAAIUBAAATAAAAAAAAAAAAAAAAAAAA&#10;AABbQ29udGVudF9UeXBlc10ueG1sUEsBAi0AFAAGAAgAAAAhAFr0LFu/AAAAFQEAAAsAAAAAAAAA&#10;AAAAAAAAHwEAAF9yZWxzLy5yZWxzUEsBAi0AFAAGAAgAAAAhACl4WuS+AAAA2wAAAA8AAAAAAAAA&#10;AAAAAAAABwIAAGRycy9kb3ducmV2LnhtbFBLBQYAAAAAAwADALcAAADyAgAAAAA=&#10;" path="m,l11,46r11,83l36,211r19,90l76,389r27,87l123,533r21,55l155,632r3,11l142,608,118,544,95,478,69,391,47,302,29,212,13,107,,xe" fillcolor="#44546a [3215]" strokecolor="#44546a [3215]" strokeweight="0">
                          <v:fill opacity="13107f"/>
                          <v:stroke opacity="13107f"/>
        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        </v:shape>
                        <v:shape id="Полилиния 13" o:spid="_x0000_s1047" style="position:absolute;left:3759;top:62152;width:524;height:1127;visibility:visible;mso-wrap-style:square;v-text-anchor:top" coordsize="3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87WwAAAANsAAAAPAAAAZHJzL2Rvd25yZXYueG1sRE/LqsIw&#10;EN0L/kMYwZ2mKohUo/jggrjR6wN0NzRjW2wmpcm19e+NcMHdHM5zZovGFOJJlcstKxj0IxDEidU5&#10;pwrOp5/eBITzyBoLy6TgRQ4W83ZrhrG2Nf/S8+hTEULYxagg876MpXRJRgZd35bEgbvbyqAPsEql&#10;rrAO4aaQwygaS4M5h4YMS1pnlDyOf0ZBeVht6vXN7fLLcNL412W7v6VXpbqdZjkF4anxX/G/e6vD&#10;/BF8fgkHyPkbAAD//wMAUEsBAi0AFAAGAAgAAAAhANvh9svuAAAAhQEAABMAAAAAAAAAAAAAAAAA&#10;AAAAAFtDb250ZW50X1R5cGVzXS54bWxQSwECLQAUAAYACAAAACEAWvQsW78AAAAVAQAACwAAAAAA&#10;AAAAAAAAAAAfAQAAX3JlbHMvLnJlbHNQSwECLQAUAAYACAAAACEA8IfO1sAAAADbAAAADwAAAAAA&#10;AAAAAAAAAAAHAgAAZHJzL2Rvd25yZXYueG1sUEsFBgAAAAADAAMAtwAAAPQCAAAAAA==&#10;" path="m,l33,71r-9,l11,36,,xe" fillcolor="#44546a [3215]" strokecolor="#44546a [3215]" strokeweight="0">
                          <v:fill opacity="13107f"/>
                          <v:stroke opacity="13107f"/>
                          <v:path arrowok="t" o:connecttype="custom" o:connectlocs="0,0;52388,112713;38100,112713;17463,57150;0,0" o:connectangles="0,0,0,0,0"/>
                        </v:shape>
                        <v:shape id="Полилиния 14" o:spid="_x0000_s1048" style="position:absolute;left:1060;top:51246;width:238;height:1508;visibility:visible;mso-wrap-style:square;v-text-anchor:top" coordsize="15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NMiwgAAANsAAAAPAAAAZHJzL2Rvd25yZXYueG1sRE/JasMw&#10;EL0X8g9iArnVctMSimM5hEAg4EPIUmhvY2tim1ojI6mO+/dVodDbPN46+WYyvRjJ+c6ygqckBUFc&#10;W91xo+B62T++gvABWWNvmRR8k4dNMXvIMdP2zicaz6ERMYR9hgraEIZMSl+3ZNAndiCO3M06gyFC&#10;10jt8B7DTS+XabqSBjuODS0OtGup/jx/GQVv5dENevmxr1bP28u7tKWmU6XUYj5t1yACTeFf/Oc+&#10;6Dj/BX5/iQfI4gcAAP//AwBQSwECLQAUAAYACAAAACEA2+H2y+4AAACFAQAAEwAAAAAAAAAAAAAA&#10;AAAAAAAAW0NvbnRlbnRfVHlwZXNdLnhtbFBLAQItABQABgAIAAAAIQBa9CxbvwAAABUBAAALAAAA&#10;AAAAAAAAAAAAAB8BAABfcmVscy8ucmVsc1BLAQItABQABgAIAAAAIQA1SNMiwgAAANsAAAAPAAAA&#10;AAAAAAAAAAAAAAcCAABkcnMvZG93bnJldi54bWxQSwUGAAAAAAMAAwC3AAAA9gIAAAAA&#10;" path="m,l8,37r,4l15,95,4,49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58738;12700,65088;23813,150813;6350,77788;0,0" o:connectangles="0,0,0,0,0,0"/>
                        </v:shape>
                        <v:shape id="Полилиния 15" o:spid="_x0000_s1049" style="position:absolute;left:3171;top:46499;width:6382;height:12414;visibility:visible;mso-wrap-style:square;v-text-anchor:top" coordsize="402,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cbZwwAAANsAAAAPAAAAZHJzL2Rvd25yZXYueG1sRE9La8JA&#10;EL4L/Q/LFHrTjaJSoptQ7AOpIJj20tuQHbNps7Mhu2r013cFwdt8fM9Z5r1txJE6XztWMB4lIIhL&#10;p2uuFHx/vQ+fQfiArLFxTArO5CHPHgZLTLU78Y6ORahEDGGfogITQptK6UtDFv3ItcSR27vOYoiw&#10;q6Tu8BTDbSMnSTKXFmuODQZbWhkq/4qDVTBdfR4ub9uJfi2mrH8/Nma8/TFKPT32LwsQgfpwF9/c&#10;ax3nz+D6SzxAZv8AAAD//wMAUEsBAi0AFAAGAAgAAAAhANvh9svuAAAAhQEAABMAAAAAAAAAAAAA&#10;AAAAAAAAAFtDb250ZW50X1R5cGVzXS54bWxQSwECLQAUAAYACAAAACEAWvQsW78AAAAVAQAACwAA&#10;AAAAAAAAAAAAAAAfAQAAX3JlbHMvLnJlbHNQSwECLQAUAAYACAAAACEAII3G2cMAAADbAAAADwAA&#10;AAAAAAAAAAAAAAAHAgAAZHJzL2Rvd25yZXYueG1sUEsFBgAAAAADAAMAtwAAAPcCAAAAAA==&#10;" path="m402,r,1l363,39,325,79r-35,42l255,164r-44,58l171,284r-38,62l100,411,71,478,45,546,27,617,13,689,7,761r,21l,765r1,-4l7,688,21,616,40,545,66,475,95,409r35,-66l167,281r42,-61l253,163r34,-43l324,78,362,38,402,xe" fillcolor="#44546a [3215]" strokecolor="#44546a [3215]" strokeweight="0">
                          <v:fill opacity="13107f"/>
                          <v:stroke opacity="13107f"/>
        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        </v:shape>
                        <v:shape id="Полилиния 16" o:spid="_x0000_s1050" style="position:absolute;left:3171;top:59040;width:588;height:3112;visibility:visible;mso-wrap-style:square;v-text-anchor:top" coordsize="37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GsjxAAAANsAAAAPAAAAZHJzL2Rvd25yZXYueG1sRI/LbsIw&#10;EEX3SPyDNZXYFadVeQUMiloqZdMFjw+YxtMkIh6H2Hn07zESErsZ3Xvu3NnsBlOJjhpXWlbwNo1A&#10;EGdWl5wrOJ++X5cgnEfWWFkmBf/kYLcdjzYYa9vzgbqjz0UIYRejgsL7OpbSZQUZdFNbEwftzzYG&#10;fVibXOoG+xBuKvkeRXNpsORwocCaPgvKLsfWhBq498uPRX6lpJt9taffVfpTrpSavAzJGoSnwT/N&#10;DzrVgZvD/ZcwgNzeAAAA//8DAFBLAQItABQABgAIAAAAIQDb4fbL7gAAAIUBAAATAAAAAAAAAAAA&#10;AAAAAAAAAABbQ29udGVudF9UeXBlc10ueG1sUEsBAi0AFAAGAAgAAAAhAFr0LFu/AAAAFQEAAAsA&#10;AAAAAAAAAAAAAAAAHwEAAF9yZWxzLy5yZWxzUEsBAi0AFAAGAAgAAAAhAPacayPEAAAA2wAAAA8A&#10;AAAAAAAAAAAAAAAABwIAAGRycy9kb3ducmV2LnhtbFBLBQYAAAAAAwADALcAAAD4AgAAAAA=&#10;" path="m,l6,15r1,3l12,80r9,54l33,188r4,8l22,162,15,146,5,81,1,40,,xe" fillcolor="#44546a [3215]" strokecolor="#44546a [3215]" strokeweight="0">
                          <v:fill opacity="13107f"/>
                          <v:stroke opacity="13107f"/>
                          <v:path arrowok="t" o:connecttype="custom" o:connectlocs="0,0;9525,23813;11113,28575;19050,127000;33338,212725;52388,298450;58738,311150;34925,257175;23813,231775;7938,128588;1588,63500;0,0" o:connectangles="0,0,0,0,0,0,0,0,0,0,0,0"/>
                        </v:shape>
                        <v:shape id="Полилиния 17" o:spid="_x0000_s1051" style="position:absolute;left:3632;top:62231;width:492;height:1048;visibility:visible;mso-wrap-style:square;v-text-anchor:top" coordsize="31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uxYwgAAANsAAAAPAAAAZHJzL2Rvd25yZXYueG1sRE9NawIx&#10;EL0X/A9hBC9Ss3qodTWKSEt7kVINpb0Nybi7uJksm7hu/70pCL3N433OatO7WnTUhsqzgukkA0Fs&#10;vK24UKCPr4/PIEJEtlh7JgW/FGCzHjysMLf+yp/UHWIhUgiHHBWUMTa5lMGU5DBMfEOcuJNvHcYE&#10;20LaFq8p3NVylmVP0mHFqaHEhnYlmfPh4hTQd7fYf/xUZs76Resvuug3M1ZqNOy3SxCR+vgvvrvf&#10;bZo/h79f0gFyfQMAAP//AwBQSwECLQAUAAYACAAAACEA2+H2y+4AAACFAQAAEwAAAAAAAAAAAAAA&#10;AAAAAAAAW0NvbnRlbnRfVHlwZXNdLnhtbFBLAQItABQABgAIAAAAIQBa9CxbvwAAABUBAAALAAAA&#10;AAAAAAAAAAAAAB8BAABfcmVscy8ucmVsc1BLAQItABQABgAIAAAAIQBvLuxYwgAAANsAAAAPAAAA&#10;AAAAAAAAAAAAAAcCAABkcnMvZG93bnJldi54bWxQSwUGAAAAAAMAAwC3AAAA9gIAAAAA&#10;" path="m,l31,66r-7,l,xe" fillcolor="#44546a [3215]" strokecolor="#44546a [3215]" strokeweight="0">
                          <v:fill opacity="13107f"/>
                          <v:stroke opacity="13107f"/>
                          <v:path arrowok="t" o:connecttype="custom" o:connectlocs="0,0;49213,104775;38100,104775;0,0" o:connectangles="0,0,0,0"/>
                        </v:shape>
                        <v:shape id="Полилиния 18" o:spid="_x0000_s1052" style="position:absolute;left:3171;top:58644;width:111;height:682;visibility:visible;mso-wrap-style:square;v-text-anchor:top" coordsize="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6SywgAAANsAAAAPAAAAZHJzL2Rvd25yZXYueG1sRI9PawIx&#10;EMXvhX6HMAVvNasHKVujiFjoRbD+gR6HZNysbibLJurqp+8cCt5meG/e+8103odGXalLdWQDo2EB&#10;ithGV3NlYL/7ev8AlTKywyYyGbhTgvns9WWKpYs3/qHrNldKQjiVaMDn3JZaJ+spYBrGlli0Y+wC&#10;Zlm7SrsObxIeGj0uiokOWLM0eGxp6cmet5dgoPYnXB8eNuFBr/bRnja/mipjBm/94hNUpj4/zf/X&#10;307wBVZ+kQH07A8AAP//AwBQSwECLQAUAAYACAAAACEA2+H2y+4AAACFAQAAEwAAAAAAAAAAAAAA&#10;AAAAAAAAW0NvbnRlbnRfVHlwZXNdLnhtbFBLAQItABQABgAIAAAAIQBa9CxbvwAAABUBAAALAAAA&#10;AAAAAAAAAAAAAB8BAABfcmVscy8ucmVsc1BLAQItABQABgAIAAAAIQCTN6SywgAAANsAAAAPAAAA&#10;AAAAAAAAAAAAAAcCAABkcnMvZG93bnJldi54bWxQSwUGAAAAAAMAAwC3AAAA9gIAAAAA&#10;" path="m,l7,17r,26l6,40,,25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6988;11113,68263;9525,63500;0,39688;0,0" o:connectangles="0,0,0,0,0,0"/>
                        </v:shape>
                        <v:shape id="Полилиния 19" o:spid="_x0000_s1053" style="position:absolute;left:3409;top:61358;width:731;height:1921;visibility:visible;mso-wrap-style:square;v-text-anchor:top" coordsize="46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QkBvwAAANsAAAAPAAAAZHJzL2Rvd25yZXYueG1sRE9Ni8Iw&#10;EL0L/ocwgjdN3YNoNYoKC7I96Qpex2Zsis0kNFmt/94Iwt7m8T5nue5sI+7Uhtqxgsk4A0FcOl1z&#10;peD0+z2agQgRWWPjmBQ8KcB61e8tMdfuwQe6H2MlUgiHHBWYGH0uZSgNWQxj54kTd3WtxZhgW0nd&#10;4iOF20Z+ZdlUWqw5NRj0tDNU3o5/VkGxNfO6OvxMiq2c+osvzvvN6azUcNBtFiAidfFf/HHvdZo/&#10;h/cv6QC5egEAAP//AwBQSwECLQAUAAYACAAAACEA2+H2y+4AAACFAQAAEwAAAAAAAAAAAAAAAAAA&#10;AAAAW0NvbnRlbnRfVHlwZXNdLnhtbFBLAQItABQABgAIAAAAIQBa9CxbvwAAABUBAAALAAAAAAAA&#10;AAAAAAAAAB8BAABfcmVscy8ucmVsc1BLAQItABQABgAIAAAAIQC+jQkBvwAAANsAAAAPAAAAAAAA&#10;AAAAAAAAAAcCAABkcnMvZG93bnJldi54bWxQSwUGAAAAAAMAAwC3AAAA8wIAAAAA&#10;" path="m,l7,16,22,50,33,86r13,35l45,121,14,55,11,44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5400;34925,79375;52388,136525;73025,192088;71438,192088;22225,87313;17463,69850;0,0" o:connectangles="0,0,0,0,0,0,0,0,0"/>
                        </v:shape>
                      </v:group>
                    </v:group>
                    <w10:wrap anchorx="page" anchory="page"/>
                  </v:group>
                </w:pict>
              </mc:Fallback>
            </mc:AlternateContent>
          </w:r>
        </w:p>
        <w:p w14:paraId="4C522194" w14:textId="77777777" w:rsidR="00B20CE8" w:rsidRDefault="00B20CE8" w:rsidP="00B20CE8">
          <w:pPr>
            <w:pStyle w:val="a5"/>
            <w:rPr>
              <w:sz w:val="32"/>
              <w:szCs w:val="32"/>
            </w:rPr>
          </w:pPr>
        </w:p>
        <w:p w14:paraId="59390F0A" w14:textId="77777777" w:rsidR="00B20CE8" w:rsidRDefault="00B20CE8" w:rsidP="00B20CE8">
          <w:pPr>
            <w:pStyle w:val="a5"/>
            <w:rPr>
              <w:sz w:val="32"/>
              <w:szCs w:val="32"/>
            </w:rPr>
          </w:pPr>
        </w:p>
        <w:p w14:paraId="6EEF7530" w14:textId="77777777" w:rsidR="00B20CE8" w:rsidRDefault="00B20CE8" w:rsidP="00B20CE8">
          <w:pPr>
            <w:pStyle w:val="a5"/>
            <w:rPr>
              <w:sz w:val="32"/>
              <w:szCs w:val="32"/>
            </w:rPr>
          </w:pPr>
        </w:p>
        <w:p w14:paraId="1CE62931" w14:textId="77777777" w:rsidR="00B20CE8" w:rsidRDefault="00B20CE8" w:rsidP="00B20CE8">
          <w:pPr>
            <w:pStyle w:val="a5"/>
            <w:rPr>
              <w:sz w:val="32"/>
              <w:szCs w:val="32"/>
            </w:rPr>
          </w:pPr>
        </w:p>
        <w:p w14:paraId="22C27A03" w14:textId="77777777" w:rsidR="00B20CE8" w:rsidRDefault="00B20CE8" w:rsidP="00B20CE8">
          <w:pPr>
            <w:pStyle w:val="a5"/>
            <w:rPr>
              <w:sz w:val="32"/>
              <w:szCs w:val="32"/>
            </w:rPr>
          </w:pPr>
        </w:p>
        <w:p w14:paraId="4C75A91E" w14:textId="77777777" w:rsidR="00B20CE8" w:rsidRDefault="00B20CE8" w:rsidP="00B20CE8">
          <w:pPr>
            <w:pStyle w:val="a5"/>
            <w:rPr>
              <w:sz w:val="32"/>
              <w:szCs w:val="32"/>
            </w:rPr>
          </w:pPr>
        </w:p>
        <w:p w14:paraId="7F765B4C" w14:textId="77777777" w:rsidR="00B20CE8" w:rsidRDefault="00B20CE8" w:rsidP="00B20CE8">
          <w:pPr>
            <w:pStyle w:val="a5"/>
            <w:rPr>
              <w:sz w:val="32"/>
              <w:szCs w:val="32"/>
            </w:rPr>
          </w:pPr>
        </w:p>
        <w:p w14:paraId="697AC277" w14:textId="77777777" w:rsidR="00B20CE8" w:rsidRDefault="00B20CE8" w:rsidP="00B20CE8">
          <w:pPr>
            <w:pStyle w:val="a5"/>
            <w:rPr>
              <w:sz w:val="32"/>
              <w:szCs w:val="32"/>
            </w:rPr>
          </w:pPr>
        </w:p>
        <w:p w14:paraId="37FE78D8" w14:textId="77777777" w:rsidR="00B20CE8" w:rsidRDefault="00B20CE8" w:rsidP="00B20CE8">
          <w:pPr>
            <w:pStyle w:val="a5"/>
            <w:rPr>
              <w:sz w:val="32"/>
              <w:szCs w:val="32"/>
            </w:rPr>
          </w:pPr>
        </w:p>
        <w:p w14:paraId="64EF5B3E" w14:textId="74A5482A" w:rsidR="00B20CE8" w:rsidRPr="00B20CE8" w:rsidRDefault="00996F84" w:rsidP="00B20CE8">
          <w:pPr>
            <w:pStyle w:val="a5"/>
            <w:jc w:val="center"/>
            <w:rPr>
              <w:sz w:val="32"/>
              <w:szCs w:val="32"/>
            </w:rPr>
          </w:pPr>
          <w:r>
            <w:rPr>
              <w:sz w:val="32"/>
              <w:szCs w:val="32"/>
            </w:rPr>
            <w:t>«Дидактические</w:t>
          </w:r>
          <w:r w:rsidRPr="00B20CE8">
            <w:rPr>
              <w:sz w:val="32"/>
              <w:szCs w:val="32"/>
            </w:rPr>
            <w:t xml:space="preserve"> игр</w:t>
          </w:r>
          <w:r>
            <w:rPr>
              <w:sz w:val="32"/>
              <w:szCs w:val="32"/>
            </w:rPr>
            <w:t xml:space="preserve">ы и игрушки как средство </w:t>
          </w:r>
          <w:r w:rsidRPr="00B20CE8">
            <w:rPr>
              <w:sz w:val="32"/>
              <w:szCs w:val="32"/>
            </w:rPr>
            <w:t xml:space="preserve"> </w:t>
          </w:r>
          <w:r>
            <w:rPr>
              <w:sz w:val="32"/>
              <w:szCs w:val="32"/>
            </w:rPr>
            <w:t xml:space="preserve">вовлечения </w:t>
          </w:r>
          <w:r w:rsidR="00B20CE8" w:rsidRPr="00B20CE8">
            <w:rPr>
              <w:sz w:val="32"/>
              <w:szCs w:val="32"/>
            </w:rPr>
            <w:t>родителей в образовательный процесс детей»</w:t>
          </w:r>
        </w:p>
        <w:p w14:paraId="0D2644CA" w14:textId="77777777" w:rsidR="00B20CE8" w:rsidRDefault="00B20CE8" w:rsidP="00B20CE8">
          <w:pPr>
            <w:rPr>
              <w:sz w:val="32"/>
              <w:szCs w:val="32"/>
            </w:rPr>
          </w:pPr>
          <w:r w:rsidRPr="00B20CE8">
            <w:rPr>
              <w:sz w:val="32"/>
              <w:szCs w:val="32"/>
            </w:rPr>
            <w:t xml:space="preserve"> </w:t>
          </w:r>
          <w:r w:rsidR="00772F18" w:rsidRPr="00772F18">
            <w:rPr>
              <w:noProof/>
              <w:sz w:val="32"/>
              <w:szCs w:val="32"/>
              <w:lang w:eastAsia="ru-RU"/>
            </w:rPr>
            <mc:AlternateContent>
              <mc:Choice Requires="wps">
                <w:drawing>
                  <wp:anchor distT="45720" distB="45720" distL="114300" distR="114300" simplePos="0" relativeHeight="251662336" behindDoc="0" locked="0" layoutInCell="1" allowOverlap="1" wp14:anchorId="46738EF4" wp14:editId="4F084ADE">
                    <wp:simplePos x="0" y="0"/>
                    <wp:positionH relativeFrom="margin">
                      <wp:posOffset>3499485</wp:posOffset>
                    </wp:positionH>
                    <wp:positionV relativeFrom="paragraph">
                      <wp:posOffset>7216775</wp:posOffset>
                    </wp:positionV>
                    <wp:extent cx="2606040" cy="1404620"/>
                    <wp:effectExtent l="0" t="0" r="22860" b="14605"/>
                    <wp:wrapSquare wrapText="bothSides"/>
                    <wp:docPr id="217" name="Надпись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06040" cy="14046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1FE1B21" w14:textId="124C53CC" w:rsidR="00772F18" w:rsidRDefault="00772F18">
                                <w:r>
                                  <w:t>Подготовила:</w:t>
                                </w:r>
                              </w:p>
                              <w:p w14:paraId="15377BF3" w14:textId="67779056" w:rsidR="00772F18" w:rsidRDefault="00772F18">
                                <w:r>
                                  <w:t>Воспитатель МБДОУ детский сад № 48</w:t>
                                </w:r>
                              </w:p>
                              <w:p w14:paraId="70E92462" w14:textId="234FCD5E" w:rsidR="00772F18" w:rsidRDefault="00772F18">
                                <w:proofErr w:type="spellStart"/>
                                <w:r>
                                  <w:t>Катунцева</w:t>
                                </w:r>
                                <w:proofErr w:type="spellEnd"/>
                                <w:r>
                                  <w:t xml:space="preserve"> Ирина Александровна</w:t>
                                </w:r>
                              </w:p>
                              <w:p w14:paraId="69A208FB" w14:textId="77777777" w:rsidR="00772F18" w:rsidRDefault="00772F18"/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20000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<w:pict>
                  <v:shape w14:anchorId="46738EF4" id="Надпись 2" o:spid="_x0000_s1027" type="#_x0000_t202" style="position:absolute;margin-left:275.55pt;margin-top:568.25pt;width:205.2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Bn1RAIAAFMEAAAOAAAAZHJzL2Uyb0RvYy54bWyslM2O0zAQx+9IvIPlO82H2u5u1HS1dClC&#10;Wj6khQdwHCex8Be222S5cecVeAcOHLjxCt03Yux0u6XcEDlYtmf898xvxllcDlKgLbOOa1XibJJi&#10;xBTVNVdtiT+8Xz87x8h5omoitGIlvmMOXy6fPln0pmC57rSomUUgolzRmxJ33psiSRztmCRuog1T&#10;YGy0lcTD0rZJbUkP6lIkeZrOk17b2lhNmXOwez0a8TLqNw2j/m3TOOaRKDHE5uNo41iFMVkuSNFa&#10;YjpO92GQf4hCEq7g0oPUNfEEbSz/S0pyarXTjZ9QLRPdNJyymANkk6Un2dx2xLCYC8Bx5oDJ/T9Z&#10;+mb7ziJelzjPzjBSREKRdt9233c/dr92P++/3H9FeaDUG1eA860Bdz881wNUO2bszI2mHx1SetUR&#10;1bIra3XfMVJDlFk4mRwdHXVcEKn617qGy8jG6yg0NFYGhAAFgTpU6+5QITZ4RGEzn6fzdAomCrZs&#10;mk7neaxhQoqH48Y6/5JpicKkxBZaIMqT7Y3zIRxSPLiE25wWvF5zIeLCttVKWLQl0C7r+MUMTtyE&#10;Qn2JL2b5bCTwh0ToXHYQqdqRwYmC5B7aXnBZ4vM0fGMjBmwvVB2b0hMuxjlELNSeY0A3QvRDNcTC&#10;xQsC40rXdwDW6rHL4VXCpNP2M0Y9dHiJ3acNsQwj8UpBcS6yaSDp42I6OwOSyB5bqmMLURSkSuwx&#10;GqcrH59RxGauoIhrHvE+RrIPGTo3Ut+/svA0jtfR6/FfsPwNAAD//wMAUEsDBBQABgAIAAAAIQDt&#10;rSbz4gAAAA0BAAAPAAAAZHJzL2Rvd25yZXYueG1sTI/NTsMwEITvSLyDtUjcqGOqpDTEqQAJDhxa&#10;NaBydRLnR9jrKHbS8PYsp3Lb3RnNfpPtFmvYrEffO5QgVhEwjZWre2wlfH683j0A80FhrYxDLeFH&#10;e9jl11eZSmt3xqOei9AyCkGfKgldCEPKua86bZVfuUEjaY0brQq0ji2vR3WmcGv4fRQl3Koe6UOn&#10;Bv3S6eq7mKyEt2de7o/FoWy+GjO/m5Od9gcr5e3N8vQILOglXMzwh0/okBNT6SasPTMS4lgIspIg&#10;1kkMjCzbRNBQ0mkdbzbA84z/b5H/AgAA//8DAFBLAQItABQABgAIAAAAIQC2gziS/gAAAOEBAAAT&#10;AAAAAAAAAAAAAAAAAAAAAABbQ29udGVudF9UeXBlc10ueG1sUEsBAi0AFAAGAAgAAAAhADj9If/W&#10;AAAAlAEAAAsAAAAAAAAAAAAAAAAALwEAAF9yZWxzLy5yZWxzUEsBAi0AFAAGAAgAAAAhAGMcGfVE&#10;AgAAUwQAAA4AAAAAAAAAAAAAAAAALgIAAGRycy9lMm9Eb2MueG1sUEsBAi0AFAAGAAgAAAAhAO2t&#10;JvPiAAAADQEAAA8AAAAAAAAAAAAAAAAAngQAAGRycy9kb3ducmV2LnhtbFBLBQYAAAAABAAEAPMA&#10;AACtBQAAAAA=&#10;" strokecolor="white [3212]">
                    <v:textbox style="mso-fit-shape-to-text:t">
                      <w:txbxContent>
                        <w:p w14:paraId="61FE1B21" w14:textId="124C53CC" w:rsidR="00772F18" w:rsidRDefault="00772F18">
                          <w:r>
                            <w:t>Подготовила:</w:t>
                          </w:r>
                        </w:p>
                        <w:p w14:paraId="15377BF3" w14:textId="67779056" w:rsidR="00772F18" w:rsidRDefault="00772F18">
                          <w:r>
                            <w:t>Воспитатель МБДОУ детский сад № 48</w:t>
                          </w:r>
                        </w:p>
                        <w:p w14:paraId="70E92462" w14:textId="234FCD5E" w:rsidR="00772F18" w:rsidRDefault="00772F18">
                          <w:proofErr w:type="spellStart"/>
                          <w:r>
                            <w:t>Катунцева</w:t>
                          </w:r>
                          <w:proofErr w:type="spellEnd"/>
                          <w:r>
                            <w:t xml:space="preserve"> Ирина Александровна</w:t>
                          </w:r>
                        </w:p>
                        <w:p w14:paraId="69A208FB" w14:textId="77777777" w:rsidR="00772F18" w:rsidRDefault="00772F18"/>
                      </w:txbxContent>
                    </v:textbox>
                    <w10:wrap type="square" anchorx="margin"/>
                  </v:shape>
                </w:pict>
              </mc:Fallback>
            </mc:AlternateContent>
          </w:r>
          <w:r w:rsidR="00772F18">
            <w:rPr>
              <w:noProof/>
              <w:sz w:val="32"/>
              <w:szCs w:val="32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46C7572B" wp14:editId="4C7B6E9F">
                    <wp:simplePos x="0" y="0"/>
                    <wp:positionH relativeFrom="column">
                      <wp:posOffset>1868805</wp:posOffset>
                    </wp:positionH>
                    <wp:positionV relativeFrom="paragraph">
                      <wp:posOffset>9121775</wp:posOffset>
                    </wp:positionV>
                    <wp:extent cx="1851660" cy="390448"/>
                    <wp:effectExtent l="0" t="0" r="15240" b="10160"/>
                    <wp:wrapNone/>
                    <wp:docPr id="11" name="Надпись 1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851660" cy="39044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773D14CD" w14:textId="65D820D0" w:rsidR="00772F18" w:rsidRDefault="00772F18">
                                <w:r>
                                  <w:t>п. Мегет, 2020г.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<w:pict>
                  <v:shape w14:anchorId="46C7572B" id="Надпись 11" o:spid="_x0000_s1028" type="#_x0000_t202" style="position:absolute;margin-left:147.15pt;margin-top:718.25pt;width:145.8pt;height:30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nAdZAIAALAEAAAOAAAAZHJzL2Uyb0RvYy54bWysVM1OGzEQvlfqO1i+l01CSCFig1IQVSUE&#10;SFBxdrzeZCWvx7Wd7NJb730F3qGHHnrrK4Q36mdvwl85Vb14x57x55lvvtnDo7bWbKWcr8jkvL/T&#10;40wZSUVl5jn/fH36bp8zH4QphCajcn6rPD+avH1z2NixGtCCdKEcA4jx48bmfBGCHWeZlwtVC79D&#10;Vhk4S3K1CNi6eVY40QC91tmg1xtlDbnCOpLKe5yedE4+SfhlqWS4KEuvAtM5R24hrS6ts7hmk0Mx&#10;njthF5XcpCH+IYtaVAaPPkCdiCDY0lV/QdWVdOSpDDuS6ozKspIq1YBq+r0X1VwthFWpFpDj7QNN&#10;/v/ByvPVpWNVgd71OTOiRo/Wd+sf65/r3+tf99/uvzM4wFJj/RjBVxbhof1ALW5szz0OY/Ft6er4&#10;RVkMfvB9+8CxagOT8dL+Xn80gkvCt3vQGw73I0z2eNs6Hz4qqlk0cu7Qw0StWJ350IVuQ+JjnnRV&#10;nFZap03UjTrWjq0EOq5DyhHgz6K0YU3OR7t7vQT8zJeU94gwm7+CADxtkHPkpKs9WqGdtYnJwZaX&#10;GRW3oMtRJztv5WmFms6ED5fCQWegAbMTLrCUmpATbSzOFuS+vnYe49F+eDlroNuc+y9L4RRn+pOB&#10;MA76w2EUetoM994PsHFPPbOnHrOsjwlEoffILpkxPuitWTqqbzBi0/gqXMJIvJ3zsDWPQzdNGFGp&#10;ptMUBGlbEc7MlZUROjYmduy6vRHObtoaIIhz2ipcjF90t4uNNw1Nl4HKKrU+8tyxuqEfY5HEsxnh&#10;OHdP9ynq8Ucz+QMAAP//AwBQSwMEFAAGAAgAAAAhAMOlAlPhAAAADQEAAA8AAABkcnMvZG93bnJl&#10;di54bWxMj8FKw0AQhu+C77CM4M1ubJKSxGxKUESwgli9eNtmxySYnQ3ZbZu+vdNTPc78H/98U65n&#10;O4gDTr53pOB+EYFAapzpqVXw9fl8l4HwQZPRgyNUcEIP6+r6qtSFcUf6wMM2tIJLyBdaQRfCWEjp&#10;mw6t9gs3InH24yarA49TK82kj1xuB7mMopW0uie+0OkRHztsfrd7q+A1+dZPcdjgKdD8Xtcv2Zj4&#10;N6Vub+b6AUTAOVxgOOuzOlTstHN7Ml4MCpZ5EjPKQRKvUhCMpFmag9idV3kWgaxK+f+L6g8AAP//&#10;AwBQSwECLQAUAAYACAAAACEAtoM4kv4AAADhAQAAEwAAAAAAAAAAAAAAAAAAAAAAW0NvbnRlbnRf&#10;VHlwZXNdLnhtbFBLAQItABQABgAIAAAAIQA4/SH/1gAAAJQBAAALAAAAAAAAAAAAAAAAAC8BAABf&#10;cmVscy8ucmVsc1BLAQItABQABgAIAAAAIQDImnAdZAIAALAEAAAOAAAAAAAAAAAAAAAAAC4CAABk&#10;cnMvZTJvRG9jLnhtbFBLAQItABQABgAIAAAAIQDDpQJT4QAAAA0BAAAPAAAAAAAAAAAAAAAAAL4E&#10;AABkcnMvZG93bnJldi54bWxQSwUGAAAAAAQABADzAAAAzAUAAAAA&#10;" fillcolor="white [3201]" strokecolor="white [3212]" strokeweight=".5pt">
                    <v:textbox>
                      <w:txbxContent>
                        <w:p w14:paraId="773D14CD" w14:textId="65D820D0" w:rsidR="00772F18" w:rsidRDefault="00772F18">
                          <w:r>
                            <w:t>п. Мегет, 2020г.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772F18">
            <w:rPr>
              <w:sz w:val="32"/>
              <w:szCs w:val="32"/>
            </w:rPr>
            <w:br w:type="page"/>
          </w:r>
        </w:p>
        <w:p w14:paraId="2B93F1AE" w14:textId="7D264CE2" w:rsidR="00B20CE8" w:rsidRPr="00B20CE8" w:rsidRDefault="00B20CE8" w:rsidP="00B20CE8">
          <w:pPr>
            <w:spacing w:after="0" w:line="276" w:lineRule="auto"/>
            <w:jc w:val="right"/>
            <w:rPr>
              <w:sz w:val="28"/>
              <w:szCs w:val="28"/>
            </w:rPr>
          </w:pPr>
          <w:proofErr w:type="spellStart"/>
          <w:r w:rsidRPr="00B20CE8">
            <w:rPr>
              <w:sz w:val="28"/>
              <w:szCs w:val="28"/>
            </w:rPr>
            <w:lastRenderedPageBreak/>
            <w:t>Катунцева</w:t>
          </w:r>
          <w:proofErr w:type="spellEnd"/>
          <w:r w:rsidRPr="00B20CE8">
            <w:rPr>
              <w:sz w:val="28"/>
              <w:szCs w:val="28"/>
            </w:rPr>
            <w:t xml:space="preserve"> Ирина Александровна,</w:t>
          </w:r>
        </w:p>
        <w:p w14:paraId="7B45BB1F" w14:textId="6955869B" w:rsidR="00B20CE8" w:rsidRPr="00B20CE8" w:rsidRDefault="00B20CE8" w:rsidP="00B20CE8">
          <w:pPr>
            <w:spacing w:after="0" w:line="276" w:lineRule="auto"/>
            <w:jc w:val="right"/>
            <w:rPr>
              <w:sz w:val="28"/>
              <w:szCs w:val="28"/>
            </w:rPr>
          </w:pPr>
          <w:r w:rsidRPr="00B20CE8">
            <w:rPr>
              <w:sz w:val="28"/>
              <w:szCs w:val="28"/>
            </w:rPr>
            <w:t>МБДОУ детский сад № 48</w:t>
          </w:r>
        </w:p>
        <w:p w14:paraId="0544DA5D" w14:textId="3D79CE71" w:rsidR="00996F84" w:rsidRPr="00B20CE8" w:rsidRDefault="00996F84" w:rsidP="00996F84">
          <w:pPr>
            <w:pStyle w:val="a5"/>
            <w:jc w:val="center"/>
            <w:rPr>
              <w:sz w:val="32"/>
              <w:szCs w:val="32"/>
            </w:rPr>
          </w:pPr>
          <w:bookmarkStart w:id="0" w:name="_GoBack"/>
          <w:bookmarkEnd w:id="0"/>
          <w:r>
            <w:rPr>
              <w:sz w:val="32"/>
              <w:szCs w:val="32"/>
            </w:rPr>
            <w:t>«Дидактические</w:t>
          </w:r>
          <w:r w:rsidRPr="00B20CE8">
            <w:rPr>
              <w:sz w:val="32"/>
              <w:szCs w:val="32"/>
            </w:rPr>
            <w:t xml:space="preserve"> игр</w:t>
          </w:r>
          <w:r>
            <w:rPr>
              <w:sz w:val="32"/>
              <w:szCs w:val="32"/>
            </w:rPr>
            <w:t xml:space="preserve">ы и игрушки как средство </w:t>
          </w:r>
          <w:r w:rsidRPr="00B20CE8">
            <w:rPr>
              <w:sz w:val="32"/>
              <w:szCs w:val="32"/>
            </w:rPr>
            <w:t xml:space="preserve"> </w:t>
          </w:r>
          <w:r>
            <w:rPr>
              <w:sz w:val="32"/>
              <w:szCs w:val="32"/>
            </w:rPr>
            <w:t xml:space="preserve">вовлечения </w:t>
          </w:r>
          <w:r w:rsidRPr="00B20CE8">
            <w:rPr>
              <w:sz w:val="32"/>
              <w:szCs w:val="32"/>
            </w:rPr>
            <w:t>родителей в образовательный процесс детей»</w:t>
          </w:r>
        </w:p>
        <w:p w14:paraId="0A665540" w14:textId="09F31F24" w:rsidR="00772F18" w:rsidRDefault="00996F84">
          <w:pPr>
            <w:rPr>
              <w:sz w:val="32"/>
              <w:szCs w:val="32"/>
            </w:rPr>
          </w:pPr>
        </w:p>
      </w:sdtContent>
    </w:sdt>
    <w:p w14:paraId="7F4D80EA" w14:textId="05A0F1BB" w:rsidR="00AE2E6D" w:rsidRPr="00C94F41" w:rsidRDefault="00AD65B9" w:rsidP="00C94F41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4F41">
        <w:rPr>
          <w:rFonts w:ascii="Times New Roman" w:hAnsi="Times New Roman" w:cs="Times New Roman"/>
          <w:sz w:val="24"/>
          <w:szCs w:val="24"/>
        </w:rPr>
        <w:t>Ребёнок с игрушкой знакомится с детства</w:t>
      </w:r>
      <w:r w:rsidR="0021212A" w:rsidRPr="00C94F41">
        <w:rPr>
          <w:rFonts w:ascii="Times New Roman" w:hAnsi="Times New Roman" w:cs="Times New Roman"/>
          <w:sz w:val="24"/>
          <w:szCs w:val="24"/>
        </w:rPr>
        <w:t>-</w:t>
      </w:r>
    </w:p>
    <w:p w14:paraId="47BAAC78" w14:textId="7A9834E7" w:rsidR="0021212A" w:rsidRPr="00C94F41" w:rsidRDefault="0021212A" w:rsidP="00C94F41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4F41">
        <w:rPr>
          <w:rFonts w:ascii="Times New Roman" w:hAnsi="Times New Roman" w:cs="Times New Roman"/>
          <w:sz w:val="24"/>
          <w:szCs w:val="24"/>
        </w:rPr>
        <w:t>Она занимает важное место.</w:t>
      </w:r>
    </w:p>
    <w:p w14:paraId="294B57A6" w14:textId="7549F886" w:rsidR="0021212A" w:rsidRPr="00C94F41" w:rsidRDefault="0021212A" w:rsidP="00C94F41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4F41">
        <w:rPr>
          <w:rFonts w:ascii="Times New Roman" w:hAnsi="Times New Roman" w:cs="Times New Roman"/>
          <w:sz w:val="24"/>
          <w:szCs w:val="24"/>
        </w:rPr>
        <w:t>Ребёнок не просто с игрушкой играет,</w:t>
      </w:r>
    </w:p>
    <w:p w14:paraId="636619D4" w14:textId="30E5A3F3" w:rsidR="0021212A" w:rsidRPr="00C94F41" w:rsidRDefault="0021212A" w:rsidP="00C94F41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4F41">
        <w:rPr>
          <w:rFonts w:ascii="Times New Roman" w:hAnsi="Times New Roman" w:cs="Times New Roman"/>
          <w:sz w:val="24"/>
          <w:szCs w:val="24"/>
        </w:rPr>
        <w:t>Она постоянно его развивает.</w:t>
      </w:r>
    </w:p>
    <w:p w14:paraId="53D320AD" w14:textId="77777777" w:rsidR="0021212A" w:rsidRPr="00C94F41" w:rsidRDefault="0021212A" w:rsidP="00C94F4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997991" w14:textId="2314E4FA" w:rsidR="0021212A" w:rsidRPr="00495DE5" w:rsidRDefault="0021212A" w:rsidP="002634B2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5DE5">
        <w:rPr>
          <w:rFonts w:ascii="Times New Roman" w:hAnsi="Times New Roman" w:cs="Times New Roman"/>
          <w:color w:val="000000"/>
          <w:sz w:val="28"/>
          <w:szCs w:val="28"/>
        </w:rPr>
        <w:t xml:space="preserve">Главными воспитателями своих детей являются родители. Подрастающее поколение будет таким, какой будет семья. </w:t>
      </w:r>
      <w:r w:rsidR="00D96896" w:rsidRPr="00495DE5">
        <w:rPr>
          <w:rFonts w:ascii="Times New Roman" w:hAnsi="Times New Roman" w:cs="Times New Roman"/>
          <w:color w:val="000000"/>
          <w:sz w:val="28"/>
          <w:szCs w:val="28"/>
        </w:rPr>
        <w:t xml:space="preserve">В последнее время всё большую популярность в дошкольном образовании, приобретают разнообразные формы работы с родителями. </w:t>
      </w:r>
    </w:p>
    <w:p w14:paraId="4BD99F05" w14:textId="73A10317" w:rsidR="0021212A" w:rsidRPr="00495DE5" w:rsidRDefault="0021212A" w:rsidP="002634B2">
      <w:pPr>
        <w:pStyle w:val="a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95DE5">
        <w:rPr>
          <w:rFonts w:ascii="Times New Roman" w:hAnsi="Times New Roman" w:cs="Times New Roman"/>
          <w:color w:val="000000"/>
          <w:sz w:val="28"/>
          <w:szCs w:val="28"/>
        </w:rPr>
        <w:t>Родителям необходима помощь, так как отсутствие знаний по психологии и педагогике ведет к ошибкам, непониманию, а значит, к безрезультативности воспитания. Поэтому взаимодействие семьи и детского сада является важнейшим направлением всестороннего развития ребенка. Только при активном участии родителей и педагогов можно добиться положительных результатов. В связи с этим необходимо постепенно вовлекать родителей в образовательный процесс</w:t>
      </w:r>
      <w:r w:rsidR="00B70A7B" w:rsidRPr="00495DE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495D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27D19" w:rsidRPr="00495D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 использование нетрадиционных </w:t>
      </w:r>
      <w:r w:rsidR="00127D19" w:rsidRPr="00495DE5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форм взаимодействия</w:t>
      </w:r>
      <w:r w:rsidR="00127D19" w:rsidRPr="00495DE5">
        <w:rPr>
          <w:rFonts w:ascii="Times New Roman" w:hAnsi="Times New Roman" w:cs="Times New Roman"/>
          <w:sz w:val="28"/>
          <w:szCs w:val="28"/>
          <w:shd w:val="clear" w:color="auto" w:fill="FFFFFF"/>
        </w:rPr>
        <w:t> детского сада с семь</w:t>
      </w:r>
      <w:r w:rsidR="007556BB" w:rsidRPr="00495DE5">
        <w:rPr>
          <w:rFonts w:ascii="Times New Roman" w:hAnsi="Times New Roman" w:cs="Times New Roman"/>
          <w:sz w:val="28"/>
          <w:szCs w:val="28"/>
          <w:shd w:val="clear" w:color="auto" w:fill="FFFFFF"/>
        </w:rPr>
        <w:t>ё</w:t>
      </w:r>
      <w:r w:rsidR="00127D19" w:rsidRPr="00495DE5">
        <w:rPr>
          <w:rFonts w:ascii="Times New Roman" w:hAnsi="Times New Roman" w:cs="Times New Roman"/>
          <w:sz w:val="28"/>
          <w:szCs w:val="28"/>
          <w:shd w:val="clear" w:color="auto" w:fill="FFFFFF"/>
        </w:rPr>
        <w:t>й способствует повышению эффективности работы с </w:t>
      </w:r>
      <w:r w:rsidR="00127D19" w:rsidRPr="00495DE5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родителями</w:t>
      </w:r>
      <w:r w:rsidR="00127D19" w:rsidRPr="00495D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F115EF" w:rsidRPr="00495DE5">
        <w:rPr>
          <w:rFonts w:ascii="Times New Roman" w:hAnsi="Times New Roman" w:cs="Times New Roman"/>
          <w:sz w:val="28"/>
          <w:szCs w:val="28"/>
          <w:shd w:val="clear" w:color="auto" w:fill="FFFFFF"/>
        </w:rPr>
        <w:t>Наша главная задача в работе с родителями: повысить их уровень педагогической культуры</w:t>
      </w:r>
      <w:r w:rsidR="002634B2" w:rsidRPr="00495DE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77237CBE" w14:textId="77777777" w:rsidR="002634B2" w:rsidRPr="00495DE5" w:rsidRDefault="002634B2" w:rsidP="002634B2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4BF427" w14:textId="7106DB3D" w:rsidR="00C96BC9" w:rsidRPr="00495DE5" w:rsidRDefault="006619CC" w:rsidP="002634B2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одном из родительских собраний</w:t>
      </w:r>
      <w:r w:rsidR="00C96BC9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спросила у родителей, что больше всего любят дети, каждый</w:t>
      </w:r>
      <w:r w:rsidR="00FE522D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6BC9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ответил не сомневаясь – играть. А вот почему</w:t>
      </w:r>
      <w:r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6BC9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играет и</w:t>
      </w:r>
      <w:r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почему это нужно делать, смог</w:t>
      </w:r>
      <w:r w:rsidR="00C96BC9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объяснить не каждый.</w:t>
      </w:r>
      <w:r w:rsidR="002634B2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15EF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Ведь и</w:t>
      </w:r>
      <w:r w:rsidR="00C96BC9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 – это не забава, а очень важный вид деятельности для маленького человека. И чем выше ступень</w:t>
      </w:r>
      <w:r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6BC9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</w:t>
      </w:r>
      <w:proofErr w:type="gramStart"/>
      <w:r w:rsidR="00C96BC9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человечества</w:t>
      </w:r>
      <w:proofErr w:type="gramEnd"/>
      <w:r w:rsidR="00C96BC9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 роль игры объемнее и важнее.</w:t>
      </w:r>
    </w:p>
    <w:p w14:paraId="765B6988" w14:textId="77777777" w:rsidR="006619CC" w:rsidRPr="00495DE5" w:rsidRDefault="006619CC" w:rsidP="002634B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76B65981" w14:textId="59733F09" w:rsidR="0021212A" w:rsidRPr="00495DE5" w:rsidRDefault="0021212A" w:rsidP="002634B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95DE5">
        <w:rPr>
          <w:rFonts w:ascii="Times New Roman" w:hAnsi="Times New Roman" w:cs="Times New Roman"/>
          <w:sz w:val="28"/>
          <w:szCs w:val="28"/>
        </w:rPr>
        <w:t> </w:t>
      </w:r>
      <w:r w:rsidR="006619CC" w:rsidRPr="00495DE5">
        <w:rPr>
          <w:rFonts w:ascii="Times New Roman" w:hAnsi="Times New Roman" w:cs="Times New Roman"/>
          <w:sz w:val="28"/>
          <w:szCs w:val="28"/>
        </w:rPr>
        <w:t>Итак, мною будут представл</w:t>
      </w:r>
      <w:r w:rsidR="004B7AC6" w:rsidRPr="00495DE5">
        <w:rPr>
          <w:rFonts w:ascii="Times New Roman" w:hAnsi="Times New Roman" w:cs="Times New Roman"/>
          <w:sz w:val="28"/>
          <w:szCs w:val="28"/>
        </w:rPr>
        <w:t>ены наиболее интересные продукты</w:t>
      </w:r>
      <w:r w:rsidR="006619CC" w:rsidRPr="00495DE5">
        <w:rPr>
          <w:rFonts w:ascii="Times New Roman" w:hAnsi="Times New Roman" w:cs="Times New Roman"/>
          <w:sz w:val="28"/>
          <w:szCs w:val="28"/>
        </w:rPr>
        <w:t xml:space="preserve"> нашего взаим</w:t>
      </w:r>
      <w:r w:rsidR="004B7AC6" w:rsidRPr="00495DE5">
        <w:rPr>
          <w:rFonts w:ascii="Times New Roman" w:hAnsi="Times New Roman" w:cs="Times New Roman"/>
          <w:sz w:val="28"/>
          <w:szCs w:val="28"/>
        </w:rPr>
        <w:t>одействия с родителями по созданию дидактических игр и игрушек.</w:t>
      </w:r>
    </w:p>
    <w:p w14:paraId="63314C0E" w14:textId="77777777" w:rsidR="002634B2" w:rsidRPr="00495DE5" w:rsidRDefault="002634B2" w:rsidP="002634B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2307857B" w14:textId="77777777" w:rsidR="00F15D94" w:rsidRDefault="00CF69AC" w:rsidP="002634B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95DE5">
        <w:rPr>
          <w:rFonts w:ascii="Times New Roman" w:hAnsi="Times New Roman" w:cs="Times New Roman"/>
          <w:sz w:val="28"/>
          <w:szCs w:val="28"/>
        </w:rPr>
        <w:t xml:space="preserve">Сначала мы с детьми выбрали игры, которые им наиболее интересны. </w:t>
      </w:r>
    </w:p>
    <w:p w14:paraId="150AB4FB" w14:textId="77777777" w:rsidR="00F15D94" w:rsidRDefault="00F15D94" w:rsidP="002634B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15D94">
        <w:rPr>
          <w:rFonts w:ascii="Times New Roman" w:hAnsi="Times New Roman" w:cs="Times New Roman"/>
          <w:sz w:val="28"/>
          <w:szCs w:val="28"/>
          <w:highlight w:val="yellow"/>
        </w:rPr>
        <w:t>Слайд 2.</w:t>
      </w:r>
    </w:p>
    <w:p w14:paraId="2E2C325C" w14:textId="0348A5BB" w:rsidR="00F15D94" w:rsidRDefault="00CF69AC" w:rsidP="002634B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95DE5">
        <w:rPr>
          <w:rFonts w:ascii="Times New Roman" w:hAnsi="Times New Roman" w:cs="Times New Roman"/>
          <w:sz w:val="28"/>
          <w:szCs w:val="28"/>
        </w:rPr>
        <w:t xml:space="preserve">Затем на родительском собрании родителям было предложено поиграть в эти игры, подумать о том, что можно было бы добавить или изменить. Тут </w:t>
      </w:r>
      <w:r w:rsidR="00F115EF" w:rsidRPr="00495DE5">
        <w:rPr>
          <w:rFonts w:ascii="Times New Roman" w:hAnsi="Times New Roman" w:cs="Times New Roman"/>
          <w:sz w:val="28"/>
          <w:szCs w:val="28"/>
        </w:rPr>
        <w:t>у</w:t>
      </w:r>
      <w:r w:rsidRPr="00495DE5">
        <w:rPr>
          <w:rFonts w:ascii="Times New Roman" w:hAnsi="Times New Roman" w:cs="Times New Roman"/>
          <w:sz w:val="28"/>
          <w:szCs w:val="28"/>
        </w:rPr>
        <w:t>же родители стали предлагать идеи для новых игр</w:t>
      </w:r>
      <w:r w:rsidR="00C96BC9" w:rsidRPr="00495DE5">
        <w:rPr>
          <w:rFonts w:ascii="Times New Roman" w:hAnsi="Times New Roman" w:cs="Times New Roman"/>
          <w:sz w:val="28"/>
          <w:szCs w:val="28"/>
        </w:rPr>
        <w:t>.</w:t>
      </w:r>
      <w:r w:rsidR="00F115EF" w:rsidRPr="00495DE5">
        <w:rPr>
          <w:rFonts w:ascii="Times New Roman" w:hAnsi="Times New Roman" w:cs="Times New Roman"/>
          <w:sz w:val="28"/>
          <w:szCs w:val="28"/>
        </w:rPr>
        <w:t xml:space="preserve"> Таким образом, появился наш первый творческий проект «Вязаные игрушки и пособия».</w:t>
      </w:r>
    </w:p>
    <w:p w14:paraId="156B6DD8" w14:textId="77777777" w:rsidR="00F15D94" w:rsidRDefault="00F15D94" w:rsidP="002634B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22742EB9" w14:textId="77777777" w:rsidR="00F15D94" w:rsidRDefault="00F15D94" w:rsidP="002634B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1E4BA267" w14:textId="77777777" w:rsidR="00F15D94" w:rsidRDefault="00F15D94" w:rsidP="002634B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7ED10FC6" w14:textId="2C036456" w:rsidR="00F115EF" w:rsidRPr="00495DE5" w:rsidRDefault="004B7AC6" w:rsidP="002634B2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5DE5">
        <w:rPr>
          <w:rFonts w:ascii="Times New Roman" w:hAnsi="Times New Roman" w:cs="Times New Roman"/>
          <w:sz w:val="28"/>
          <w:szCs w:val="28"/>
        </w:rPr>
        <w:t>(</w:t>
      </w:r>
      <w:r w:rsidR="00F15D94">
        <w:rPr>
          <w:rFonts w:ascii="Times New Roman" w:hAnsi="Times New Roman" w:cs="Times New Roman"/>
          <w:sz w:val="28"/>
          <w:szCs w:val="28"/>
          <w:highlight w:val="yellow"/>
        </w:rPr>
        <w:t>Слайд 3</w:t>
      </w:r>
      <w:r w:rsidRPr="00495DE5">
        <w:rPr>
          <w:rFonts w:ascii="Times New Roman" w:hAnsi="Times New Roman" w:cs="Times New Roman"/>
          <w:sz w:val="28"/>
          <w:szCs w:val="28"/>
          <w:highlight w:val="yellow"/>
        </w:rPr>
        <w:t>)</w:t>
      </w:r>
      <w:r w:rsidRPr="00495DE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D484EE" w14:textId="632DFA27" w:rsidR="004D64D5" w:rsidRPr="00495DE5" w:rsidRDefault="004D64D5" w:rsidP="002634B2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D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495DE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Вязаны</w:t>
      </w:r>
      <w:r w:rsidR="000D7459" w:rsidRPr="00495DE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е</w:t>
      </w:r>
      <w:r w:rsidRPr="00495DE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игрушки</w:t>
      </w:r>
      <w:r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одни из самых долговечных </w:t>
      </w:r>
      <w:r w:rsidR="004B7AC6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и удобных в использовании. Игрушки</w:t>
      </w:r>
      <w:r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получаются очень </w:t>
      </w:r>
      <w:r w:rsidRPr="00495DE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«живыми»</w:t>
      </w:r>
      <w:r w:rsidR="00F15D94">
        <w:rPr>
          <w:rFonts w:ascii="Times New Roman" w:eastAsia="Times New Roman" w:hAnsi="Times New Roman" w:cs="Times New Roman"/>
          <w:sz w:val="28"/>
          <w:szCs w:val="28"/>
          <w:lang w:eastAsia="ru-RU"/>
        </w:rPr>
        <w:t>, яркими</w:t>
      </w:r>
      <w:r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приятными </w:t>
      </w:r>
      <w:r w:rsidR="000D7459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ощупь</w:t>
      </w:r>
      <w:r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D7459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Они могут</w:t>
      </w:r>
      <w:r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использоваться во всех </w:t>
      </w:r>
      <w:r w:rsidRPr="00495DE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возрастных группах</w:t>
      </w:r>
      <w:r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D7459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1281DE7" w14:textId="768A7813" w:rsidR="00F15D94" w:rsidRDefault="00F15D94" w:rsidP="002634B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Слайд4</w:t>
      </w:r>
    </w:p>
    <w:p w14:paraId="6C923C7A" w14:textId="4E741785" w:rsidR="000D7459" w:rsidRPr="00495DE5" w:rsidRDefault="000D7459" w:rsidP="002634B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95DE5">
        <w:rPr>
          <w:rFonts w:ascii="Times New Roman" w:hAnsi="Times New Roman" w:cs="Times New Roman"/>
          <w:sz w:val="28"/>
          <w:szCs w:val="28"/>
        </w:rPr>
        <w:t>Совместными усилиями воспитателя, родителей и воспитанников были созданы игрушки, дидактические пособия, которые пользуются у детей большим успехом и сегодня</w:t>
      </w:r>
      <w:r w:rsidR="007556BB" w:rsidRPr="00495DE5">
        <w:rPr>
          <w:rFonts w:ascii="Times New Roman" w:hAnsi="Times New Roman" w:cs="Times New Roman"/>
          <w:sz w:val="28"/>
          <w:szCs w:val="28"/>
        </w:rPr>
        <w:t>.</w:t>
      </w:r>
      <w:r w:rsidR="00F15D9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44A9A7" w14:textId="77777777" w:rsidR="006619CC" w:rsidRPr="00495DE5" w:rsidRDefault="006619CC" w:rsidP="002634B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6450C8DC" w14:textId="24857E23" w:rsidR="000D7459" w:rsidRPr="00495DE5" w:rsidRDefault="00F15D94" w:rsidP="002634B2">
      <w:pPr>
        <w:spacing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F15D94">
        <w:rPr>
          <w:rFonts w:ascii="Times New Roman" w:eastAsia="Times New Roman" w:hAnsi="Times New Roman" w:cs="Times New Roman"/>
          <w:bCs/>
          <w:color w:val="111111"/>
          <w:sz w:val="28"/>
          <w:szCs w:val="28"/>
          <w:highlight w:val="yellow"/>
          <w:bdr w:val="none" w:sz="0" w:space="0" w:color="auto" w:frame="1"/>
          <w:lang w:eastAsia="ru-RU"/>
        </w:rPr>
        <w:t>Слайд</w:t>
      </w: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5 </w:t>
      </w:r>
      <w:r w:rsidR="000D7459" w:rsidRPr="00495DE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Вязаный театр</w:t>
      </w:r>
      <w:r w:rsidR="000D7459" w:rsidRPr="00495DE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– один из самых демократичных и доступных видов искусства для </w:t>
      </w:r>
      <w:r w:rsidR="000D7459" w:rsidRPr="00495DE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детей</w:t>
      </w:r>
      <w:r w:rsidR="000D7459" w:rsidRPr="00495DE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он позволяет решить многие актуальные проблемы современной педагогики и психологии, </w:t>
      </w:r>
      <w:r w:rsidR="000D7459" w:rsidRPr="00495DE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связанные с нравственным воспитанием</w:t>
      </w:r>
      <w:r w:rsidR="000D7459" w:rsidRPr="00495DE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 развитием коммуникативных качеств личности, созданием положительного эмоционального настроя, снятием напряжённости, решением конфликтных ситуаций. </w:t>
      </w:r>
      <w:r w:rsidR="000D7459" w:rsidRPr="00495DE5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Театрализованная</w:t>
      </w:r>
      <w:r w:rsidR="000D7459" w:rsidRPr="00495DE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деятельность близка и понятна ребенку.</w:t>
      </w:r>
    </w:p>
    <w:p w14:paraId="2990C54A" w14:textId="3044C8E7" w:rsidR="00FF2A13" w:rsidRPr="00495DE5" w:rsidRDefault="00FF2A13" w:rsidP="002634B2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DE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(слайд)</w:t>
      </w:r>
      <w:r w:rsidR="00F15D9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64D5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Детям нашей группы очень нравятся </w:t>
      </w:r>
      <w:r w:rsidR="004D64D5" w:rsidRPr="00495DE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вязаные</w:t>
      </w:r>
      <w:r w:rsidR="004D64D5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 игрушки и декорации для постановки спектаклей. Они с удовольствием играют в них, разыгрывают сценки из знакомых сказок, придумывают свои сценарии для развертывания игровых диалогов и действий. Играя в </w:t>
      </w:r>
      <w:r w:rsidR="004D64D5" w:rsidRPr="00495DE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театр вязаных игрушек</w:t>
      </w:r>
      <w:r w:rsidR="004D64D5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ребята познают удивительную страну, где есть свои </w:t>
      </w:r>
      <w:r w:rsidR="004D64D5" w:rsidRPr="00495D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законы</w:t>
      </w:r>
      <w:r w:rsidR="004D64D5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: не ссориться, не говорить грубые слова, а то ведь игрушки начнут вести себя так же. С этого начинается главное </w:t>
      </w:r>
      <w:r w:rsidR="004D64D5" w:rsidRPr="00495DE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воспитание человека доброго</w:t>
      </w:r>
      <w:r w:rsidR="004D64D5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чуткого, понимающего. </w:t>
      </w:r>
    </w:p>
    <w:p w14:paraId="71CD55D4" w14:textId="59DC04A2" w:rsidR="004D64D5" w:rsidRPr="00495DE5" w:rsidRDefault="00FF2A13" w:rsidP="002634B2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DE5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(слайд)</w:t>
      </w:r>
      <w:r w:rsidR="00F15D9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64D5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А игрушки, в которые родители вложили частичку своей души, служат проводниками в удивительный и таинственный мир добра и сказки. </w:t>
      </w:r>
      <w:r w:rsidR="004D64D5" w:rsidRPr="00495DE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Вязаная игрушка – чудо</w:t>
      </w:r>
      <w:r w:rsidR="004D64D5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можно сделать своими руками. Такая игрушка впитывает всю энергетику мастерицы и передает е</w:t>
      </w:r>
      <w:r w:rsidR="007556BB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="004D64D5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ребенку.</w:t>
      </w:r>
    </w:p>
    <w:p w14:paraId="6642BD2C" w14:textId="7563C448" w:rsidR="004B7AC6" w:rsidRPr="00495DE5" w:rsidRDefault="00F15D94" w:rsidP="002634B2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(слайд8</w:t>
      </w:r>
    </w:p>
    <w:p w14:paraId="63AFD03C" w14:textId="24A4F76D" w:rsidR="004D64D5" w:rsidRPr="00495DE5" w:rsidRDefault="004D64D5" w:rsidP="002634B2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Следующим </w:t>
      </w:r>
      <w:r w:rsidR="00FF2A13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совместным проектом было изготовление игрушки и дидактических пособий из фетра</w:t>
      </w:r>
    </w:p>
    <w:p w14:paraId="62BF072B" w14:textId="77777777" w:rsidR="004B7AC6" w:rsidRPr="00495DE5" w:rsidRDefault="00FF2A13" w:rsidP="002634B2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Вначале проекта был организован мастер-клас</w:t>
      </w:r>
      <w:r w:rsidR="00FE522D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родителей, где они познакомились с разнообразными видами игр </w:t>
      </w:r>
      <w:r w:rsidR="004B7AC6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развивающих пособий из фетра.</w:t>
      </w:r>
    </w:p>
    <w:p w14:paraId="7228CE74" w14:textId="0021052D" w:rsidR="00FF2A13" w:rsidRPr="00495DE5" w:rsidRDefault="00F15D94" w:rsidP="002634B2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Слайд </w:t>
      </w:r>
      <w:r w:rsidR="00EC789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14:paraId="3B41A80F" w14:textId="4274C632" w:rsidR="00FF2A13" w:rsidRPr="00495DE5" w:rsidRDefault="004B7AC6" w:rsidP="002634B2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старшей группе совместными усилиями с родителями мы начали создавать </w:t>
      </w:r>
      <w:r w:rsidR="00FF2A13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ещё одно дидактическое пособие………. «</w:t>
      </w:r>
      <w:r w:rsidR="00BA035F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математические домики» </w:t>
      </w:r>
    </w:p>
    <w:p w14:paraId="3CAEAB84" w14:textId="77777777" w:rsidR="004D64D5" w:rsidRPr="00495DE5" w:rsidRDefault="004D64D5" w:rsidP="002634B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25EFAC16" w14:textId="1ABB76FE" w:rsidR="00BA035F" w:rsidRPr="00495DE5" w:rsidRDefault="00E3237E" w:rsidP="002634B2">
      <w:pPr>
        <w:pStyle w:val="a5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95DE5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Данное пособие обе</w:t>
      </w:r>
      <w:r w:rsidR="00A5282E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спечивает возможность общения в  </w:t>
      </w:r>
      <w:r w:rsidR="00EC789A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совместной деятельности детей и взрослых. Оно</w:t>
      </w:r>
      <w:r w:rsidRPr="00495DE5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содержательно</w:t>
      </w:r>
      <w:r w:rsidR="00EC789A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495DE5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насыщено, трансформируемо, вариативно, доступно и безопасно.</w:t>
      </w:r>
      <w:r w:rsidR="00BA035F" w:rsidRPr="00495DE5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4CF4C662" w14:textId="29329B07" w:rsidR="00BA035F" w:rsidRPr="00495DE5" w:rsidRDefault="00BA035F" w:rsidP="002634B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95DE5">
        <w:rPr>
          <w:rFonts w:ascii="Times New Roman" w:hAnsi="Times New Roman" w:cs="Times New Roman"/>
          <w:sz w:val="28"/>
          <w:szCs w:val="28"/>
        </w:rPr>
        <w:t xml:space="preserve"> </w:t>
      </w:r>
      <w:r w:rsidR="00EC789A" w:rsidRPr="00EC789A">
        <w:rPr>
          <w:rFonts w:ascii="Times New Roman" w:hAnsi="Times New Roman" w:cs="Times New Roman"/>
          <w:sz w:val="28"/>
          <w:szCs w:val="28"/>
          <w:highlight w:val="yellow"/>
        </w:rPr>
        <w:t>Слайд 10</w:t>
      </w:r>
      <w:r w:rsidR="00EC789A">
        <w:rPr>
          <w:rFonts w:ascii="Times New Roman" w:hAnsi="Times New Roman" w:cs="Times New Roman"/>
          <w:sz w:val="28"/>
          <w:szCs w:val="28"/>
        </w:rPr>
        <w:t xml:space="preserve"> </w:t>
      </w:r>
      <w:r w:rsidRPr="00495DE5">
        <w:rPr>
          <w:rFonts w:ascii="Times New Roman" w:hAnsi="Times New Roman" w:cs="Times New Roman"/>
          <w:sz w:val="28"/>
          <w:szCs w:val="28"/>
        </w:rPr>
        <w:t>Дидактические игры и пособия из </w:t>
      </w:r>
      <w:r w:rsidRPr="00495DE5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фетра по ФЭМП позволяют</w:t>
      </w:r>
      <w:r w:rsidRPr="00495DE5">
        <w:rPr>
          <w:rFonts w:ascii="Times New Roman" w:hAnsi="Times New Roman" w:cs="Times New Roman"/>
          <w:b/>
          <w:sz w:val="28"/>
          <w:szCs w:val="28"/>
        </w:rPr>
        <w:t>:</w:t>
      </w:r>
    </w:p>
    <w:p w14:paraId="656B8C58" w14:textId="7B519C31" w:rsidR="00BA035F" w:rsidRPr="00495DE5" w:rsidRDefault="00BA035F" w:rsidP="002634B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95DE5">
        <w:rPr>
          <w:rFonts w:ascii="Times New Roman" w:hAnsi="Times New Roman" w:cs="Times New Roman"/>
          <w:sz w:val="28"/>
          <w:szCs w:val="28"/>
        </w:rPr>
        <w:lastRenderedPageBreak/>
        <w:t>- развивать представления о цвете, форме,</w:t>
      </w:r>
      <w:r w:rsidR="004B7AC6" w:rsidRPr="00495DE5">
        <w:rPr>
          <w:rFonts w:ascii="Times New Roman" w:hAnsi="Times New Roman" w:cs="Times New Roman"/>
          <w:sz w:val="28"/>
          <w:szCs w:val="28"/>
        </w:rPr>
        <w:t xml:space="preserve"> величине и свойствах предметов.</w:t>
      </w:r>
    </w:p>
    <w:p w14:paraId="69F3F7A3" w14:textId="04E20548" w:rsidR="00BA035F" w:rsidRPr="00495DE5" w:rsidRDefault="00BA035F" w:rsidP="002634B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95DE5">
        <w:rPr>
          <w:rFonts w:ascii="Times New Roman" w:hAnsi="Times New Roman" w:cs="Times New Roman"/>
          <w:sz w:val="28"/>
          <w:szCs w:val="28"/>
        </w:rPr>
        <w:t xml:space="preserve">- развивать мелкую моторику у детей </w:t>
      </w:r>
    </w:p>
    <w:p w14:paraId="1CE54162" w14:textId="042FF0C1" w:rsidR="00BA035F" w:rsidRPr="00495DE5" w:rsidRDefault="00EC789A" w:rsidP="002634B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C789A">
        <w:rPr>
          <w:rFonts w:ascii="Times New Roman" w:hAnsi="Times New Roman" w:cs="Times New Roman"/>
          <w:sz w:val="28"/>
          <w:szCs w:val="28"/>
          <w:highlight w:val="yellow"/>
        </w:rPr>
        <w:t>Слайд 11</w:t>
      </w:r>
      <w:r w:rsidR="00BA035F" w:rsidRPr="00EC789A">
        <w:rPr>
          <w:rFonts w:ascii="Times New Roman" w:hAnsi="Times New Roman" w:cs="Times New Roman"/>
          <w:sz w:val="28"/>
          <w:szCs w:val="28"/>
          <w:highlight w:val="yellow"/>
        </w:rPr>
        <w:t>-</w:t>
      </w:r>
      <w:r w:rsidR="00BA035F" w:rsidRPr="00495DE5">
        <w:rPr>
          <w:rFonts w:ascii="Times New Roman" w:hAnsi="Times New Roman" w:cs="Times New Roman"/>
          <w:sz w:val="28"/>
          <w:szCs w:val="28"/>
        </w:rPr>
        <w:t xml:space="preserve"> формировать у детей понятия один, много, мало, </w:t>
      </w:r>
      <w:r w:rsidR="004B7AC6" w:rsidRPr="00495DE5">
        <w:rPr>
          <w:rFonts w:ascii="Times New Roman" w:hAnsi="Times New Roman" w:cs="Times New Roman"/>
          <w:sz w:val="28"/>
          <w:szCs w:val="28"/>
        </w:rPr>
        <w:t>ни одного, маленький, большой</w:t>
      </w:r>
    </w:p>
    <w:p w14:paraId="40EC5C7B" w14:textId="77777777" w:rsidR="00EC789A" w:rsidRDefault="00BA035F" w:rsidP="00EC789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95DE5">
        <w:rPr>
          <w:rFonts w:ascii="Times New Roman" w:hAnsi="Times New Roman" w:cs="Times New Roman"/>
          <w:sz w:val="28"/>
          <w:szCs w:val="28"/>
        </w:rPr>
        <w:t>- закреплять умения ориентироваться в пространстве </w:t>
      </w:r>
      <w:r w:rsidRPr="00495DE5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</w:rPr>
        <w:t>(слева, справа, вверху, внизу)</w:t>
      </w:r>
      <w:r w:rsidRPr="00495DE5">
        <w:rPr>
          <w:rFonts w:ascii="Times New Roman" w:hAnsi="Times New Roman" w:cs="Times New Roman"/>
          <w:sz w:val="28"/>
          <w:szCs w:val="28"/>
        </w:rPr>
        <w:t>;</w:t>
      </w:r>
      <w:r w:rsidR="00EC789A" w:rsidRPr="00EC789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0A00E7" w14:textId="388B55A0" w:rsidR="00BA035F" w:rsidRPr="00495DE5" w:rsidRDefault="00EC789A" w:rsidP="002634B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C789A">
        <w:rPr>
          <w:rFonts w:ascii="Times New Roman" w:hAnsi="Times New Roman" w:cs="Times New Roman"/>
          <w:sz w:val="28"/>
          <w:szCs w:val="28"/>
          <w:highlight w:val="yellow"/>
        </w:rPr>
        <w:t>Слайд 12</w:t>
      </w:r>
      <w:r>
        <w:rPr>
          <w:rFonts w:ascii="Times New Roman" w:hAnsi="Times New Roman" w:cs="Times New Roman"/>
          <w:sz w:val="28"/>
          <w:szCs w:val="28"/>
        </w:rPr>
        <w:t xml:space="preserve"> - знакомить</w:t>
      </w:r>
      <w:r w:rsidRPr="00495DE5">
        <w:rPr>
          <w:rFonts w:ascii="Times New Roman" w:hAnsi="Times New Roman" w:cs="Times New Roman"/>
          <w:sz w:val="28"/>
          <w:szCs w:val="28"/>
        </w:rPr>
        <w:t xml:space="preserve"> со временем </w:t>
      </w:r>
    </w:p>
    <w:p w14:paraId="74D16F83" w14:textId="1C4AA212" w:rsidR="00BA035F" w:rsidRDefault="00BA035F" w:rsidP="002634B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95DE5">
        <w:rPr>
          <w:rFonts w:ascii="Times New Roman" w:hAnsi="Times New Roman" w:cs="Times New Roman"/>
          <w:sz w:val="28"/>
          <w:szCs w:val="28"/>
        </w:rPr>
        <w:t>- развивать внимание, память, наблюдательность</w:t>
      </w:r>
      <w:r w:rsidR="00EC789A">
        <w:rPr>
          <w:rFonts w:ascii="Times New Roman" w:hAnsi="Times New Roman" w:cs="Times New Roman"/>
          <w:sz w:val="28"/>
          <w:szCs w:val="28"/>
        </w:rPr>
        <w:t>.</w:t>
      </w:r>
    </w:p>
    <w:p w14:paraId="76384721" w14:textId="77777777" w:rsidR="00EC789A" w:rsidRPr="00495DE5" w:rsidRDefault="00EC789A" w:rsidP="002634B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470AAD2A" w14:textId="414445DC" w:rsidR="00BA035F" w:rsidRPr="00495DE5" w:rsidRDefault="00EC789A" w:rsidP="002634B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C789A">
        <w:rPr>
          <w:rFonts w:ascii="Times New Roman" w:hAnsi="Times New Roman" w:cs="Times New Roman"/>
          <w:sz w:val="28"/>
          <w:szCs w:val="28"/>
          <w:highlight w:val="yellow"/>
        </w:rPr>
        <w:t>Слайд 13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A035F" w:rsidRPr="00495DE5">
        <w:rPr>
          <w:rFonts w:ascii="Times New Roman" w:hAnsi="Times New Roman" w:cs="Times New Roman"/>
          <w:sz w:val="28"/>
          <w:szCs w:val="28"/>
        </w:rPr>
        <w:t>Также из </w:t>
      </w:r>
      <w:r w:rsidR="00BA035F" w:rsidRPr="00495DE5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фетра</w:t>
      </w:r>
      <w:r w:rsidR="00BA035F" w:rsidRPr="00495DE5">
        <w:rPr>
          <w:rFonts w:ascii="Times New Roman" w:hAnsi="Times New Roman" w:cs="Times New Roman"/>
          <w:sz w:val="28"/>
          <w:szCs w:val="28"/>
        </w:rPr>
        <w:t> были сделаны фигурки для пальчиковых игр. Их можно использовать при проведении пальчиковой гимнастики, а также в театрализации.</w:t>
      </w:r>
    </w:p>
    <w:p w14:paraId="5F68F35B" w14:textId="5B41856D" w:rsidR="00E3237E" w:rsidRPr="00495DE5" w:rsidRDefault="00BA035F" w:rsidP="00495DE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95DE5">
        <w:rPr>
          <w:rFonts w:ascii="Times New Roman" w:hAnsi="Times New Roman" w:cs="Times New Roman"/>
          <w:color w:val="000000"/>
          <w:sz w:val="28"/>
          <w:szCs w:val="28"/>
        </w:rPr>
        <w:t>Ценность этих многофункциональных пособий заключается в том, что они могут использоваться и в работе воспитателя, и в самостоятельной деятельности</w:t>
      </w:r>
      <w:r w:rsidR="00240AC2" w:rsidRPr="00495DE5">
        <w:rPr>
          <w:rFonts w:ascii="Times New Roman" w:hAnsi="Times New Roman" w:cs="Times New Roman"/>
          <w:color w:val="000000"/>
          <w:sz w:val="28"/>
          <w:szCs w:val="28"/>
        </w:rPr>
        <w:t xml:space="preserve"> детей также дают родителям идеи для творческого участия в образовательном процессе дошкольного </w:t>
      </w:r>
    </w:p>
    <w:p w14:paraId="0C4B23BB" w14:textId="01291066" w:rsidR="00495DE5" w:rsidRPr="00495DE5" w:rsidRDefault="00EC789A" w:rsidP="002634B2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Слайд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</w:p>
    <w:p w14:paraId="0A9BD6BB" w14:textId="39A677C1" w:rsidR="00CF69AC" w:rsidRPr="00495DE5" w:rsidRDefault="00502DF8" w:rsidP="002634B2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Хотелось бы поделиться ещё одним</w:t>
      </w:r>
      <w:r w:rsidR="00240AC2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творческим проектом</w:t>
      </w:r>
      <w:r w:rsidR="00FE522D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E522D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 w:rsidR="00240AC2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«куклы и игрушки из к</w:t>
      </w:r>
      <w:r w:rsidR="00FE522D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40AC2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прона»</w:t>
      </w:r>
      <w:r w:rsidR="00495DE5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FBBD403" w14:textId="608F5A1E" w:rsidR="00502DF8" w:rsidRPr="00495DE5" w:rsidRDefault="00502DF8" w:rsidP="002634B2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95D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Модной тенденцией сегодня является изготовление кукол из капроновых колготок, чулок или носков. Капрон по своим свойствам оказался более податливым, эластичным и прочным материалом для шитья кукол, чем другие ткани. Его можно подвергать многократным изгибам, сложной деформации - он не потеряет своей формы.</w:t>
      </w:r>
    </w:p>
    <w:p w14:paraId="1C533596" w14:textId="5F515EB4" w:rsidR="00502DF8" w:rsidRPr="00495DE5" w:rsidRDefault="00502DF8" w:rsidP="002634B2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95D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Синтепон и капрон оказались настолько благодарными в работе материалами, что освоить технику изготовления кукол и создавать неповторимые и оригинальные игрушки может любой человек и даже дети.</w:t>
      </w:r>
    </w:p>
    <w:p w14:paraId="10D97C6D" w14:textId="77777777" w:rsidR="00EC789A" w:rsidRDefault="00FE522D" w:rsidP="002634B2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95D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240AC2" w:rsidRPr="00495DE5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слайд)</w:t>
      </w:r>
      <w:r w:rsidR="00EC78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</w:t>
      </w:r>
    </w:p>
    <w:p w14:paraId="704D051C" w14:textId="45CE27CB" w:rsidR="00415C03" w:rsidRPr="00495DE5" w:rsidRDefault="00EC789A" w:rsidP="002634B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нашей группе одна из любимых игрушек, сделанная из капрона</w:t>
      </w:r>
      <w:r w:rsidR="00415C03" w:rsidRPr="00495D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«Бабушка</w:t>
      </w:r>
      <w:r w:rsidR="00D96896" w:rsidRPr="00495D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="00415C03" w:rsidRPr="00495D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15C03" w:rsidRPr="00495D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загадушка</w:t>
      </w:r>
      <w:proofErr w:type="spellEnd"/>
      <w:r w:rsidR="00415C03" w:rsidRPr="00495D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». А загадки прячутся у неё в её сумочке </w:t>
      </w:r>
      <w:r w:rsidR="00415C03" w:rsidRPr="00495DE5">
        <w:rPr>
          <w:rFonts w:ascii="Times New Roman" w:hAnsi="Times New Roman" w:cs="Times New Roman"/>
          <w:sz w:val="28"/>
          <w:szCs w:val="28"/>
        </w:rPr>
        <w:t xml:space="preserve">и </w:t>
      </w:r>
      <w:r w:rsidR="00495DE5" w:rsidRPr="00495DE5">
        <w:rPr>
          <w:rFonts w:ascii="Times New Roman" w:hAnsi="Times New Roman" w:cs="Times New Roman"/>
          <w:sz w:val="28"/>
          <w:szCs w:val="28"/>
        </w:rPr>
        <w:t>дет</w:t>
      </w:r>
      <w:r w:rsidR="00415C03" w:rsidRPr="00495DE5">
        <w:rPr>
          <w:rFonts w:ascii="Times New Roman" w:hAnsi="Times New Roman" w:cs="Times New Roman"/>
          <w:sz w:val="28"/>
          <w:szCs w:val="28"/>
        </w:rPr>
        <w:t>и сами видят, когда </w:t>
      </w:r>
      <w:r w:rsidR="00415C03" w:rsidRPr="00495DE5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бабушка</w:t>
      </w:r>
      <w:r w:rsidR="00415C03" w:rsidRPr="00495DE5">
        <w:rPr>
          <w:rFonts w:ascii="Times New Roman" w:hAnsi="Times New Roman" w:cs="Times New Roman"/>
          <w:sz w:val="28"/>
          <w:szCs w:val="28"/>
        </w:rPr>
        <w:t> приготовила для них что</w:t>
      </w:r>
      <w:r w:rsidR="00FE522D" w:rsidRPr="00495DE5">
        <w:rPr>
          <w:rFonts w:ascii="Times New Roman" w:hAnsi="Times New Roman" w:cs="Times New Roman"/>
          <w:sz w:val="28"/>
          <w:szCs w:val="28"/>
        </w:rPr>
        <w:t>-</w:t>
      </w:r>
      <w:r w:rsidR="00415C03" w:rsidRPr="00495DE5">
        <w:rPr>
          <w:rFonts w:ascii="Times New Roman" w:hAnsi="Times New Roman" w:cs="Times New Roman"/>
          <w:sz w:val="28"/>
          <w:szCs w:val="28"/>
        </w:rPr>
        <w:t>нибудь новенькое! </w:t>
      </w:r>
      <w:r w:rsidR="00415C03" w:rsidRPr="00495DE5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Загадки</w:t>
      </w:r>
      <w:r w:rsidR="00415C03" w:rsidRPr="00495DE5">
        <w:rPr>
          <w:rFonts w:ascii="Times New Roman" w:hAnsi="Times New Roman" w:cs="Times New Roman"/>
          <w:sz w:val="28"/>
          <w:szCs w:val="28"/>
        </w:rPr>
        <w:t> можно менять в соответствии</w:t>
      </w:r>
      <w:r w:rsidR="00D113B2" w:rsidRPr="00495DE5">
        <w:rPr>
          <w:rFonts w:ascii="Times New Roman" w:hAnsi="Times New Roman" w:cs="Times New Roman"/>
          <w:sz w:val="28"/>
          <w:szCs w:val="28"/>
        </w:rPr>
        <w:t xml:space="preserve"> с</w:t>
      </w:r>
      <w:r w:rsidR="00415C03" w:rsidRPr="00495DE5">
        <w:rPr>
          <w:rFonts w:ascii="Times New Roman" w:hAnsi="Times New Roman" w:cs="Times New Roman"/>
          <w:sz w:val="28"/>
          <w:szCs w:val="28"/>
        </w:rPr>
        <w:t xml:space="preserve"> темой недели.</w:t>
      </w:r>
    </w:p>
    <w:p w14:paraId="5E7BE50F" w14:textId="77777777" w:rsidR="00EC789A" w:rsidRDefault="00EC789A" w:rsidP="002634B2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95DE5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(слайд)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16. </w:t>
      </w:r>
    </w:p>
    <w:p w14:paraId="4FAB15C7" w14:textId="12DA5F04" w:rsidR="00502DF8" w:rsidRPr="00495DE5" w:rsidRDefault="00415C03" w:rsidP="002634B2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95D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Родителям так понравилась эта идея, что</w:t>
      </w:r>
      <w:r w:rsidR="00FE522D" w:rsidRPr="00495D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495D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они изготовили ещё несколько таких кукол, которые живут у нас в группе</w:t>
      </w:r>
      <w:r w:rsidR="00386424" w:rsidRPr="00495D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59E2E742" w14:textId="77777777" w:rsidR="00D96896" w:rsidRPr="00495DE5" w:rsidRDefault="00D96896" w:rsidP="002634B2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77721D" w14:textId="65834D12" w:rsidR="005F4C39" w:rsidRPr="00495DE5" w:rsidRDefault="00495DE5" w:rsidP="002634B2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ВЫВОД: </w:t>
      </w:r>
      <w:proofErr w:type="gramStart"/>
      <w:r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Вовлечение родителей в образовательный процесс детей через совместное создание </w:t>
      </w:r>
      <w:r w:rsidR="005F4C39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дидактических игр и игрушек </w:t>
      </w:r>
      <w:r w:rsidR="005F4C39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дало определенные </w:t>
      </w:r>
      <w:r w:rsidR="005F4C39" w:rsidRPr="00495DE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результаты</w:t>
      </w:r>
      <w:r w:rsidR="005F4C39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r w:rsidR="005F4C39" w:rsidRPr="00495DE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родители из </w:t>
      </w:r>
      <w:r w:rsidR="005F4C39" w:rsidRPr="00495DE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«зрителей»</w:t>
      </w:r>
      <w:r w:rsidR="005F4C39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="005F4C39" w:rsidRPr="00495DE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«наблюдателей»</w:t>
      </w:r>
      <w:r w:rsidR="005F4C39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стали активными участниками встреч и помощниками </w:t>
      </w:r>
      <w:r w:rsidR="005F4C39" w:rsidRPr="00495DE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воспитателя</w:t>
      </w:r>
      <w:r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5F4C39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</w:t>
      </w:r>
      <w:r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вилась атмосфера взаимоуважения; р</w:t>
      </w:r>
      <w:r w:rsidR="005F4C39" w:rsidRPr="00495DE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одители</w:t>
      </w:r>
      <w:r w:rsidR="005F4C39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стали проявлять искренний</w:t>
      </w:r>
      <w:r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 к жизни детского сада; с</w:t>
      </w:r>
      <w:r w:rsidR="005F4C39" w:rsidRPr="00495DE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овместная</w:t>
      </w:r>
      <w:r w:rsidR="005F4C39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 деятельность сблизила </w:t>
      </w:r>
      <w:r w:rsidR="005F4C39" w:rsidRPr="00495DE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педагогов и родителей</w:t>
      </w:r>
      <w:r w:rsidR="005F4C39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="005F4C39" w:rsidRPr="00495DE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родителей и детей</w:t>
      </w:r>
      <w:r w:rsidR="005F4C39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подружила семьи.</w:t>
      </w:r>
      <w:proofErr w:type="gramEnd"/>
      <w:r w:rsidR="005F4C39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многих </w:t>
      </w:r>
      <w:r w:rsidR="005F4C39" w:rsidRPr="00495DE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родителей</w:t>
      </w:r>
      <w:r w:rsidR="005F4C39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открылись скрытые таланты, о которых они не подозревали, пока не пришлось участвовать в </w:t>
      </w:r>
      <w:r w:rsidR="005F4C39" w:rsidRPr="00495DE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совместных проектах</w:t>
      </w:r>
      <w:r w:rsidR="005F4C39"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95EB08D" w14:textId="50E11DEC" w:rsidR="005F4C39" w:rsidRPr="00495DE5" w:rsidRDefault="005F4C39" w:rsidP="002634B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 участия </w:t>
      </w:r>
      <w:r w:rsidRPr="00495DE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родителей</w:t>
      </w:r>
      <w:r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работе дошкольного учреждения выигрывают </w:t>
      </w:r>
      <w:r w:rsidRPr="00495DE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все</w:t>
      </w:r>
      <w:r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: сами </w:t>
      </w:r>
      <w:r w:rsidRPr="00495DE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родители</w:t>
      </w:r>
      <w:r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495DE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педагоги и</w:t>
      </w:r>
      <w:r w:rsidRPr="00495DE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прежде всего дети</w:t>
      </w:r>
    </w:p>
    <w:p w14:paraId="643B98D2" w14:textId="38E3D5FF" w:rsidR="00386424" w:rsidRPr="00495DE5" w:rsidRDefault="005F4C39" w:rsidP="002634B2">
      <w:pPr>
        <w:pStyle w:val="a5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495D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завершить своё в</w:t>
      </w:r>
      <w:r w:rsidR="00D96896" w:rsidRPr="00495D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ыступление хотелось бы </w:t>
      </w:r>
      <w:r w:rsidRPr="00495D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словами В</w:t>
      </w:r>
      <w:r w:rsidR="00383B5F" w:rsidRPr="00495D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асилия Александровича </w:t>
      </w:r>
      <w:r w:rsidRPr="00495D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Сухомлинского</w:t>
      </w:r>
      <w:r w:rsidR="00D96896" w:rsidRPr="00495D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="00386424" w:rsidRPr="00495DE5">
        <w:rPr>
          <w:rFonts w:ascii="Times New Roman" w:hAnsi="Times New Roman" w:cs="Times New Roman"/>
          <w:b/>
          <w:i/>
          <w:color w:val="111111"/>
          <w:sz w:val="28"/>
          <w:szCs w:val="28"/>
        </w:rPr>
        <w:t>«Только вместе с родителями,</w:t>
      </w:r>
      <w:r w:rsidR="00D96896" w:rsidRPr="00495DE5">
        <w:rPr>
          <w:rFonts w:ascii="Times New Roman" w:hAnsi="Times New Roman" w:cs="Times New Roman"/>
          <w:b/>
          <w:i/>
          <w:color w:val="111111"/>
          <w:sz w:val="28"/>
          <w:szCs w:val="28"/>
        </w:rPr>
        <w:t xml:space="preserve"> </w:t>
      </w:r>
      <w:r w:rsidR="00386424" w:rsidRPr="00495DE5">
        <w:rPr>
          <w:rFonts w:ascii="Times New Roman" w:hAnsi="Times New Roman" w:cs="Times New Roman"/>
          <w:b/>
          <w:i/>
          <w:color w:val="111111"/>
          <w:sz w:val="28"/>
          <w:szCs w:val="28"/>
        </w:rPr>
        <w:t>общими усилиями,</w:t>
      </w:r>
      <w:r w:rsidR="00D96896" w:rsidRPr="00495DE5">
        <w:rPr>
          <w:rFonts w:ascii="Times New Roman" w:hAnsi="Times New Roman" w:cs="Times New Roman"/>
          <w:b/>
          <w:i/>
          <w:color w:val="111111"/>
          <w:sz w:val="28"/>
          <w:szCs w:val="28"/>
        </w:rPr>
        <w:t xml:space="preserve"> </w:t>
      </w:r>
      <w:r w:rsidR="00386424" w:rsidRPr="00495DE5">
        <w:rPr>
          <w:rFonts w:ascii="Times New Roman" w:hAnsi="Times New Roman" w:cs="Times New Roman"/>
          <w:b/>
          <w:i/>
          <w:color w:val="111111"/>
          <w:sz w:val="28"/>
          <w:szCs w:val="28"/>
        </w:rPr>
        <w:t>педагоги могут дать детям</w:t>
      </w:r>
      <w:r w:rsidR="00D96896" w:rsidRPr="00495DE5">
        <w:rPr>
          <w:rFonts w:ascii="Times New Roman" w:hAnsi="Times New Roman" w:cs="Times New Roman"/>
          <w:b/>
          <w:i/>
          <w:color w:val="111111"/>
          <w:sz w:val="28"/>
          <w:szCs w:val="28"/>
        </w:rPr>
        <w:t xml:space="preserve"> </w:t>
      </w:r>
      <w:r w:rsidR="00386424" w:rsidRPr="00495DE5">
        <w:rPr>
          <w:rFonts w:ascii="Times New Roman" w:hAnsi="Times New Roman" w:cs="Times New Roman"/>
          <w:b/>
          <w:i/>
          <w:color w:val="111111"/>
          <w:sz w:val="28"/>
          <w:szCs w:val="28"/>
        </w:rPr>
        <w:t>большое человеческое счастье».</w:t>
      </w:r>
    </w:p>
    <w:sectPr w:rsidR="00386424" w:rsidRPr="00495DE5" w:rsidSect="00772F18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6FD"/>
    <w:rsid w:val="000706C9"/>
    <w:rsid w:val="000D7459"/>
    <w:rsid w:val="00127D19"/>
    <w:rsid w:val="0021212A"/>
    <w:rsid w:val="00240AC2"/>
    <w:rsid w:val="002634B2"/>
    <w:rsid w:val="00383B5F"/>
    <w:rsid w:val="00386424"/>
    <w:rsid w:val="00415C03"/>
    <w:rsid w:val="00495DE5"/>
    <w:rsid w:val="004B7AC6"/>
    <w:rsid w:val="004D64D5"/>
    <w:rsid w:val="00502DF8"/>
    <w:rsid w:val="005646FD"/>
    <w:rsid w:val="005F4C39"/>
    <w:rsid w:val="006619CC"/>
    <w:rsid w:val="006A0695"/>
    <w:rsid w:val="007556BB"/>
    <w:rsid w:val="00772F18"/>
    <w:rsid w:val="00996F84"/>
    <w:rsid w:val="009B2BA0"/>
    <w:rsid w:val="00A5282E"/>
    <w:rsid w:val="00AD65B9"/>
    <w:rsid w:val="00AE2E6D"/>
    <w:rsid w:val="00B20CE8"/>
    <w:rsid w:val="00B70A7B"/>
    <w:rsid w:val="00BA035F"/>
    <w:rsid w:val="00C94F41"/>
    <w:rsid w:val="00C96BC9"/>
    <w:rsid w:val="00CD05BD"/>
    <w:rsid w:val="00CF69AC"/>
    <w:rsid w:val="00D0298E"/>
    <w:rsid w:val="00D113B2"/>
    <w:rsid w:val="00D96896"/>
    <w:rsid w:val="00E3237E"/>
    <w:rsid w:val="00E974B7"/>
    <w:rsid w:val="00EC789A"/>
    <w:rsid w:val="00F115EF"/>
    <w:rsid w:val="00F15D94"/>
    <w:rsid w:val="00F51CEC"/>
    <w:rsid w:val="00FE522D"/>
    <w:rsid w:val="00FF2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66F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2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27D19"/>
    <w:rPr>
      <w:b/>
      <w:bCs/>
    </w:rPr>
  </w:style>
  <w:style w:type="paragraph" w:customStyle="1" w:styleId="c10">
    <w:name w:val="c10"/>
    <w:basedOn w:val="a"/>
    <w:rsid w:val="00E323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3237E"/>
  </w:style>
  <w:style w:type="character" w:customStyle="1" w:styleId="c6">
    <w:name w:val="c6"/>
    <w:basedOn w:val="a0"/>
    <w:rsid w:val="00E3237E"/>
  </w:style>
  <w:style w:type="paragraph" w:styleId="a5">
    <w:name w:val="No Spacing"/>
    <w:link w:val="a6"/>
    <w:uiPriority w:val="1"/>
    <w:qFormat/>
    <w:rsid w:val="00B70A7B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rsid w:val="00772F18"/>
  </w:style>
  <w:style w:type="paragraph" w:styleId="a7">
    <w:name w:val="Balloon Text"/>
    <w:basedOn w:val="a"/>
    <w:link w:val="a8"/>
    <w:uiPriority w:val="99"/>
    <w:semiHidden/>
    <w:unhideWhenUsed/>
    <w:rsid w:val="002634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634B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2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27D19"/>
    <w:rPr>
      <w:b/>
      <w:bCs/>
    </w:rPr>
  </w:style>
  <w:style w:type="paragraph" w:customStyle="1" w:styleId="c10">
    <w:name w:val="c10"/>
    <w:basedOn w:val="a"/>
    <w:rsid w:val="00E323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3237E"/>
  </w:style>
  <w:style w:type="character" w:customStyle="1" w:styleId="c6">
    <w:name w:val="c6"/>
    <w:basedOn w:val="a0"/>
    <w:rsid w:val="00E3237E"/>
  </w:style>
  <w:style w:type="paragraph" w:styleId="a5">
    <w:name w:val="No Spacing"/>
    <w:link w:val="a6"/>
    <w:uiPriority w:val="1"/>
    <w:qFormat/>
    <w:rsid w:val="00B70A7B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rsid w:val="00772F18"/>
  </w:style>
  <w:style w:type="paragraph" w:styleId="a7">
    <w:name w:val="Balloon Text"/>
    <w:basedOn w:val="a"/>
    <w:link w:val="a8"/>
    <w:uiPriority w:val="99"/>
    <w:semiHidden/>
    <w:unhideWhenUsed/>
    <w:rsid w:val="002634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634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7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1036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дошкольное образовательное учреждение детский сад № 48</vt:lpstr>
    </vt:vector>
  </TitlesOfParts>
  <Company/>
  <LinksUpToDate>false</LinksUpToDate>
  <CharactersWithSpaces>6934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дошкольное образовательное учреждение детский сад № 48</dc:title>
  <dc:subject/>
  <dc:creator>Подготовила: воспитатель МБДОУ детский сад №48Катунцева Ирина Александровна</dc:creator>
  <cp:keywords/>
  <dc:description/>
  <cp:lastModifiedBy>Юлия</cp:lastModifiedBy>
  <cp:revision>9</cp:revision>
  <cp:lastPrinted>2020-02-25T08:42:00Z</cp:lastPrinted>
  <dcterms:created xsi:type="dcterms:W3CDTF">2020-02-24T14:32:00Z</dcterms:created>
  <dcterms:modified xsi:type="dcterms:W3CDTF">2021-07-14T03:39:00Z</dcterms:modified>
</cp:coreProperties>
</file>